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50" w:rsidRDefault="00EE5750" w:rsidP="00EE5750">
      <w:r>
        <w:t>Viele Grüße</w:t>
      </w:r>
    </w:p>
    <w:p w:rsidR="00A45025" w:rsidRDefault="00FA706A">
      <w:r>
        <w:t xml:space="preserve">Hans </w:t>
      </w:r>
      <w:proofErr w:type="spellStart"/>
      <w:r>
        <w:t>Testmann</w:t>
      </w:r>
      <w:proofErr w:type="spellEnd"/>
    </w:p>
    <w:p w:rsidR="00EE5750" w:rsidRDefault="00EE5750" w:rsidP="00EE5750">
      <w:pPr>
        <w:pBdr>
          <w:bottom w:val="single" w:sz="6" w:space="1" w:color="auto"/>
        </w:pBdr>
      </w:pPr>
    </w:p>
    <w:p w:rsidR="00DA4D67" w:rsidRPr="00666DA9" w:rsidRDefault="00DA4D67" w:rsidP="00EE5750">
      <w:pPr>
        <w:pBdr>
          <w:bottom w:val="single" w:sz="6" w:space="1" w:color="auto"/>
        </w:pBdr>
        <w:rPr>
          <w:i/>
          <w:color w:val="D99594" w:themeColor="accent2" w:themeTint="99"/>
        </w:rPr>
      </w:pPr>
      <w:r w:rsidRPr="00666DA9">
        <w:rPr>
          <w:i/>
          <w:color w:val="D99594" w:themeColor="accent2" w:themeTint="99"/>
        </w:rPr>
        <w:t>##</w:t>
      </w:r>
      <w:proofErr w:type="spellStart"/>
      <w:r w:rsidRPr="00666DA9">
        <w:rPr>
          <w:i/>
          <w:color w:val="D99594" w:themeColor="accent2" w:themeTint="99"/>
        </w:rPr>
        <w:t>verteiler</w:t>
      </w:r>
      <w:proofErr w:type="spellEnd"/>
      <w:r w:rsidRPr="00666DA9">
        <w:rPr>
          <w:i/>
          <w:color w:val="D99594" w:themeColor="accent2" w:themeTint="99"/>
        </w:rPr>
        <w:t>##</w:t>
      </w:r>
    </w:p>
    <w:p w:rsidR="00DA4D67" w:rsidRDefault="00DA4D67" w:rsidP="00EE5750">
      <w:pPr>
        <w:pBdr>
          <w:bottom w:val="single" w:sz="6" w:space="1" w:color="auto"/>
        </w:pBdr>
      </w:pPr>
    </w:p>
    <w:p w:rsidR="00DA4D67" w:rsidRDefault="00DA4D67" w:rsidP="00EE5750">
      <w:pPr>
        <w:pBdr>
          <w:bottom w:val="single" w:sz="6" w:space="1" w:color="auto"/>
        </w:pBdr>
      </w:pPr>
      <w:r>
        <w:t>##anlagen##</w:t>
      </w:r>
    </w:p>
    <w:p w:rsidR="00DA4D67" w:rsidRDefault="00DA4D67" w:rsidP="00EE5750">
      <w:pPr>
        <w:pBdr>
          <w:bottom w:val="single" w:sz="6" w:space="1" w:color="auto"/>
        </w:pBdr>
      </w:pPr>
    </w:p>
    <w:p w:rsidR="00EE5750" w:rsidRDefault="00EE5750" w:rsidP="00EE5750">
      <w:r>
        <w:t>Dipl. Ing. (BA)</w:t>
      </w:r>
    </w:p>
    <w:p w:rsidR="00EE5750" w:rsidRDefault="00EE5750" w:rsidP="00EE5750"/>
    <w:p w:rsidR="00EE5750" w:rsidRDefault="00FA706A" w:rsidP="00EE5750">
      <w:r>
        <w:t>Wagenknecht &amp; Co. KG</w:t>
      </w:r>
    </w:p>
    <w:p w:rsidR="00EE5750" w:rsidRDefault="00FA706A" w:rsidP="00EE5750">
      <w:r>
        <w:t>Knecht-Ruprecht-Straße 12</w:t>
      </w:r>
    </w:p>
    <w:p w:rsidR="00EE5750" w:rsidRDefault="00EE5750" w:rsidP="00EE5750">
      <w:r>
        <w:t>D-</w:t>
      </w:r>
      <w:r w:rsidR="00FA706A">
        <w:t>08121</w:t>
      </w:r>
      <w:r>
        <w:t xml:space="preserve"> </w:t>
      </w:r>
      <w:r w:rsidR="00FA706A">
        <w:t>Weihnachtsdorf</w:t>
      </w:r>
    </w:p>
    <w:p w:rsidR="00EE5750" w:rsidRDefault="00EE5750" w:rsidP="00EE5750"/>
    <w:p w:rsidR="00EE5750" w:rsidRDefault="00EE5750" w:rsidP="00EE5750">
      <w:r>
        <w:t xml:space="preserve">Internet: </w:t>
      </w:r>
      <w:hyperlink r:id="rId5" w:history="1">
        <w:r w:rsidR="00FA706A" w:rsidRPr="002758C1">
          <w:rPr>
            <w:rStyle w:val="Hyperlink"/>
          </w:rPr>
          <w:t>www.wagenknecht</w:t>
        </w:r>
        <w:r w:rsidR="00FA706A">
          <w:rPr>
            <w:rStyle w:val="Hyperlink"/>
          </w:rPr>
          <w:t>-cokg</w:t>
        </w:r>
        <w:r w:rsidR="00FA706A" w:rsidRPr="002758C1">
          <w:rPr>
            <w:rStyle w:val="Hyperlink"/>
          </w:rPr>
          <w:t>.de</w:t>
        </w:r>
      </w:hyperlink>
    </w:p>
    <w:p w:rsidR="00EE5750" w:rsidRDefault="00EE5750" w:rsidP="00EE5750">
      <w:r>
        <w:t xml:space="preserve">Email: </w:t>
      </w:r>
      <w:hyperlink r:id="rId6" w:history="1">
        <w:r w:rsidR="00FA706A" w:rsidRPr="002758C1">
          <w:rPr>
            <w:rStyle w:val="Hyperlink"/>
          </w:rPr>
          <w:t>info@wagenknecht-cokg.de</w:t>
        </w:r>
      </w:hyperlink>
    </w:p>
    <w:p w:rsidR="00EE5750" w:rsidRDefault="00EE5750" w:rsidP="00EE5750">
      <w:r>
        <w:t>Telefon: +49 (0)</w:t>
      </w:r>
      <w:r w:rsidR="00FA706A">
        <w:t>1473</w:t>
      </w:r>
      <w:r>
        <w:t xml:space="preserve"> </w:t>
      </w:r>
      <w:r w:rsidR="00FA706A">
        <w:t>981212</w:t>
      </w:r>
    </w:p>
    <w:p w:rsidR="00EE5750" w:rsidRDefault="00EE5750" w:rsidP="00EE5750">
      <w:r>
        <w:t>Fax: +49 (0)</w:t>
      </w:r>
      <w:r w:rsidR="00FA706A" w:rsidRPr="00FA706A">
        <w:t xml:space="preserve"> </w:t>
      </w:r>
      <w:r w:rsidR="00FA706A">
        <w:t>1473</w:t>
      </w:r>
      <w:r>
        <w:t xml:space="preserve"> </w:t>
      </w:r>
      <w:r w:rsidR="00FA706A">
        <w:t>952353</w:t>
      </w:r>
      <w:bookmarkStart w:id="0" w:name="_GoBack"/>
      <w:bookmarkEnd w:id="0"/>
    </w:p>
    <w:p w:rsidR="00EE5750" w:rsidRDefault="00EE5750" w:rsidP="00EE5750"/>
    <w:p w:rsidR="00EE5750" w:rsidRDefault="00EE5750" w:rsidP="00EE5750">
      <w:r>
        <w:t xml:space="preserve">Handelsregister </w:t>
      </w:r>
      <w:r w:rsidR="00FA706A">
        <w:t>XYZYXY</w:t>
      </w:r>
      <w:r>
        <w:t xml:space="preserve"> HRB </w:t>
      </w:r>
      <w:r w:rsidR="00FA706A">
        <w:t>1234</w:t>
      </w:r>
    </w:p>
    <w:p w:rsidR="00EE5750" w:rsidRDefault="00EE5750">
      <w:r w:rsidRPr="00EE5750">
        <w:t xml:space="preserve">Geschäftsführer </w:t>
      </w:r>
      <w:r w:rsidR="00FA706A">
        <w:t>Dr</w:t>
      </w:r>
      <w:r w:rsidRPr="00EE5750">
        <w:t xml:space="preserve">. </w:t>
      </w:r>
      <w:r w:rsidR="00FA706A">
        <w:t>Franz</w:t>
      </w:r>
      <w:r w:rsidRPr="00EE5750">
        <w:t xml:space="preserve"> </w:t>
      </w:r>
      <w:r w:rsidR="00FA706A">
        <w:t>Wagenknecht</w:t>
      </w:r>
    </w:p>
    <w:p w:rsidR="00FA706A" w:rsidRDefault="00FA706A"/>
    <w:p w:rsidR="00EE5750" w:rsidRDefault="00FA706A">
      <w:proofErr w:type="spellStart"/>
      <w:r>
        <w:t>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hidden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just </w:t>
      </w:r>
      <w:proofErr w:type="spellStart"/>
      <w:r>
        <w:t>organize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icons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576"/>
        <w:gridCol w:w="966"/>
        <w:gridCol w:w="967"/>
        <w:gridCol w:w="709"/>
        <w:gridCol w:w="709"/>
      </w:tblGrid>
      <w:tr w:rsidR="00EE5750" w:rsidTr="00FA706A">
        <w:tc>
          <w:tcPr>
            <w:tcW w:w="576" w:type="dxa"/>
          </w:tcPr>
          <w:p w:rsidR="00EE5750" w:rsidRDefault="00FA706A" w:rsidP="006E415B">
            <w:r>
              <w:rPr>
                <w:noProof/>
                <w:lang w:eastAsia="de-DE"/>
              </w:rPr>
              <w:drawing>
                <wp:inline distT="0" distB="0" distL="0" distR="0" wp14:anchorId="6F8DB305" wp14:editId="2A19B975">
                  <wp:extent cx="219075" cy="219075"/>
                  <wp:effectExtent l="0" t="0" r="9525" b="952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:rsidR="00EE5750" w:rsidRDefault="00FA706A" w:rsidP="006E415B">
            <w:r>
              <w:rPr>
                <w:noProof/>
                <w:lang w:eastAsia="de-DE"/>
              </w:rPr>
              <w:drawing>
                <wp:inline distT="0" distB="0" distL="0" distR="0" wp14:anchorId="37EC93E6" wp14:editId="09F2A298">
                  <wp:extent cx="219075" cy="219075"/>
                  <wp:effectExtent l="0" t="0" r="9525" b="952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6" w:type="dxa"/>
          </w:tcPr>
          <w:p w:rsidR="00EE5750" w:rsidRDefault="00FA706A" w:rsidP="006E415B">
            <w:r>
              <w:rPr>
                <w:noProof/>
                <w:lang w:eastAsia="de-DE"/>
              </w:rPr>
              <w:drawing>
                <wp:inline distT="0" distB="0" distL="0" distR="0" wp14:anchorId="3C5451FF" wp14:editId="09DA86FF">
                  <wp:extent cx="466725" cy="190500"/>
                  <wp:effectExtent l="0" t="0" r="952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:rsidR="00EE5750" w:rsidRDefault="00FA706A" w:rsidP="006E415B">
            <w:r>
              <w:rPr>
                <w:noProof/>
                <w:lang w:eastAsia="de-DE"/>
              </w:rPr>
              <w:drawing>
                <wp:inline distT="0" distB="0" distL="0" distR="0" wp14:anchorId="1F799292" wp14:editId="15F8ABC8">
                  <wp:extent cx="476250" cy="190500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E5750" w:rsidRDefault="00EE5750" w:rsidP="006E415B"/>
        </w:tc>
        <w:tc>
          <w:tcPr>
            <w:tcW w:w="709" w:type="dxa"/>
          </w:tcPr>
          <w:p w:rsidR="00EE5750" w:rsidRDefault="00EE5750" w:rsidP="006E415B"/>
        </w:tc>
      </w:tr>
    </w:tbl>
    <w:p w:rsidR="00EE5750" w:rsidRDefault="00EE5750"/>
    <w:sectPr w:rsidR="00EE57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50"/>
    <w:rsid w:val="003D1F5F"/>
    <w:rsid w:val="00666DA9"/>
    <w:rsid w:val="00A45025"/>
    <w:rsid w:val="00DA4D67"/>
    <w:rsid w:val="00EE5750"/>
    <w:rsid w:val="00FA706A"/>
    <w:rsid w:val="00FB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E5750"/>
    <w:pPr>
      <w:spacing w:after="0" w:line="240" w:lineRule="auto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575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575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EE5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E5750"/>
    <w:pPr>
      <w:spacing w:after="0" w:line="240" w:lineRule="auto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575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575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EE57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wagenknecht-cokg.d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wagenknecht.de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 Weber</dc:creator>
  <cp:lastModifiedBy>Andre Weber</cp:lastModifiedBy>
  <cp:revision>6</cp:revision>
  <dcterms:created xsi:type="dcterms:W3CDTF">2022-08-02T09:11:00Z</dcterms:created>
  <dcterms:modified xsi:type="dcterms:W3CDTF">2022-08-09T12:28:00Z</dcterms:modified>
</cp:coreProperties>
</file>