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4B53F" w14:textId="77777777" w:rsidR="00AE5D84" w:rsidRDefault="00AE5D84" w:rsidP="00C35301">
      <w:pPr>
        <w:pStyle w:val="Heading1"/>
      </w:pPr>
      <w:r>
        <w:t>Model</w:t>
      </w:r>
    </w:p>
    <w:p w14:paraId="17AA2A4D" w14:textId="77777777" w:rsidR="00AE5D84" w:rsidRPr="00AE5D84" w:rsidRDefault="00AE5D84" w:rsidP="00AE5D84">
      <w:pPr>
        <w:spacing w:after="0"/>
        <w:rPr>
          <w:b/>
          <w:bCs/>
        </w:rPr>
      </w:pPr>
      <w:r w:rsidRPr="00AE5D84">
        <w:rPr>
          <w:b/>
          <w:bCs/>
        </w:rPr>
        <w:t>Ancestor</w:t>
      </w:r>
    </w:p>
    <w:p w14:paraId="76257B79" w14:textId="77777777" w:rsidR="00AE5D84" w:rsidRDefault="00AE5D84" w:rsidP="00AE5D84">
      <w:r>
        <w:t>Object</w:t>
      </w:r>
    </w:p>
    <w:p w14:paraId="16FED74E" w14:textId="77777777" w:rsidR="00AE5D84" w:rsidRPr="00AE5D84" w:rsidRDefault="00AE5D84" w:rsidP="00AE5D84">
      <w:pPr>
        <w:spacing w:after="0"/>
        <w:rPr>
          <w:b/>
          <w:bCs/>
        </w:rPr>
      </w:pPr>
      <w:r w:rsidRPr="00AE5D84">
        <w:rPr>
          <w:b/>
          <w:bCs/>
        </w:rPr>
        <w:t>Description</w:t>
      </w:r>
    </w:p>
    <w:p w14:paraId="49969909" w14:textId="77777777" w:rsidR="00AE5D84" w:rsidRDefault="00AE5D84" w:rsidP="00AE5D84">
      <w:r>
        <w:t>Base model for all domain classes.  This class does not provide an identifier.  Descendent class must either provide one or be considered value classes that will be persisted with their owners.</w:t>
      </w:r>
    </w:p>
    <w:p w14:paraId="181D5A12" w14:textId="5C7492F1" w:rsidR="00AE5D84" w:rsidRPr="00AE5D84" w:rsidRDefault="00AE5D84" w:rsidP="00AE5D84">
      <w:pPr>
        <w:spacing w:after="0"/>
        <w:rPr>
          <w:b/>
          <w:bCs/>
        </w:rPr>
      </w:pPr>
      <w:r w:rsidRPr="00AE5D84">
        <w:rPr>
          <w:b/>
          <w:bCs/>
        </w:rPr>
        <w:t>Note</w:t>
      </w:r>
    </w:p>
    <w:p w14:paraId="56EB8CD5" w14:textId="3F572637" w:rsidR="00AE5D84" w:rsidRDefault="00AE5D84" w:rsidP="00AE5D84">
      <w:r>
        <w:t>Descendent classes must set IsDirty to true when one or more of their internal fields are modified.</w:t>
      </w:r>
    </w:p>
    <w:p w14:paraId="3179D5F9" w14:textId="77777777" w:rsidR="00AE5D84" w:rsidRPr="00AE5D84" w:rsidRDefault="00AE5D84" w:rsidP="00AE5D84">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AE5D84" w:rsidRPr="00AE5D84" w14:paraId="7FFF94D1" w14:textId="77777777" w:rsidTr="001E7701">
        <w:tc>
          <w:tcPr>
            <w:tcW w:w="1870" w:type="dxa"/>
          </w:tcPr>
          <w:p w14:paraId="2A1273EC" w14:textId="77777777" w:rsidR="00AE5D84" w:rsidRPr="00AE5D84" w:rsidRDefault="00AE5D84" w:rsidP="001E7701">
            <w:pPr>
              <w:rPr>
                <w:b/>
                <w:bCs/>
                <w:sz w:val="22"/>
                <w:szCs w:val="22"/>
              </w:rPr>
            </w:pPr>
            <w:r w:rsidRPr="00AE5D84">
              <w:rPr>
                <w:b/>
                <w:bCs/>
                <w:sz w:val="22"/>
                <w:szCs w:val="22"/>
              </w:rPr>
              <w:t>Name</w:t>
            </w:r>
          </w:p>
        </w:tc>
        <w:tc>
          <w:tcPr>
            <w:tcW w:w="1870" w:type="dxa"/>
          </w:tcPr>
          <w:p w14:paraId="20F5DCA2" w14:textId="77777777" w:rsidR="00AE5D84" w:rsidRPr="00AE5D84" w:rsidRDefault="00AE5D84" w:rsidP="001E7701">
            <w:pPr>
              <w:rPr>
                <w:b/>
                <w:bCs/>
                <w:sz w:val="22"/>
                <w:szCs w:val="22"/>
              </w:rPr>
            </w:pPr>
            <w:r w:rsidRPr="00AE5D84">
              <w:rPr>
                <w:b/>
                <w:bCs/>
                <w:sz w:val="22"/>
                <w:szCs w:val="22"/>
              </w:rPr>
              <w:t>Type</w:t>
            </w:r>
          </w:p>
        </w:tc>
        <w:tc>
          <w:tcPr>
            <w:tcW w:w="5610" w:type="dxa"/>
          </w:tcPr>
          <w:p w14:paraId="131DF9A9" w14:textId="77777777" w:rsidR="00AE5D84" w:rsidRPr="00AE5D84" w:rsidRDefault="00AE5D84" w:rsidP="001E7701">
            <w:pPr>
              <w:rPr>
                <w:b/>
                <w:bCs/>
                <w:sz w:val="22"/>
                <w:szCs w:val="22"/>
              </w:rPr>
            </w:pPr>
            <w:r w:rsidRPr="00AE5D84">
              <w:rPr>
                <w:b/>
                <w:bCs/>
                <w:sz w:val="22"/>
                <w:szCs w:val="22"/>
              </w:rPr>
              <w:t>Description</w:t>
            </w:r>
          </w:p>
        </w:tc>
      </w:tr>
      <w:tr w:rsidR="00AE5D84" w14:paraId="4B9DB886" w14:textId="77777777" w:rsidTr="001E7701">
        <w:tc>
          <w:tcPr>
            <w:tcW w:w="1870" w:type="dxa"/>
          </w:tcPr>
          <w:p w14:paraId="0AFD209F" w14:textId="77777777" w:rsidR="00AE5D84" w:rsidRDefault="00AE5D84" w:rsidP="001E7701">
            <w:r>
              <w:t>IsDirty</w:t>
            </w:r>
          </w:p>
        </w:tc>
        <w:tc>
          <w:tcPr>
            <w:tcW w:w="1870" w:type="dxa"/>
          </w:tcPr>
          <w:p w14:paraId="2BD92FA2" w14:textId="77777777" w:rsidR="00AE5D84" w:rsidRDefault="00AE5D84" w:rsidP="001E7701">
            <w:r>
              <w:t>Boolean</w:t>
            </w:r>
          </w:p>
        </w:tc>
        <w:tc>
          <w:tcPr>
            <w:tcW w:w="5610" w:type="dxa"/>
          </w:tcPr>
          <w:p w14:paraId="46051259" w14:textId="0EC2D8A9" w:rsidR="00AE5D84" w:rsidRDefault="001E0050" w:rsidP="001E7701">
            <w:r w:rsidRPr="001E0050">
              <w:rPr>
                <w:b/>
                <w:bCs/>
              </w:rPr>
              <w:t>Read-only.</w:t>
            </w:r>
            <w:r>
              <w:t xml:space="preserve"> </w:t>
            </w:r>
            <w:r w:rsidR="00AE5D84">
              <w:t>Boolean flag that is true when the instance’s state has not been persisted, false otherwise.</w:t>
            </w:r>
          </w:p>
        </w:tc>
      </w:tr>
      <w:tr w:rsidR="001E0050" w14:paraId="23926BAE" w14:textId="77777777" w:rsidTr="001E7701">
        <w:tc>
          <w:tcPr>
            <w:tcW w:w="1870" w:type="dxa"/>
          </w:tcPr>
          <w:p w14:paraId="1868DDC5" w14:textId="2E878DFE" w:rsidR="001E0050" w:rsidRDefault="001E0050" w:rsidP="001E7701">
            <w:r>
              <w:t>IsUpdating</w:t>
            </w:r>
          </w:p>
        </w:tc>
        <w:tc>
          <w:tcPr>
            <w:tcW w:w="1870" w:type="dxa"/>
          </w:tcPr>
          <w:p w14:paraId="0A10972D" w14:textId="7505069B" w:rsidR="001E0050" w:rsidRDefault="001E0050" w:rsidP="001E7701">
            <w:r>
              <w:t>Boolean</w:t>
            </w:r>
          </w:p>
        </w:tc>
        <w:tc>
          <w:tcPr>
            <w:tcW w:w="5610" w:type="dxa"/>
          </w:tcPr>
          <w:p w14:paraId="39844D33" w14:textId="063ACCFB" w:rsidR="001E0050" w:rsidRPr="001E0050" w:rsidRDefault="001E0050" w:rsidP="001E7701">
            <w:r>
              <w:rPr>
                <w:b/>
                <w:bCs/>
              </w:rPr>
              <w:t>Read-only.</w:t>
            </w:r>
            <w:r>
              <w:t xml:space="preserve"> Boolean flag that is true when an object’s attributes are being set from the repository, preventing the object from setting it’s dirty flag to true.</w:t>
            </w:r>
          </w:p>
        </w:tc>
      </w:tr>
      <w:tr w:rsidR="00330251" w14:paraId="7DC41770" w14:textId="77777777" w:rsidTr="001E7701">
        <w:tc>
          <w:tcPr>
            <w:tcW w:w="1870" w:type="dxa"/>
          </w:tcPr>
          <w:p w14:paraId="230A2A4F" w14:textId="224DFDB8" w:rsidR="00330251" w:rsidRDefault="00330251" w:rsidP="001E7701">
            <w:r>
              <w:t>ToString</w:t>
            </w:r>
          </w:p>
        </w:tc>
        <w:tc>
          <w:tcPr>
            <w:tcW w:w="1870" w:type="dxa"/>
          </w:tcPr>
          <w:p w14:paraId="5805E8CC" w14:textId="603AC9A2" w:rsidR="00330251" w:rsidRDefault="00330251" w:rsidP="001E7701">
            <w:r>
              <w:t>string</w:t>
            </w:r>
          </w:p>
        </w:tc>
        <w:tc>
          <w:tcPr>
            <w:tcW w:w="5610" w:type="dxa"/>
          </w:tcPr>
          <w:p w14:paraId="75C0BA9D" w14:textId="51B2EBB0" w:rsidR="00330251" w:rsidRPr="00330251" w:rsidRDefault="00330251" w:rsidP="001E7701">
            <w:r>
              <w:rPr>
                <w:b/>
                <w:bCs/>
              </w:rPr>
              <w:t>Virtual.</w:t>
            </w:r>
            <w:r>
              <w:t xml:space="preserve">  A string that represents the object’s current internal state. Useful for logging and debugging.</w:t>
            </w:r>
          </w:p>
        </w:tc>
      </w:tr>
    </w:tbl>
    <w:p w14:paraId="7CBCBE7F" w14:textId="77777777" w:rsidR="00AE5D84" w:rsidRPr="00AE5D84" w:rsidRDefault="00AE5D84" w:rsidP="00AE5D84">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1870"/>
        <w:gridCol w:w="1870"/>
        <w:gridCol w:w="5610"/>
      </w:tblGrid>
      <w:tr w:rsidR="00AE5D84" w:rsidRPr="00AE5D84" w14:paraId="1E812990" w14:textId="77777777" w:rsidTr="001E7701">
        <w:tc>
          <w:tcPr>
            <w:tcW w:w="1870" w:type="dxa"/>
          </w:tcPr>
          <w:p w14:paraId="6FE51BD3" w14:textId="77777777" w:rsidR="00AE5D84" w:rsidRPr="00AE5D84" w:rsidRDefault="00AE5D84" w:rsidP="001E7701">
            <w:pPr>
              <w:rPr>
                <w:b/>
                <w:bCs/>
                <w:sz w:val="22"/>
                <w:szCs w:val="22"/>
              </w:rPr>
            </w:pPr>
            <w:r w:rsidRPr="00AE5D84">
              <w:rPr>
                <w:b/>
                <w:bCs/>
                <w:sz w:val="22"/>
                <w:szCs w:val="22"/>
              </w:rPr>
              <w:t>Name</w:t>
            </w:r>
          </w:p>
        </w:tc>
        <w:tc>
          <w:tcPr>
            <w:tcW w:w="1870" w:type="dxa"/>
          </w:tcPr>
          <w:p w14:paraId="43695A13" w14:textId="77777777" w:rsidR="00AE5D84" w:rsidRPr="00AE5D84" w:rsidRDefault="00AE5D84" w:rsidP="001E7701">
            <w:pPr>
              <w:rPr>
                <w:b/>
                <w:bCs/>
                <w:sz w:val="22"/>
                <w:szCs w:val="22"/>
              </w:rPr>
            </w:pPr>
            <w:r w:rsidRPr="00AE5D84">
              <w:rPr>
                <w:b/>
                <w:bCs/>
                <w:sz w:val="22"/>
                <w:szCs w:val="22"/>
              </w:rPr>
              <w:t>Return Type</w:t>
            </w:r>
          </w:p>
        </w:tc>
        <w:tc>
          <w:tcPr>
            <w:tcW w:w="5610" w:type="dxa"/>
          </w:tcPr>
          <w:p w14:paraId="3BB15E73" w14:textId="77777777" w:rsidR="00AE5D84" w:rsidRPr="00AE5D84" w:rsidRDefault="00AE5D84" w:rsidP="001E7701">
            <w:pPr>
              <w:rPr>
                <w:b/>
                <w:bCs/>
                <w:sz w:val="22"/>
                <w:szCs w:val="22"/>
              </w:rPr>
            </w:pPr>
            <w:r w:rsidRPr="00AE5D84">
              <w:rPr>
                <w:b/>
                <w:bCs/>
                <w:sz w:val="22"/>
                <w:szCs w:val="22"/>
              </w:rPr>
              <w:t>Description</w:t>
            </w:r>
          </w:p>
        </w:tc>
      </w:tr>
      <w:tr w:rsidR="00AE5D84" w14:paraId="5C27CCD6" w14:textId="77777777" w:rsidTr="001E7701">
        <w:tc>
          <w:tcPr>
            <w:tcW w:w="1870" w:type="dxa"/>
          </w:tcPr>
          <w:p w14:paraId="5C242D3D" w14:textId="77777777" w:rsidR="00AE5D84" w:rsidRDefault="00AE5D84" w:rsidP="001E7701">
            <w:r>
              <w:t>MakeDirty</w:t>
            </w:r>
          </w:p>
        </w:tc>
        <w:tc>
          <w:tcPr>
            <w:tcW w:w="1870" w:type="dxa"/>
          </w:tcPr>
          <w:p w14:paraId="72E85247" w14:textId="77777777" w:rsidR="00AE5D84" w:rsidRDefault="00AE5D84" w:rsidP="001E7701">
            <w:r>
              <w:t>void</w:t>
            </w:r>
          </w:p>
        </w:tc>
        <w:tc>
          <w:tcPr>
            <w:tcW w:w="5610" w:type="dxa"/>
          </w:tcPr>
          <w:p w14:paraId="55A954D2" w14:textId="77777777" w:rsidR="00AE5D84" w:rsidRDefault="00AE5D84" w:rsidP="001E7701">
            <w:r>
              <w:t>Sets IsDirty to True</w:t>
            </w:r>
          </w:p>
        </w:tc>
      </w:tr>
      <w:tr w:rsidR="00AE5D84" w14:paraId="1ABBF4C2" w14:textId="77777777" w:rsidTr="001E7701">
        <w:tc>
          <w:tcPr>
            <w:tcW w:w="1870" w:type="dxa"/>
          </w:tcPr>
          <w:p w14:paraId="7DEA11B1" w14:textId="77777777" w:rsidR="00AE5D84" w:rsidRDefault="00AE5D84" w:rsidP="001E7701">
            <w:r>
              <w:t>MakeClean</w:t>
            </w:r>
          </w:p>
        </w:tc>
        <w:tc>
          <w:tcPr>
            <w:tcW w:w="1870" w:type="dxa"/>
          </w:tcPr>
          <w:p w14:paraId="17B5BF58" w14:textId="77777777" w:rsidR="00AE5D84" w:rsidRDefault="00AE5D84" w:rsidP="001E7701">
            <w:r>
              <w:t>void</w:t>
            </w:r>
          </w:p>
        </w:tc>
        <w:tc>
          <w:tcPr>
            <w:tcW w:w="5610" w:type="dxa"/>
          </w:tcPr>
          <w:p w14:paraId="327A592D" w14:textId="77777777" w:rsidR="00AE5D84" w:rsidRDefault="00AE5D84" w:rsidP="001E7701">
            <w:r>
              <w:t>Sets IsDirty to False</w:t>
            </w:r>
          </w:p>
        </w:tc>
      </w:tr>
      <w:tr w:rsidR="001E0050" w14:paraId="6F812493" w14:textId="77777777" w:rsidTr="001E7701">
        <w:tc>
          <w:tcPr>
            <w:tcW w:w="1870" w:type="dxa"/>
          </w:tcPr>
          <w:p w14:paraId="3AE4BC59" w14:textId="19F87F9E" w:rsidR="001E0050" w:rsidRDefault="001E0050" w:rsidP="001E7701">
            <w:r>
              <w:t>BeginUpdate</w:t>
            </w:r>
          </w:p>
        </w:tc>
        <w:tc>
          <w:tcPr>
            <w:tcW w:w="1870" w:type="dxa"/>
          </w:tcPr>
          <w:p w14:paraId="741A7F8A" w14:textId="707B0151" w:rsidR="001E0050" w:rsidRDefault="001E0050" w:rsidP="001E7701">
            <w:r>
              <w:t>void</w:t>
            </w:r>
          </w:p>
        </w:tc>
        <w:tc>
          <w:tcPr>
            <w:tcW w:w="5610" w:type="dxa"/>
          </w:tcPr>
          <w:p w14:paraId="379BCFD6" w14:textId="651FC0AC" w:rsidR="001E0050" w:rsidRDefault="001E0050" w:rsidP="001E7701">
            <w:r>
              <w:t>Sets IsUpdating to true</w:t>
            </w:r>
          </w:p>
        </w:tc>
      </w:tr>
      <w:tr w:rsidR="001E0050" w14:paraId="5710D5F1" w14:textId="77777777" w:rsidTr="001E7701">
        <w:tc>
          <w:tcPr>
            <w:tcW w:w="1870" w:type="dxa"/>
          </w:tcPr>
          <w:p w14:paraId="3D56D948" w14:textId="49F4AB00" w:rsidR="001E0050" w:rsidRDefault="001E0050" w:rsidP="001E7701">
            <w:r>
              <w:t>EndUpdate</w:t>
            </w:r>
          </w:p>
        </w:tc>
        <w:tc>
          <w:tcPr>
            <w:tcW w:w="1870" w:type="dxa"/>
          </w:tcPr>
          <w:p w14:paraId="47DA6E21" w14:textId="1A6FCE29" w:rsidR="001E0050" w:rsidRDefault="001E0050" w:rsidP="001E7701">
            <w:r>
              <w:t>void</w:t>
            </w:r>
          </w:p>
        </w:tc>
        <w:tc>
          <w:tcPr>
            <w:tcW w:w="5610" w:type="dxa"/>
          </w:tcPr>
          <w:p w14:paraId="21BFD310" w14:textId="4E1F6E40" w:rsidR="001E0050" w:rsidRDefault="001E0050" w:rsidP="001E7701">
            <w:r>
              <w:t>Sets IsUpdating to false.</w:t>
            </w:r>
          </w:p>
        </w:tc>
      </w:tr>
    </w:tbl>
    <w:p w14:paraId="37A96F0C" w14:textId="77777777" w:rsidR="00AE5D84" w:rsidRDefault="00AE5D84" w:rsidP="00AE5D84">
      <w:pPr>
        <w:spacing w:before="240" w:after="0"/>
      </w:pPr>
      <w:r>
        <w:rPr>
          <w:b/>
          <w:bCs/>
        </w:rPr>
        <w:t>Tests</w:t>
      </w:r>
    </w:p>
    <w:p w14:paraId="7A15FE84" w14:textId="77777777" w:rsidR="00AE5D84" w:rsidRDefault="00AE5D84" w:rsidP="00AE5D84">
      <w:pPr>
        <w:pStyle w:val="ListParagraph"/>
        <w:numPr>
          <w:ilvl w:val="0"/>
          <w:numId w:val="1"/>
        </w:numPr>
        <w:spacing w:after="0"/>
      </w:pPr>
      <w:r>
        <w:t>When Created</w:t>
      </w:r>
    </w:p>
    <w:p w14:paraId="38D20205" w14:textId="77777777" w:rsidR="00AE5D84" w:rsidRDefault="00AE5D84" w:rsidP="00AE5D84">
      <w:pPr>
        <w:pStyle w:val="ListParagraph"/>
        <w:numPr>
          <w:ilvl w:val="1"/>
          <w:numId w:val="1"/>
        </w:numPr>
        <w:spacing w:after="0"/>
      </w:pPr>
      <w:r>
        <w:t>Confirm IsDirty is False</w:t>
      </w:r>
    </w:p>
    <w:p w14:paraId="66F17F21" w14:textId="3841049B" w:rsidR="000919ED" w:rsidRDefault="000919ED" w:rsidP="00AE5D84">
      <w:pPr>
        <w:pStyle w:val="ListParagraph"/>
        <w:numPr>
          <w:ilvl w:val="1"/>
          <w:numId w:val="1"/>
        </w:numPr>
        <w:spacing w:after="0"/>
      </w:pPr>
      <w:r>
        <w:t>Confirm IsUpdating is False</w:t>
      </w:r>
    </w:p>
    <w:p w14:paraId="6BA43B3A" w14:textId="72B583A2" w:rsidR="00AE5D84" w:rsidRDefault="00AE5D84" w:rsidP="00AE5D84">
      <w:pPr>
        <w:pStyle w:val="ListParagraph"/>
        <w:numPr>
          <w:ilvl w:val="0"/>
          <w:numId w:val="1"/>
        </w:numPr>
        <w:spacing w:after="0"/>
      </w:pPr>
      <w:r>
        <w:t>When MakeDirty</w:t>
      </w:r>
    </w:p>
    <w:p w14:paraId="16810FDE" w14:textId="77777777" w:rsidR="00AE5D84" w:rsidRDefault="00AE5D84" w:rsidP="00AE5D84">
      <w:pPr>
        <w:pStyle w:val="ListParagraph"/>
        <w:numPr>
          <w:ilvl w:val="1"/>
          <w:numId w:val="1"/>
        </w:numPr>
        <w:spacing w:after="0"/>
      </w:pPr>
      <w:r>
        <w:t>Confirm IsDirty is True</w:t>
      </w:r>
    </w:p>
    <w:p w14:paraId="704A6B6C" w14:textId="2534126D" w:rsidR="00AE5D84" w:rsidRDefault="00AE5D84" w:rsidP="00AE5D84">
      <w:pPr>
        <w:pStyle w:val="ListParagraph"/>
        <w:numPr>
          <w:ilvl w:val="0"/>
          <w:numId w:val="1"/>
        </w:numPr>
        <w:spacing w:after="0"/>
      </w:pPr>
      <w:r>
        <w:lastRenderedPageBreak/>
        <w:t>When Mak</w:t>
      </w:r>
      <w:r w:rsidR="002A50F8">
        <w:t>e</w:t>
      </w:r>
      <w:r>
        <w:t>Clean</w:t>
      </w:r>
    </w:p>
    <w:p w14:paraId="7A2E5F93" w14:textId="2B3C731B" w:rsidR="000919ED" w:rsidRDefault="00AE5D84" w:rsidP="000919ED">
      <w:pPr>
        <w:pStyle w:val="ListParagraph"/>
        <w:numPr>
          <w:ilvl w:val="1"/>
          <w:numId w:val="1"/>
        </w:numPr>
        <w:spacing w:after="0"/>
      </w:pPr>
      <w:r>
        <w:t>Confirm IsDirty is Fals</w:t>
      </w:r>
      <w:r w:rsidR="000919ED">
        <w:t>e</w:t>
      </w:r>
    </w:p>
    <w:p w14:paraId="52569178" w14:textId="08994B02" w:rsidR="000919ED" w:rsidRDefault="000919ED" w:rsidP="000919ED">
      <w:pPr>
        <w:pStyle w:val="ListParagraph"/>
        <w:numPr>
          <w:ilvl w:val="0"/>
          <w:numId w:val="1"/>
        </w:numPr>
        <w:spacing w:after="0"/>
      </w:pPr>
      <w:r>
        <w:t>When BeginUpdate</w:t>
      </w:r>
    </w:p>
    <w:p w14:paraId="3E494268" w14:textId="44F96D20" w:rsidR="000919ED" w:rsidRDefault="000919ED" w:rsidP="000919ED">
      <w:pPr>
        <w:pStyle w:val="ListParagraph"/>
        <w:numPr>
          <w:ilvl w:val="1"/>
          <w:numId w:val="1"/>
        </w:numPr>
        <w:spacing w:after="0"/>
      </w:pPr>
      <w:r>
        <w:t>Confirm IsUpdating is True</w:t>
      </w:r>
    </w:p>
    <w:p w14:paraId="2CDCC95B" w14:textId="7B03C004" w:rsidR="000919ED" w:rsidRDefault="000919ED" w:rsidP="000919ED">
      <w:pPr>
        <w:pStyle w:val="ListParagraph"/>
        <w:numPr>
          <w:ilvl w:val="1"/>
          <w:numId w:val="1"/>
        </w:numPr>
        <w:spacing w:after="0"/>
      </w:pPr>
      <w:r>
        <w:t>Confirm MakeDirty fails</w:t>
      </w:r>
    </w:p>
    <w:p w14:paraId="394281EA" w14:textId="56F6F432" w:rsidR="000919ED" w:rsidRDefault="000919ED" w:rsidP="000919ED">
      <w:pPr>
        <w:pStyle w:val="ListParagraph"/>
        <w:numPr>
          <w:ilvl w:val="0"/>
          <w:numId w:val="1"/>
        </w:numPr>
        <w:spacing w:after="0"/>
      </w:pPr>
      <w:r>
        <w:t>When EndUpdate</w:t>
      </w:r>
    </w:p>
    <w:p w14:paraId="20AC5472" w14:textId="0279CB70" w:rsidR="000919ED" w:rsidRDefault="000919ED" w:rsidP="000919ED">
      <w:pPr>
        <w:pStyle w:val="ListParagraph"/>
        <w:numPr>
          <w:ilvl w:val="1"/>
          <w:numId w:val="1"/>
        </w:numPr>
        <w:spacing w:after="0"/>
      </w:pPr>
      <w:r>
        <w:t>Confirm IsUpdating is False</w:t>
      </w:r>
    </w:p>
    <w:p w14:paraId="277CA2C0" w14:textId="50CCB7A6" w:rsidR="000919ED" w:rsidRDefault="000919ED" w:rsidP="000919ED">
      <w:pPr>
        <w:pStyle w:val="ListParagraph"/>
        <w:numPr>
          <w:ilvl w:val="1"/>
          <w:numId w:val="1"/>
        </w:numPr>
        <w:spacing w:after="0"/>
      </w:pPr>
      <w:r>
        <w:t xml:space="preserve">Confirm MakeDirty </w:t>
      </w:r>
      <w:r w:rsidR="004C714C">
        <w:t>sets IsDirty to True</w:t>
      </w:r>
    </w:p>
    <w:p w14:paraId="03E953DB" w14:textId="77777777" w:rsidR="00AE5D84" w:rsidRDefault="00AE5D84">
      <w:pPr>
        <w:rPr>
          <w:b/>
          <w:bCs/>
        </w:rPr>
      </w:pPr>
      <w:r>
        <w:rPr>
          <w:b/>
          <w:bCs/>
        </w:rPr>
        <w:br w:type="page"/>
      </w:r>
    </w:p>
    <w:p w14:paraId="1E27C7A5" w14:textId="4FD8746E" w:rsidR="00C35301" w:rsidRDefault="00C35301" w:rsidP="00C35301">
      <w:pPr>
        <w:pStyle w:val="Heading1"/>
      </w:pPr>
      <w:r>
        <w:lastRenderedPageBreak/>
        <w:t>Content</w:t>
      </w:r>
    </w:p>
    <w:p w14:paraId="3E37A482" w14:textId="77777777" w:rsidR="001F6535" w:rsidRPr="00AE5D84" w:rsidRDefault="001F6535" w:rsidP="001F6535">
      <w:pPr>
        <w:spacing w:after="0"/>
        <w:rPr>
          <w:b/>
          <w:bCs/>
        </w:rPr>
      </w:pPr>
      <w:r w:rsidRPr="00AE5D84">
        <w:rPr>
          <w:b/>
          <w:bCs/>
        </w:rPr>
        <w:t>Description</w:t>
      </w:r>
    </w:p>
    <w:p w14:paraId="77AEF713" w14:textId="67B6EFC3" w:rsidR="001F6535" w:rsidRDefault="001F6535" w:rsidP="001F6535">
      <w:r>
        <w:t>Class that contains rich text.</w:t>
      </w:r>
    </w:p>
    <w:p w14:paraId="3D6E8E52" w14:textId="77777777" w:rsidR="001F6535" w:rsidRDefault="001F6535" w:rsidP="001F6535">
      <w:pPr>
        <w:spacing w:after="0"/>
        <w:rPr>
          <w:b/>
          <w:bCs/>
        </w:rPr>
      </w:pPr>
      <w:r>
        <w:rPr>
          <w:b/>
          <w:bCs/>
        </w:rPr>
        <w:t>Notes</w:t>
      </w:r>
    </w:p>
    <w:p w14:paraId="4B36D1FE" w14:textId="09437850" w:rsidR="00773E67" w:rsidRDefault="001F6535" w:rsidP="001F6535">
      <w:r>
        <w:t xml:space="preserve">This is a class for </w:t>
      </w:r>
      <w:r w:rsidRPr="00411D0B">
        <w:rPr>
          <w:b/>
          <w:bCs/>
        </w:rPr>
        <w:t>value object</w:t>
      </w:r>
      <w:r w:rsidR="00F347EB" w:rsidRPr="00411D0B">
        <w:rPr>
          <w:b/>
          <w:bCs/>
        </w:rPr>
        <w:t>s</w:t>
      </w:r>
      <w:r w:rsidR="00F347EB">
        <w:t xml:space="preserve"> (e.g., objects that have no identity and are interchangeable)</w:t>
      </w:r>
      <w:r>
        <w:t>.  It will be persisted as part of an IdentifierModel descendant.</w:t>
      </w:r>
    </w:p>
    <w:p w14:paraId="365971DA" w14:textId="3B93F0A7" w:rsidR="001F6535" w:rsidRPr="001F6535" w:rsidRDefault="00773E67" w:rsidP="001F6535">
      <w:pPr>
        <w:rPr>
          <w:b/>
          <w:bCs/>
        </w:rPr>
      </w:pPr>
      <w:r>
        <w:t>This class</w:t>
      </w:r>
      <w:r w:rsidR="00F347EB">
        <w:t xml:space="preserve"> is</w:t>
      </w:r>
      <w:r>
        <w:t xml:space="preserve"> a wrapper around a component that manages the rich text content. The component may contain plain text, html, rich text (Windows only), or rich view text.</w:t>
      </w:r>
      <w:r w:rsidR="001F6535">
        <w:t xml:space="preserve">  </w:t>
      </w:r>
    </w:p>
    <w:p w14:paraId="2365C432" w14:textId="77777777" w:rsidR="00C35301" w:rsidRPr="00AE5D84" w:rsidRDefault="00C35301" w:rsidP="00C35301">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C35301" w:rsidRPr="00AE5D84" w14:paraId="36A70943" w14:textId="77777777" w:rsidTr="001E7701">
        <w:tc>
          <w:tcPr>
            <w:tcW w:w="1870" w:type="dxa"/>
          </w:tcPr>
          <w:p w14:paraId="12247202" w14:textId="77777777" w:rsidR="00C35301" w:rsidRPr="00AE5D84" w:rsidRDefault="00C35301" w:rsidP="001E7701">
            <w:pPr>
              <w:rPr>
                <w:b/>
                <w:bCs/>
                <w:sz w:val="22"/>
                <w:szCs w:val="22"/>
              </w:rPr>
            </w:pPr>
            <w:r w:rsidRPr="00AE5D84">
              <w:rPr>
                <w:b/>
                <w:bCs/>
                <w:sz w:val="22"/>
                <w:szCs w:val="22"/>
              </w:rPr>
              <w:t>Name</w:t>
            </w:r>
          </w:p>
        </w:tc>
        <w:tc>
          <w:tcPr>
            <w:tcW w:w="1870" w:type="dxa"/>
          </w:tcPr>
          <w:p w14:paraId="1B3660EA" w14:textId="77777777" w:rsidR="00C35301" w:rsidRPr="00AE5D84" w:rsidRDefault="00C35301" w:rsidP="001E7701">
            <w:pPr>
              <w:rPr>
                <w:b/>
                <w:bCs/>
                <w:sz w:val="22"/>
                <w:szCs w:val="22"/>
              </w:rPr>
            </w:pPr>
            <w:r w:rsidRPr="00AE5D84">
              <w:rPr>
                <w:b/>
                <w:bCs/>
                <w:sz w:val="22"/>
                <w:szCs w:val="22"/>
              </w:rPr>
              <w:t>Type</w:t>
            </w:r>
          </w:p>
        </w:tc>
        <w:tc>
          <w:tcPr>
            <w:tcW w:w="5610" w:type="dxa"/>
          </w:tcPr>
          <w:p w14:paraId="1030AE9A" w14:textId="77777777" w:rsidR="00C35301" w:rsidRPr="00AE5D84" w:rsidRDefault="00C35301" w:rsidP="001E7701">
            <w:pPr>
              <w:rPr>
                <w:b/>
                <w:bCs/>
                <w:sz w:val="22"/>
                <w:szCs w:val="22"/>
              </w:rPr>
            </w:pPr>
            <w:r w:rsidRPr="00AE5D84">
              <w:rPr>
                <w:b/>
                <w:bCs/>
                <w:sz w:val="22"/>
                <w:szCs w:val="22"/>
              </w:rPr>
              <w:t>Description</w:t>
            </w:r>
          </w:p>
        </w:tc>
      </w:tr>
      <w:tr w:rsidR="00C35301" w14:paraId="0964942D" w14:textId="77777777" w:rsidTr="001E7701">
        <w:tc>
          <w:tcPr>
            <w:tcW w:w="1870" w:type="dxa"/>
          </w:tcPr>
          <w:p w14:paraId="411B1579" w14:textId="1B4F8EE5" w:rsidR="00C35301" w:rsidRDefault="00773E67" w:rsidP="001E7701">
            <w:r>
              <w:t>Value</w:t>
            </w:r>
          </w:p>
        </w:tc>
        <w:tc>
          <w:tcPr>
            <w:tcW w:w="1870" w:type="dxa"/>
          </w:tcPr>
          <w:p w14:paraId="47139D65" w14:textId="5695CB8C" w:rsidR="00C35301" w:rsidRDefault="001F6535" w:rsidP="001E7701">
            <w:r>
              <w:t>Bytes</w:t>
            </w:r>
          </w:p>
        </w:tc>
        <w:tc>
          <w:tcPr>
            <w:tcW w:w="5610" w:type="dxa"/>
          </w:tcPr>
          <w:p w14:paraId="568A0EBF" w14:textId="16CCFAD1" w:rsidR="00C35301" w:rsidRDefault="001F6535" w:rsidP="001E7701">
            <w:r>
              <w:t>Text that can be displayed as bold, underlined, or italic.  Can also include tables, ordered and unordered lists, URL links, and graphics</w:t>
            </w:r>
          </w:p>
        </w:tc>
      </w:tr>
      <w:tr w:rsidR="00773E67" w14:paraId="3606D50B" w14:textId="77777777" w:rsidTr="001E7701">
        <w:tc>
          <w:tcPr>
            <w:tcW w:w="1870" w:type="dxa"/>
          </w:tcPr>
          <w:p w14:paraId="59CA8B72" w14:textId="67967ADF" w:rsidR="00773E67" w:rsidRDefault="00773E67" w:rsidP="001E7701">
            <w:r>
              <w:t>ContentFormat</w:t>
            </w:r>
          </w:p>
        </w:tc>
        <w:tc>
          <w:tcPr>
            <w:tcW w:w="1870" w:type="dxa"/>
          </w:tcPr>
          <w:p w14:paraId="4A547D3D" w14:textId="05B1F90C" w:rsidR="00773E67" w:rsidRDefault="00773E67" w:rsidP="001E7701">
            <w:r>
              <w:t>ContentFormat</w:t>
            </w:r>
          </w:p>
        </w:tc>
        <w:tc>
          <w:tcPr>
            <w:tcW w:w="5610" w:type="dxa"/>
          </w:tcPr>
          <w:p w14:paraId="26556B6C" w14:textId="6C6F9E31" w:rsidR="00773E67" w:rsidRDefault="00773E67" w:rsidP="001E7701">
            <w:r>
              <w:t>Identifies the file format of the content (e.g., plain text, html, rich text, mark down, or rich view).</w:t>
            </w:r>
          </w:p>
        </w:tc>
      </w:tr>
      <w:tr w:rsidR="001F6535" w14:paraId="4C24E3E7" w14:textId="77777777" w:rsidTr="001E7701">
        <w:tc>
          <w:tcPr>
            <w:tcW w:w="1870" w:type="dxa"/>
          </w:tcPr>
          <w:p w14:paraId="42DB1608" w14:textId="14D0B426" w:rsidR="001F6535" w:rsidRDefault="001F6535" w:rsidP="001E7701">
            <w:r>
              <w:t>WordCount</w:t>
            </w:r>
          </w:p>
        </w:tc>
        <w:tc>
          <w:tcPr>
            <w:tcW w:w="1870" w:type="dxa"/>
          </w:tcPr>
          <w:p w14:paraId="69E90D71" w14:textId="442DAB63" w:rsidR="001F6535" w:rsidRDefault="001F6535" w:rsidP="001E7701">
            <w:r>
              <w:t>Integer</w:t>
            </w:r>
          </w:p>
        </w:tc>
        <w:tc>
          <w:tcPr>
            <w:tcW w:w="5610" w:type="dxa"/>
          </w:tcPr>
          <w:p w14:paraId="2CB58E68" w14:textId="5B3A7994" w:rsidR="001F6535" w:rsidRDefault="001F6535" w:rsidP="001E7701">
            <w:r>
              <w:t>The number of words the content as plain text contains.</w:t>
            </w:r>
          </w:p>
        </w:tc>
      </w:tr>
    </w:tbl>
    <w:p w14:paraId="72952D34" w14:textId="77777777" w:rsidR="00C35301" w:rsidRPr="00AE5D84" w:rsidRDefault="00C35301" w:rsidP="00C35301">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1870"/>
        <w:gridCol w:w="1870"/>
        <w:gridCol w:w="5610"/>
      </w:tblGrid>
      <w:tr w:rsidR="00C35301" w:rsidRPr="00AE5D84" w14:paraId="14B2CF6B" w14:textId="77777777" w:rsidTr="001E7701">
        <w:tc>
          <w:tcPr>
            <w:tcW w:w="1870" w:type="dxa"/>
          </w:tcPr>
          <w:p w14:paraId="5FF42032" w14:textId="77777777" w:rsidR="00C35301" w:rsidRPr="00AE5D84" w:rsidRDefault="00C35301" w:rsidP="001E7701">
            <w:pPr>
              <w:rPr>
                <w:b/>
                <w:bCs/>
                <w:sz w:val="22"/>
                <w:szCs w:val="22"/>
              </w:rPr>
            </w:pPr>
            <w:r w:rsidRPr="00AE5D84">
              <w:rPr>
                <w:b/>
                <w:bCs/>
                <w:sz w:val="22"/>
                <w:szCs w:val="22"/>
              </w:rPr>
              <w:t>Name</w:t>
            </w:r>
          </w:p>
        </w:tc>
        <w:tc>
          <w:tcPr>
            <w:tcW w:w="1870" w:type="dxa"/>
          </w:tcPr>
          <w:p w14:paraId="33840531" w14:textId="77777777" w:rsidR="00C35301" w:rsidRPr="00AE5D84" w:rsidRDefault="00C35301" w:rsidP="001E7701">
            <w:pPr>
              <w:rPr>
                <w:b/>
                <w:bCs/>
                <w:sz w:val="22"/>
                <w:szCs w:val="22"/>
              </w:rPr>
            </w:pPr>
            <w:r w:rsidRPr="00AE5D84">
              <w:rPr>
                <w:b/>
                <w:bCs/>
                <w:sz w:val="22"/>
                <w:szCs w:val="22"/>
              </w:rPr>
              <w:t>Return Type</w:t>
            </w:r>
          </w:p>
        </w:tc>
        <w:tc>
          <w:tcPr>
            <w:tcW w:w="5610" w:type="dxa"/>
          </w:tcPr>
          <w:p w14:paraId="6AC7F945" w14:textId="77777777" w:rsidR="00C35301" w:rsidRPr="00AE5D84" w:rsidRDefault="00C35301" w:rsidP="001E7701">
            <w:pPr>
              <w:rPr>
                <w:b/>
                <w:bCs/>
                <w:sz w:val="22"/>
                <w:szCs w:val="22"/>
              </w:rPr>
            </w:pPr>
            <w:r w:rsidRPr="00AE5D84">
              <w:rPr>
                <w:b/>
                <w:bCs/>
                <w:sz w:val="22"/>
                <w:szCs w:val="22"/>
              </w:rPr>
              <w:t>Description</w:t>
            </w:r>
          </w:p>
        </w:tc>
      </w:tr>
      <w:tr w:rsidR="001F6535" w14:paraId="6147D2BB" w14:textId="77777777" w:rsidTr="001E7701">
        <w:tc>
          <w:tcPr>
            <w:tcW w:w="1870" w:type="dxa"/>
          </w:tcPr>
          <w:p w14:paraId="51C17A0C" w14:textId="290DA6FC" w:rsidR="001F6535" w:rsidRDefault="001F6535" w:rsidP="001E7701">
            <w:r>
              <w:t>PlainText</w:t>
            </w:r>
          </w:p>
        </w:tc>
        <w:tc>
          <w:tcPr>
            <w:tcW w:w="1870" w:type="dxa"/>
          </w:tcPr>
          <w:p w14:paraId="0673FE7F" w14:textId="77777777" w:rsidR="001F6535" w:rsidRDefault="001F6535" w:rsidP="001E7701">
            <w:r>
              <w:t>string</w:t>
            </w:r>
          </w:p>
        </w:tc>
        <w:tc>
          <w:tcPr>
            <w:tcW w:w="5610" w:type="dxa"/>
          </w:tcPr>
          <w:p w14:paraId="2AF70356" w14:textId="77777777" w:rsidR="001F6535" w:rsidRDefault="001F6535" w:rsidP="001E7701">
            <w:r>
              <w:t>Formatted text stripped of formatting and graphics.</w:t>
            </w:r>
          </w:p>
        </w:tc>
      </w:tr>
    </w:tbl>
    <w:p w14:paraId="14D4C6E9" w14:textId="0AAA1FCF" w:rsidR="00F347EB" w:rsidRDefault="00F347EB" w:rsidP="00C35301">
      <w:pPr>
        <w:spacing w:before="240" w:after="0"/>
        <w:rPr>
          <w:b/>
          <w:bCs/>
        </w:rPr>
      </w:pPr>
      <w:r>
        <w:rPr>
          <w:b/>
          <w:bCs/>
        </w:rPr>
        <w:t>Invariants</w:t>
      </w:r>
    </w:p>
    <w:p w14:paraId="1B01B6F9" w14:textId="781138B0" w:rsidR="00F347EB" w:rsidRDefault="00F347EB" w:rsidP="00F347EB">
      <w:pPr>
        <w:pStyle w:val="ListParagraph"/>
        <w:numPr>
          <w:ilvl w:val="0"/>
          <w:numId w:val="1"/>
        </w:numPr>
        <w:spacing w:after="0"/>
      </w:pPr>
      <w:r>
        <w:t>WordCount &gt;= 0.</w:t>
      </w:r>
    </w:p>
    <w:p w14:paraId="13E27648" w14:textId="7B6CB7D1" w:rsidR="00C35301" w:rsidRDefault="00F347EB" w:rsidP="00C35301">
      <w:pPr>
        <w:spacing w:before="240" w:after="0"/>
        <w:rPr>
          <w:b/>
          <w:bCs/>
        </w:rPr>
      </w:pPr>
      <w:r>
        <w:rPr>
          <w:b/>
          <w:bCs/>
        </w:rPr>
        <w:t>Tests</w:t>
      </w:r>
    </w:p>
    <w:p w14:paraId="13C2E57D" w14:textId="3EE47FB9" w:rsidR="001F6535" w:rsidRDefault="001F6535" w:rsidP="001F6535">
      <w:pPr>
        <w:pStyle w:val="ListParagraph"/>
        <w:numPr>
          <w:ilvl w:val="0"/>
          <w:numId w:val="1"/>
        </w:numPr>
        <w:spacing w:after="0"/>
      </w:pPr>
      <w:r>
        <w:t>When Created</w:t>
      </w:r>
    </w:p>
    <w:p w14:paraId="51CBC769" w14:textId="54141576" w:rsidR="001F6535" w:rsidRDefault="001F6535" w:rsidP="001F6535">
      <w:pPr>
        <w:pStyle w:val="ListParagraph"/>
        <w:numPr>
          <w:ilvl w:val="1"/>
          <w:numId w:val="1"/>
        </w:numPr>
        <w:spacing w:after="0"/>
      </w:pPr>
      <w:r>
        <w:t xml:space="preserve">Confirm </w:t>
      </w:r>
      <w:r w:rsidR="00773E67">
        <w:t>Value</w:t>
      </w:r>
      <w:r>
        <w:t xml:space="preserve"> is nil</w:t>
      </w:r>
    </w:p>
    <w:p w14:paraId="1B93C768" w14:textId="44A73606" w:rsidR="001F6535" w:rsidRDefault="001F6535" w:rsidP="001F6535">
      <w:pPr>
        <w:pStyle w:val="ListParagraph"/>
        <w:numPr>
          <w:ilvl w:val="1"/>
          <w:numId w:val="1"/>
        </w:numPr>
        <w:spacing w:after="0"/>
      </w:pPr>
      <w:r>
        <w:t>Confirm WordCount is 0</w:t>
      </w:r>
    </w:p>
    <w:p w14:paraId="1EB94BB9" w14:textId="005E6ECD" w:rsidR="001F6535" w:rsidRDefault="001F6535" w:rsidP="001F6535">
      <w:pPr>
        <w:pStyle w:val="ListParagraph"/>
        <w:numPr>
          <w:ilvl w:val="1"/>
          <w:numId w:val="1"/>
        </w:numPr>
        <w:spacing w:after="0"/>
      </w:pPr>
      <w:r>
        <w:t>Confirm PlainText is Empty</w:t>
      </w:r>
    </w:p>
    <w:p w14:paraId="304F358C" w14:textId="377E88A5" w:rsidR="001F6535" w:rsidRDefault="001F6535" w:rsidP="001F6535">
      <w:pPr>
        <w:pStyle w:val="ListParagraph"/>
        <w:numPr>
          <w:ilvl w:val="0"/>
          <w:numId w:val="1"/>
        </w:numPr>
        <w:spacing w:after="0"/>
      </w:pPr>
      <w:r>
        <w:t>When</w:t>
      </w:r>
      <w:r w:rsidR="00773E67">
        <w:t xml:space="preserve"> s</w:t>
      </w:r>
      <w:r>
        <w:t>et</w:t>
      </w:r>
      <w:r w:rsidR="00773E67">
        <w:t xml:space="preserve"> Value</w:t>
      </w:r>
    </w:p>
    <w:p w14:paraId="2D7B7AF1" w14:textId="338B9644" w:rsidR="001F6535" w:rsidRDefault="001F6535" w:rsidP="001F6535">
      <w:pPr>
        <w:pStyle w:val="ListParagraph"/>
        <w:numPr>
          <w:ilvl w:val="1"/>
          <w:numId w:val="1"/>
        </w:numPr>
        <w:spacing w:after="0"/>
      </w:pPr>
      <w:r>
        <w:t xml:space="preserve">Confirm </w:t>
      </w:r>
      <w:r w:rsidR="00773E67">
        <w:t>Value</w:t>
      </w:r>
      <w:r>
        <w:t xml:space="preserve"> equals value assigned</w:t>
      </w:r>
    </w:p>
    <w:p w14:paraId="42EE3845" w14:textId="1876CE0B" w:rsidR="001F6535" w:rsidRDefault="001F6535" w:rsidP="001F6535">
      <w:pPr>
        <w:pStyle w:val="ListParagraph"/>
        <w:numPr>
          <w:ilvl w:val="1"/>
          <w:numId w:val="1"/>
        </w:numPr>
        <w:spacing w:after="0"/>
      </w:pPr>
      <w:r>
        <w:t>Confirm WordCount</w:t>
      </w:r>
      <w:r w:rsidR="00411D0B">
        <w:t xml:space="preserve"> Equal Words in Content</w:t>
      </w:r>
    </w:p>
    <w:p w14:paraId="105B5EB9" w14:textId="4C6F91D9" w:rsidR="00781E90" w:rsidRDefault="00C604A1" w:rsidP="00C35301">
      <w:pPr>
        <w:pStyle w:val="Heading1"/>
      </w:pPr>
      <w:r>
        <w:lastRenderedPageBreak/>
        <w:t>Identifier</w:t>
      </w:r>
      <w:r w:rsidR="00AE5D84">
        <w:t>Model</w:t>
      </w:r>
    </w:p>
    <w:p w14:paraId="3C765960" w14:textId="77777777" w:rsidR="00603D16" w:rsidRDefault="00603D16" w:rsidP="00603D16">
      <w:pPr>
        <w:spacing w:after="0"/>
        <w:rPr>
          <w:b/>
          <w:bCs/>
        </w:rPr>
      </w:pPr>
      <w:r w:rsidRPr="00603D16">
        <w:rPr>
          <w:b/>
          <w:bCs/>
        </w:rPr>
        <w:t>Ancestor</w:t>
      </w:r>
    </w:p>
    <w:p w14:paraId="3C570505" w14:textId="24D9D43A" w:rsidR="00603D16" w:rsidRPr="00603D16" w:rsidRDefault="00603D16" w:rsidP="00603D16">
      <w:r w:rsidRPr="00603D16">
        <w:t>Model</w:t>
      </w:r>
    </w:p>
    <w:p w14:paraId="522EA4E8" w14:textId="5A796C7A" w:rsidR="00AE5D84" w:rsidRPr="00AE5D84" w:rsidRDefault="00AE5D84" w:rsidP="00AE5D84">
      <w:pPr>
        <w:spacing w:after="0"/>
        <w:rPr>
          <w:b/>
          <w:bCs/>
        </w:rPr>
      </w:pPr>
      <w:r w:rsidRPr="00AE5D84">
        <w:rPr>
          <w:b/>
          <w:bCs/>
        </w:rPr>
        <w:t>Description</w:t>
      </w:r>
    </w:p>
    <w:p w14:paraId="34F2B7D7" w14:textId="00A2D77B" w:rsidR="00AE5D84" w:rsidRDefault="00AE5D84">
      <w:r>
        <w:t>Base model for all domain classes</w:t>
      </w:r>
      <w:r w:rsidR="00C604A1">
        <w:t xml:space="preserve"> that have a unique identifier attribute</w:t>
      </w:r>
      <w:r>
        <w:t>.</w:t>
      </w:r>
      <w:r w:rsidR="00C604A1">
        <w:t xml:space="preserve">  Descendent classes will be persisted in the application’s database.</w:t>
      </w:r>
    </w:p>
    <w:p w14:paraId="5699FB67" w14:textId="0B65B245" w:rsidR="00AE5D84" w:rsidRPr="00AE5D84" w:rsidRDefault="00AE5D84" w:rsidP="00AE5D84">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AE5D84" w:rsidRPr="00AE5D84" w14:paraId="18897577" w14:textId="77777777" w:rsidTr="003A6887">
        <w:tc>
          <w:tcPr>
            <w:tcW w:w="1870" w:type="dxa"/>
          </w:tcPr>
          <w:p w14:paraId="6D291614" w14:textId="02AB503C" w:rsidR="00AE5D84" w:rsidRPr="00AE5D84" w:rsidRDefault="00AE5D84">
            <w:pPr>
              <w:rPr>
                <w:b/>
                <w:bCs/>
                <w:sz w:val="22"/>
                <w:szCs w:val="22"/>
              </w:rPr>
            </w:pPr>
            <w:r w:rsidRPr="00AE5D84">
              <w:rPr>
                <w:b/>
                <w:bCs/>
                <w:sz w:val="22"/>
                <w:szCs w:val="22"/>
              </w:rPr>
              <w:t>Name</w:t>
            </w:r>
          </w:p>
        </w:tc>
        <w:tc>
          <w:tcPr>
            <w:tcW w:w="1870" w:type="dxa"/>
          </w:tcPr>
          <w:p w14:paraId="5C40FE71" w14:textId="7B07EBF6" w:rsidR="00AE5D84" w:rsidRPr="00AE5D84" w:rsidRDefault="00AE5D84">
            <w:pPr>
              <w:rPr>
                <w:b/>
                <w:bCs/>
                <w:sz w:val="22"/>
                <w:szCs w:val="22"/>
              </w:rPr>
            </w:pPr>
            <w:r w:rsidRPr="00AE5D84">
              <w:rPr>
                <w:b/>
                <w:bCs/>
                <w:sz w:val="22"/>
                <w:szCs w:val="22"/>
              </w:rPr>
              <w:t>Type</w:t>
            </w:r>
          </w:p>
        </w:tc>
        <w:tc>
          <w:tcPr>
            <w:tcW w:w="5610" w:type="dxa"/>
          </w:tcPr>
          <w:p w14:paraId="1E400195" w14:textId="1B26FC47" w:rsidR="00AE5D84" w:rsidRPr="00AE5D84" w:rsidRDefault="00AE5D84">
            <w:pPr>
              <w:rPr>
                <w:b/>
                <w:bCs/>
                <w:sz w:val="22"/>
                <w:szCs w:val="22"/>
              </w:rPr>
            </w:pPr>
            <w:r w:rsidRPr="00AE5D84">
              <w:rPr>
                <w:b/>
                <w:bCs/>
                <w:sz w:val="22"/>
                <w:szCs w:val="22"/>
              </w:rPr>
              <w:t>Description</w:t>
            </w:r>
          </w:p>
        </w:tc>
      </w:tr>
      <w:tr w:rsidR="00AE5D84" w14:paraId="4FB167AC" w14:textId="77777777" w:rsidTr="003A6887">
        <w:tc>
          <w:tcPr>
            <w:tcW w:w="1870" w:type="dxa"/>
          </w:tcPr>
          <w:p w14:paraId="1959D3EF" w14:textId="7681EEEF" w:rsidR="00AE5D84" w:rsidRDefault="00C604A1">
            <w:r>
              <w:t>Id</w:t>
            </w:r>
          </w:p>
        </w:tc>
        <w:tc>
          <w:tcPr>
            <w:tcW w:w="1870" w:type="dxa"/>
          </w:tcPr>
          <w:p w14:paraId="262426F5" w14:textId="5C02CC33" w:rsidR="00AE5D84" w:rsidRDefault="00C604A1">
            <w:r>
              <w:t>Identifier</w:t>
            </w:r>
          </w:p>
        </w:tc>
        <w:tc>
          <w:tcPr>
            <w:tcW w:w="5610" w:type="dxa"/>
          </w:tcPr>
          <w:p w14:paraId="53F74225" w14:textId="4CBD44AF" w:rsidR="00AE5D84" w:rsidRDefault="00C604A1">
            <w:r w:rsidRPr="00C604A1">
              <w:rPr>
                <w:b/>
                <w:bCs/>
              </w:rPr>
              <w:t>Read-only.</w:t>
            </w:r>
            <w:r>
              <w:t xml:space="preserve"> An eight-character string that uniquely identifies the object.</w:t>
            </w:r>
          </w:p>
        </w:tc>
      </w:tr>
    </w:tbl>
    <w:p w14:paraId="3DF8D7F1" w14:textId="77777777" w:rsidR="00411D0B" w:rsidRDefault="00411D0B" w:rsidP="00411D0B">
      <w:pPr>
        <w:spacing w:before="240" w:after="0"/>
        <w:rPr>
          <w:b/>
          <w:bCs/>
        </w:rPr>
      </w:pPr>
      <w:r>
        <w:rPr>
          <w:b/>
          <w:bCs/>
        </w:rPr>
        <w:t>Invariants</w:t>
      </w:r>
    </w:p>
    <w:p w14:paraId="0E811ED5" w14:textId="4A090BD2" w:rsidR="00411D0B" w:rsidRDefault="00411D0B" w:rsidP="00411D0B">
      <w:pPr>
        <w:pStyle w:val="ListParagraph"/>
        <w:numPr>
          <w:ilvl w:val="0"/>
          <w:numId w:val="1"/>
        </w:numPr>
        <w:spacing w:after="0"/>
      </w:pPr>
      <w:r>
        <w:t>Id IDENTIFIES Identifier Model</w:t>
      </w:r>
    </w:p>
    <w:p w14:paraId="31798BC0" w14:textId="7CFB2C0C" w:rsidR="00411D0B" w:rsidRDefault="00411D0B" w:rsidP="00411D0B">
      <w:pPr>
        <w:pStyle w:val="ListParagraph"/>
        <w:numPr>
          <w:ilvl w:val="0"/>
          <w:numId w:val="1"/>
        </w:numPr>
        <w:spacing w:after="0"/>
      </w:pPr>
      <w:r>
        <w:t>Id IS REQUIRED</w:t>
      </w:r>
    </w:p>
    <w:p w14:paraId="1184B12E" w14:textId="4E6C8808" w:rsidR="00411D0B" w:rsidRDefault="00411D0B" w:rsidP="00411D0B">
      <w:pPr>
        <w:pStyle w:val="ListParagraph"/>
        <w:numPr>
          <w:ilvl w:val="0"/>
          <w:numId w:val="1"/>
        </w:numPr>
        <w:spacing w:after="0"/>
      </w:pPr>
      <w:r>
        <w:t>Id IS IMMUTABLE</w:t>
      </w:r>
    </w:p>
    <w:p w14:paraId="6A9FB812" w14:textId="0C658187" w:rsidR="00AE5D84" w:rsidRDefault="00AE5D84" w:rsidP="00AE5D84">
      <w:pPr>
        <w:spacing w:before="240" w:after="0"/>
      </w:pPr>
      <w:r>
        <w:rPr>
          <w:b/>
          <w:bCs/>
        </w:rPr>
        <w:t>Tests</w:t>
      </w:r>
    </w:p>
    <w:p w14:paraId="46E9E180" w14:textId="45772C47" w:rsidR="00AE5D84" w:rsidRDefault="00AE5D84" w:rsidP="00AE5D84">
      <w:pPr>
        <w:pStyle w:val="ListParagraph"/>
        <w:numPr>
          <w:ilvl w:val="0"/>
          <w:numId w:val="1"/>
        </w:numPr>
        <w:spacing w:after="0"/>
      </w:pPr>
      <w:r>
        <w:t>When Created</w:t>
      </w:r>
    </w:p>
    <w:p w14:paraId="5EB0385B" w14:textId="38DC9091" w:rsidR="00AE5D84" w:rsidRDefault="00AE5D84" w:rsidP="00C604A1">
      <w:pPr>
        <w:pStyle w:val="ListParagraph"/>
        <w:numPr>
          <w:ilvl w:val="1"/>
          <w:numId w:val="1"/>
        </w:numPr>
        <w:spacing w:after="0"/>
      </w:pPr>
      <w:r>
        <w:t xml:space="preserve">Confirm </w:t>
      </w:r>
      <w:r w:rsidR="00C604A1">
        <w:t>Id match the corresponding value passed in the constructor</w:t>
      </w:r>
    </w:p>
    <w:p w14:paraId="09BC2F6B" w14:textId="60A56982" w:rsidR="00AE5D84" w:rsidRDefault="00AE5D84">
      <w:r>
        <w:br w:type="page"/>
      </w:r>
    </w:p>
    <w:p w14:paraId="7B161B0B" w14:textId="09D11F38" w:rsidR="00AE5D84" w:rsidRDefault="00603D16" w:rsidP="00C35301">
      <w:pPr>
        <w:pStyle w:val="Heading1"/>
      </w:pPr>
      <w:r>
        <w:lastRenderedPageBreak/>
        <w:t>NovelObject</w:t>
      </w:r>
    </w:p>
    <w:p w14:paraId="280BA96F" w14:textId="26B1AD0F" w:rsidR="00603D16" w:rsidRPr="00603D16" w:rsidRDefault="00603D16" w:rsidP="00603D16">
      <w:pPr>
        <w:spacing w:after="0"/>
        <w:rPr>
          <w:b/>
          <w:bCs/>
        </w:rPr>
      </w:pPr>
      <w:r w:rsidRPr="00603D16">
        <w:rPr>
          <w:b/>
          <w:bCs/>
        </w:rPr>
        <w:t>Ancestor</w:t>
      </w:r>
    </w:p>
    <w:p w14:paraId="4971FCF2" w14:textId="78F3612E" w:rsidR="00603D16" w:rsidRDefault="00603D16" w:rsidP="00AE5D84">
      <w:r>
        <w:t>IdentifierModel</w:t>
      </w:r>
    </w:p>
    <w:p w14:paraId="1A18780C" w14:textId="77777777" w:rsidR="00AE5D84" w:rsidRPr="00AE5D84" w:rsidRDefault="00AE5D84" w:rsidP="00AE5D84">
      <w:pPr>
        <w:spacing w:after="0"/>
        <w:rPr>
          <w:b/>
          <w:bCs/>
        </w:rPr>
      </w:pPr>
      <w:r w:rsidRPr="00AE5D84">
        <w:rPr>
          <w:b/>
          <w:bCs/>
        </w:rPr>
        <w:t>Description</w:t>
      </w:r>
    </w:p>
    <w:p w14:paraId="37C2325C" w14:textId="08119D75" w:rsidR="00AE5D84" w:rsidRDefault="00961CF2" w:rsidP="00AE5D84">
      <w:r>
        <w:t>M</w:t>
      </w:r>
      <w:r w:rsidR="00603D16">
        <w:t xml:space="preserve">odel of a novel component, such as </w:t>
      </w:r>
      <w:r w:rsidR="00330251">
        <w:t xml:space="preserve">a </w:t>
      </w:r>
      <w:r w:rsidR="00603D16">
        <w:t xml:space="preserve">chapter, scene, </w:t>
      </w:r>
      <w:r w:rsidR="00330251">
        <w:t>or</w:t>
      </w:r>
      <w:r w:rsidR="00603D16">
        <w:t xml:space="preserve"> character.</w:t>
      </w:r>
    </w:p>
    <w:p w14:paraId="3012D0A2" w14:textId="77777777" w:rsidR="00AE5D84" w:rsidRPr="00AE5D84" w:rsidRDefault="00AE5D84" w:rsidP="00AE5D84">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AE5D84" w:rsidRPr="00AE5D84" w14:paraId="2C69B301" w14:textId="77777777" w:rsidTr="001E7701">
        <w:tc>
          <w:tcPr>
            <w:tcW w:w="1870" w:type="dxa"/>
          </w:tcPr>
          <w:p w14:paraId="5CDAAF31" w14:textId="77777777" w:rsidR="00AE5D84" w:rsidRPr="00AE5D84" w:rsidRDefault="00AE5D84" w:rsidP="001E7701">
            <w:pPr>
              <w:rPr>
                <w:b/>
                <w:bCs/>
                <w:sz w:val="22"/>
                <w:szCs w:val="22"/>
              </w:rPr>
            </w:pPr>
            <w:r w:rsidRPr="00AE5D84">
              <w:rPr>
                <w:b/>
                <w:bCs/>
                <w:sz w:val="22"/>
                <w:szCs w:val="22"/>
              </w:rPr>
              <w:t>Name</w:t>
            </w:r>
          </w:p>
        </w:tc>
        <w:tc>
          <w:tcPr>
            <w:tcW w:w="1870" w:type="dxa"/>
          </w:tcPr>
          <w:p w14:paraId="4C7FCA8F" w14:textId="77777777" w:rsidR="00AE5D84" w:rsidRPr="00AE5D84" w:rsidRDefault="00AE5D84" w:rsidP="001E7701">
            <w:pPr>
              <w:rPr>
                <w:b/>
                <w:bCs/>
                <w:sz w:val="22"/>
                <w:szCs w:val="22"/>
              </w:rPr>
            </w:pPr>
            <w:r w:rsidRPr="00AE5D84">
              <w:rPr>
                <w:b/>
                <w:bCs/>
                <w:sz w:val="22"/>
                <w:szCs w:val="22"/>
              </w:rPr>
              <w:t>Type</w:t>
            </w:r>
          </w:p>
        </w:tc>
        <w:tc>
          <w:tcPr>
            <w:tcW w:w="5610" w:type="dxa"/>
          </w:tcPr>
          <w:p w14:paraId="5D8AAF08" w14:textId="77777777" w:rsidR="00AE5D84" w:rsidRPr="00AE5D84" w:rsidRDefault="00AE5D84" w:rsidP="001E7701">
            <w:pPr>
              <w:rPr>
                <w:b/>
                <w:bCs/>
                <w:sz w:val="22"/>
                <w:szCs w:val="22"/>
              </w:rPr>
            </w:pPr>
            <w:r w:rsidRPr="00AE5D84">
              <w:rPr>
                <w:b/>
                <w:bCs/>
                <w:sz w:val="22"/>
                <w:szCs w:val="22"/>
              </w:rPr>
              <w:t>Description</w:t>
            </w:r>
          </w:p>
        </w:tc>
      </w:tr>
      <w:tr w:rsidR="00AE5D84" w14:paraId="48B38834" w14:textId="77777777" w:rsidTr="001E7701">
        <w:tc>
          <w:tcPr>
            <w:tcW w:w="1870" w:type="dxa"/>
          </w:tcPr>
          <w:p w14:paraId="6E04F2D2" w14:textId="60823B8F" w:rsidR="00AE5D84" w:rsidRDefault="00330251" w:rsidP="001E7701">
            <w:r>
              <w:t>Description</w:t>
            </w:r>
          </w:p>
        </w:tc>
        <w:tc>
          <w:tcPr>
            <w:tcW w:w="1870" w:type="dxa"/>
          </w:tcPr>
          <w:p w14:paraId="4EE44ABD" w14:textId="1B41A1DA" w:rsidR="00AE5D84" w:rsidRDefault="00330251" w:rsidP="001E7701">
            <w:r>
              <w:t>Content</w:t>
            </w:r>
          </w:p>
        </w:tc>
        <w:tc>
          <w:tcPr>
            <w:tcW w:w="5610" w:type="dxa"/>
          </w:tcPr>
          <w:p w14:paraId="27141698" w14:textId="44519D79" w:rsidR="00AE5D84" w:rsidRDefault="00330251" w:rsidP="001E7701">
            <w:r>
              <w:t>A description of the object’s role or importance in the novel</w:t>
            </w:r>
          </w:p>
        </w:tc>
      </w:tr>
      <w:tr w:rsidR="00330251" w14:paraId="22E9E9BA" w14:textId="77777777" w:rsidTr="001E7701">
        <w:tc>
          <w:tcPr>
            <w:tcW w:w="1870" w:type="dxa"/>
          </w:tcPr>
          <w:p w14:paraId="57669340" w14:textId="01F99EA0" w:rsidR="00330251" w:rsidRDefault="00330251" w:rsidP="001E7701">
            <w:r>
              <w:t>Notes</w:t>
            </w:r>
          </w:p>
        </w:tc>
        <w:tc>
          <w:tcPr>
            <w:tcW w:w="1870" w:type="dxa"/>
          </w:tcPr>
          <w:p w14:paraId="152BEB6C" w14:textId="3699E210" w:rsidR="00330251" w:rsidRDefault="00AE676B" w:rsidP="001E7701">
            <w:r>
              <w:t>Note [ ]</w:t>
            </w:r>
          </w:p>
        </w:tc>
        <w:tc>
          <w:tcPr>
            <w:tcW w:w="5610" w:type="dxa"/>
          </w:tcPr>
          <w:p w14:paraId="50F35AA9" w14:textId="0DC7ED23" w:rsidR="00330251" w:rsidRDefault="00AE676B" w:rsidP="001E7701">
            <w:r>
              <w:t>Array of c</w:t>
            </w:r>
            <w:r w:rsidR="00330251">
              <w:t>ontent</w:t>
            </w:r>
            <w:r>
              <w:t xml:space="preserve"> objects </w:t>
            </w:r>
            <w:r w:rsidR="00330251">
              <w:t xml:space="preserve">the author </w:t>
            </w:r>
            <w:r>
              <w:t xml:space="preserve">uses to </w:t>
            </w:r>
            <w:r w:rsidR="00330251">
              <w:t>develop the story.  May be texts, links, pictures or anything else useful to the author.</w:t>
            </w:r>
          </w:p>
        </w:tc>
      </w:tr>
      <w:tr w:rsidR="00AE676B" w14:paraId="75461904" w14:textId="77777777" w:rsidTr="001E7701">
        <w:tc>
          <w:tcPr>
            <w:tcW w:w="1870" w:type="dxa"/>
          </w:tcPr>
          <w:p w14:paraId="32490D59" w14:textId="343BDC74" w:rsidR="00AE676B" w:rsidRDefault="00AE676B" w:rsidP="001E7701">
            <w:r>
              <w:t>NoteCount</w:t>
            </w:r>
          </w:p>
        </w:tc>
        <w:tc>
          <w:tcPr>
            <w:tcW w:w="1870" w:type="dxa"/>
          </w:tcPr>
          <w:p w14:paraId="3791CEB9" w14:textId="3DFACA01" w:rsidR="00AE676B" w:rsidRDefault="00AE676B" w:rsidP="001E7701">
            <w:r>
              <w:t>Integer</w:t>
            </w:r>
          </w:p>
        </w:tc>
        <w:tc>
          <w:tcPr>
            <w:tcW w:w="5610" w:type="dxa"/>
          </w:tcPr>
          <w:p w14:paraId="6FB45C4E" w14:textId="77391E3E" w:rsidR="00AE676B" w:rsidRDefault="00AE676B" w:rsidP="001E7701">
            <w:r>
              <w:t>The number of notes the object has.</w:t>
            </w:r>
          </w:p>
        </w:tc>
      </w:tr>
    </w:tbl>
    <w:p w14:paraId="45F0BAA3" w14:textId="77777777" w:rsidR="00AE676B" w:rsidRPr="00AE5D84" w:rsidRDefault="00AE676B" w:rsidP="00AE676B">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171"/>
        <w:gridCol w:w="1822"/>
        <w:gridCol w:w="5357"/>
      </w:tblGrid>
      <w:tr w:rsidR="00AE676B" w:rsidRPr="00AE5D84" w14:paraId="0BC28A26" w14:textId="77777777" w:rsidTr="00496736">
        <w:tc>
          <w:tcPr>
            <w:tcW w:w="2171" w:type="dxa"/>
          </w:tcPr>
          <w:p w14:paraId="3F34EB43" w14:textId="77777777" w:rsidR="00AE676B" w:rsidRPr="00AE5D84" w:rsidRDefault="00AE676B" w:rsidP="00496736">
            <w:pPr>
              <w:rPr>
                <w:b/>
                <w:bCs/>
                <w:sz w:val="22"/>
                <w:szCs w:val="22"/>
              </w:rPr>
            </w:pPr>
            <w:r w:rsidRPr="00AE5D84">
              <w:rPr>
                <w:b/>
                <w:bCs/>
                <w:sz w:val="22"/>
                <w:szCs w:val="22"/>
              </w:rPr>
              <w:t>Name</w:t>
            </w:r>
          </w:p>
        </w:tc>
        <w:tc>
          <w:tcPr>
            <w:tcW w:w="1822" w:type="dxa"/>
          </w:tcPr>
          <w:p w14:paraId="6C324054" w14:textId="77777777" w:rsidR="00AE676B" w:rsidRPr="00AE5D84" w:rsidRDefault="00AE676B" w:rsidP="00496736">
            <w:pPr>
              <w:rPr>
                <w:b/>
                <w:bCs/>
                <w:sz w:val="22"/>
                <w:szCs w:val="22"/>
              </w:rPr>
            </w:pPr>
            <w:r w:rsidRPr="00AE5D84">
              <w:rPr>
                <w:b/>
                <w:bCs/>
                <w:sz w:val="22"/>
                <w:szCs w:val="22"/>
              </w:rPr>
              <w:t>Return Type</w:t>
            </w:r>
          </w:p>
        </w:tc>
        <w:tc>
          <w:tcPr>
            <w:tcW w:w="5357" w:type="dxa"/>
          </w:tcPr>
          <w:p w14:paraId="5EDAD24C" w14:textId="77777777" w:rsidR="00AE676B" w:rsidRPr="00AE5D84" w:rsidRDefault="00AE676B" w:rsidP="00496736">
            <w:pPr>
              <w:rPr>
                <w:b/>
                <w:bCs/>
                <w:sz w:val="22"/>
                <w:szCs w:val="22"/>
              </w:rPr>
            </w:pPr>
            <w:r w:rsidRPr="00AE5D84">
              <w:rPr>
                <w:b/>
                <w:bCs/>
                <w:sz w:val="22"/>
                <w:szCs w:val="22"/>
              </w:rPr>
              <w:t>Description</w:t>
            </w:r>
          </w:p>
        </w:tc>
      </w:tr>
      <w:tr w:rsidR="00AE676B" w14:paraId="5D2271DE" w14:textId="77777777" w:rsidTr="00496736">
        <w:tc>
          <w:tcPr>
            <w:tcW w:w="2171" w:type="dxa"/>
          </w:tcPr>
          <w:p w14:paraId="413A93CB" w14:textId="7BE7507D" w:rsidR="00AE676B" w:rsidRDefault="00AE676B" w:rsidP="00496736">
            <w:r>
              <w:t>AddNote</w:t>
            </w:r>
          </w:p>
        </w:tc>
        <w:tc>
          <w:tcPr>
            <w:tcW w:w="1822" w:type="dxa"/>
          </w:tcPr>
          <w:p w14:paraId="7F44B13A" w14:textId="1D431718" w:rsidR="00AE676B" w:rsidRDefault="00AE676B" w:rsidP="00496736">
            <w:r>
              <w:t>void</w:t>
            </w:r>
          </w:p>
        </w:tc>
        <w:tc>
          <w:tcPr>
            <w:tcW w:w="5357" w:type="dxa"/>
          </w:tcPr>
          <w:p w14:paraId="09500026" w14:textId="6C691E60" w:rsidR="00AE676B" w:rsidRDefault="00AE676B" w:rsidP="00496736">
            <w:r>
              <w:t>Adds a note to the objects internal note list</w:t>
            </w:r>
            <w:r w:rsidR="003C1696">
              <w:t xml:space="preserve"> and makes the </w:t>
            </w:r>
            <w:r w:rsidR="001E0050">
              <w:t>dirty.</w:t>
            </w:r>
          </w:p>
        </w:tc>
      </w:tr>
      <w:tr w:rsidR="00AE676B" w14:paraId="4E111271" w14:textId="77777777" w:rsidTr="00496736">
        <w:tc>
          <w:tcPr>
            <w:tcW w:w="2171" w:type="dxa"/>
          </w:tcPr>
          <w:p w14:paraId="198EE921" w14:textId="78BE9982" w:rsidR="00AE676B" w:rsidRDefault="00AE676B" w:rsidP="00496736">
            <w:r>
              <w:t>RemoveNote</w:t>
            </w:r>
          </w:p>
        </w:tc>
        <w:tc>
          <w:tcPr>
            <w:tcW w:w="1822" w:type="dxa"/>
          </w:tcPr>
          <w:p w14:paraId="1A925E3F" w14:textId="06D98F68" w:rsidR="00AE676B" w:rsidRDefault="00AE676B" w:rsidP="00496736">
            <w:r>
              <w:t>void</w:t>
            </w:r>
          </w:p>
        </w:tc>
        <w:tc>
          <w:tcPr>
            <w:tcW w:w="5357" w:type="dxa"/>
          </w:tcPr>
          <w:p w14:paraId="7C3666C2" w14:textId="1E18678C" w:rsidR="00AE676B" w:rsidRDefault="00AE676B" w:rsidP="00496736">
            <w:r>
              <w:t>Removes a note from the objects internal note list</w:t>
            </w:r>
          </w:p>
        </w:tc>
      </w:tr>
    </w:tbl>
    <w:p w14:paraId="0FF94A8B" w14:textId="77777777" w:rsidR="009F43F0" w:rsidRDefault="009F43F0" w:rsidP="009F43F0">
      <w:pPr>
        <w:spacing w:before="240" w:after="0"/>
        <w:rPr>
          <w:b/>
          <w:bCs/>
        </w:rPr>
      </w:pPr>
      <w:r>
        <w:rPr>
          <w:b/>
          <w:bCs/>
        </w:rPr>
        <w:t>Invariants</w:t>
      </w:r>
    </w:p>
    <w:p w14:paraId="1EBC6011" w14:textId="4BA33E8D" w:rsidR="009F43F0" w:rsidRDefault="00856476" w:rsidP="009F43F0">
      <w:pPr>
        <w:pStyle w:val="ListParagraph"/>
        <w:numPr>
          <w:ilvl w:val="0"/>
          <w:numId w:val="1"/>
        </w:numPr>
        <w:spacing w:after="0"/>
      </w:pPr>
      <w:r>
        <w:t>none</w:t>
      </w:r>
    </w:p>
    <w:p w14:paraId="153A7528" w14:textId="77777777" w:rsidR="00AE5D84" w:rsidRDefault="00AE5D84" w:rsidP="00AE5D84">
      <w:pPr>
        <w:spacing w:before="240" w:after="0"/>
        <w:rPr>
          <w:b/>
          <w:bCs/>
        </w:rPr>
      </w:pPr>
      <w:r>
        <w:rPr>
          <w:b/>
          <w:bCs/>
        </w:rPr>
        <w:t>Tests</w:t>
      </w:r>
    </w:p>
    <w:p w14:paraId="23FC244C" w14:textId="4DFD7870" w:rsidR="007643F0" w:rsidRDefault="007643F0" w:rsidP="007643F0">
      <w:pPr>
        <w:pStyle w:val="ListParagraph"/>
        <w:numPr>
          <w:ilvl w:val="0"/>
          <w:numId w:val="1"/>
        </w:numPr>
        <w:spacing w:after="0"/>
      </w:pPr>
      <w:r>
        <w:t>When Created</w:t>
      </w:r>
    </w:p>
    <w:p w14:paraId="4B0E09ED" w14:textId="7F47EEC4" w:rsidR="007643F0" w:rsidRDefault="007643F0" w:rsidP="007643F0">
      <w:pPr>
        <w:pStyle w:val="ListParagraph"/>
        <w:numPr>
          <w:ilvl w:val="1"/>
          <w:numId w:val="1"/>
        </w:numPr>
        <w:spacing w:before="240" w:after="0"/>
      </w:pPr>
      <w:r>
        <w:t>Confirm Description is nil</w:t>
      </w:r>
    </w:p>
    <w:p w14:paraId="5FCAC887" w14:textId="604354C8" w:rsidR="007643F0" w:rsidRDefault="007643F0" w:rsidP="007643F0">
      <w:pPr>
        <w:pStyle w:val="ListParagraph"/>
        <w:numPr>
          <w:ilvl w:val="1"/>
          <w:numId w:val="1"/>
        </w:numPr>
        <w:spacing w:before="240" w:after="0"/>
      </w:pPr>
      <w:r>
        <w:t>Confirm Notes is nil</w:t>
      </w:r>
    </w:p>
    <w:p w14:paraId="4CE01F1B" w14:textId="7788ECB9" w:rsidR="007643F0" w:rsidRDefault="007643F0" w:rsidP="007643F0">
      <w:pPr>
        <w:pStyle w:val="ListParagraph"/>
        <w:numPr>
          <w:ilvl w:val="0"/>
          <w:numId w:val="1"/>
        </w:numPr>
        <w:spacing w:before="240" w:after="0"/>
      </w:pPr>
      <w:r>
        <w:t>When set Description</w:t>
      </w:r>
    </w:p>
    <w:p w14:paraId="06944C12" w14:textId="62BD41F3" w:rsidR="007643F0" w:rsidRDefault="007643F0" w:rsidP="007643F0">
      <w:pPr>
        <w:pStyle w:val="ListParagraph"/>
        <w:numPr>
          <w:ilvl w:val="1"/>
          <w:numId w:val="1"/>
        </w:numPr>
        <w:spacing w:before="240" w:after="0"/>
      </w:pPr>
      <w:r>
        <w:t>Confirm IsDirty is True</w:t>
      </w:r>
    </w:p>
    <w:p w14:paraId="0D27F09B" w14:textId="1F1DFC58" w:rsidR="007643F0" w:rsidRDefault="007643F0" w:rsidP="007643F0">
      <w:pPr>
        <w:pStyle w:val="ListParagraph"/>
        <w:numPr>
          <w:ilvl w:val="0"/>
          <w:numId w:val="1"/>
        </w:numPr>
        <w:spacing w:before="240" w:after="0"/>
      </w:pPr>
      <w:r>
        <w:t>When set Notes</w:t>
      </w:r>
    </w:p>
    <w:p w14:paraId="603E808D" w14:textId="1B45A2CD" w:rsidR="007643F0" w:rsidRDefault="007643F0" w:rsidP="007643F0">
      <w:pPr>
        <w:pStyle w:val="ListParagraph"/>
        <w:numPr>
          <w:ilvl w:val="1"/>
          <w:numId w:val="1"/>
        </w:numPr>
        <w:spacing w:before="240" w:after="0"/>
      </w:pPr>
      <w:r>
        <w:t>Confirm IsDirty is True</w:t>
      </w:r>
    </w:p>
    <w:p w14:paraId="7BDFCA19" w14:textId="77777777" w:rsidR="00AE5D84" w:rsidRDefault="00AE5D84" w:rsidP="00AE5D84">
      <w:r>
        <w:br w:type="page"/>
      </w:r>
    </w:p>
    <w:p w14:paraId="6464B880" w14:textId="669F7E65" w:rsidR="009F43F0" w:rsidRDefault="009F43F0" w:rsidP="00C35301">
      <w:pPr>
        <w:pStyle w:val="Heading1"/>
      </w:pPr>
      <w:r>
        <w:lastRenderedPageBreak/>
        <w:t>OrderedNovelObject</w:t>
      </w:r>
    </w:p>
    <w:p w14:paraId="3EAD23FB" w14:textId="77777777" w:rsidR="009F43F0" w:rsidRPr="00603D16" w:rsidRDefault="009F43F0" w:rsidP="009F43F0">
      <w:pPr>
        <w:spacing w:after="0"/>
        <w:rPr>
          <w:b/>
          <w:bCs/>
        </w:rPr>
      </w:pPr>
      <w:r w:rsidRPr="00603D16">
        <w:rPr>
          <w:b/>
          <w:bCs/>
        </w:rPr>
        <w:t>Ancestor</w:t>
      </w:r>
    </w:p>
    <w:p w14:paraId="134A19CC" w14:textId="50A38E53" w:rsidR="009F43F0" w:rsidRDefault="009F43F0" w:rsidP="009F43F0">
      <w:r>
        <w:t>NovelObjec</w:t>
      </w:r>
      <w:r w:rsidR="00856476">
        <w:t>t</w:t>
      </w:r>
    </w:p>
    <w:p w14:paraId="1CCC50C6" w14:textId="77777777" w:rsidR="009F43F0" w:rsidRPr="00AE5D84" w:rsidRDefault="009F43F0" w:rsidP="009F43F0">
      <w:pPr>
        <w:spacing w:after="0"/>
        <w:rPr>
          <w:b/>
          <w:bCs/>
        </w:rPr>
      </w:pPr>
      <w:r w:rsidRPr="00AE5D84">
        <w:rPr>
          <w:b/>
          <w:bCs/>
        </w:rPr>
        <w:t>Description</w:t>
      </w:r>
    </w:p>
    <w:p w14:paraId="65436F1B" w14:textId="596423DF" w:rsidR="009F43F0" w:rsidRDefault="009F43F0" w:rsidP="009F43F0">
      <w:r>
        <w:t xml:space="preserve">Model of a novel component that is part of </w:t>
      </w:r>
      <w:r w:rsidR="001A31DF">
        <w:t xml:space="preserve">an ordered </w:t>
      </w:r>
      <w:r>
        <w:t>collection</w:t>
      </w:r>
      <w:r w:rsidR="001A31DF">
        <w:t xml:space="preserve"> (i.e., acts, chapters, and scenes)</w:t>
      </w:r>
      <w:r>
        <w:t>.</w:t>
      </w:r>
    </w:p>
    <w:p w14:paraId="670A3AF8" w14:textId="77777777" w:rsidR="009F43F0" w:rsidRPr="00AE5D84" w:rsidRDefault="009F43F0" w:rsidP="009F43F0">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9F43F0" w:rsidRPr="00AE5D84" w14:paraId="21B16CAA" w14:textId="77777777" w:rsidTr="00D26E47">
        <w:tc>
          <w:tcPr>
            <w:tcW w:w="1870" w:type="dxa"/>
          </w:tcPr>
          <w:p w14:paraId="0E8525F9" w14:textId="77777777" w:rsidR="009F43F0" w:rsidRPr="00AE5D84" w:rsidRDefault="009F43F0" w:rsidP="00D26E47">
            <w:pPr>
              <w:rPr>
                <w:b/>
                <w:bCs/>
                <w:sz w:val="22"/>
                <w:szCs w:val="22"/>
              </w:rPr>
            </w:pPr>
            <w:r w:rsidRPr="00AE5D84">
              <w:rPr>
                <w:b/>
                <w:bCs/>
                <w:sz w:val="22"/>
                <w:szCs w:val="22"/>
              </w:rPr>
              <w:t>Name</w:t>
            </w:r>
          </w:p>
        </w:tc>
        <w:tc>
          <w:tcPr>
            <w:tcW w:w="1870" w:type="dxa"/>
          </w:tcPr>
          <w:p w14:paraId="250E67D3" w14:textId="77777777" w:rsidR="009F43F0" w:rsidRPr="00AE5D84" w:rsidRDefault="009F43F0" w:rsidP="00D26E47">
            <w:pPr>
              <w:rPr>
                <w:b/>
                <w:bCs/>
                <w:sz w:val="22"/>
                <w:szCs w:val="22"/>
              </w:rPr>
            </w:pPr>
            <w:r w:rsidRPr="00AE5D84">
              <w:rPr>
                <w:b/>
                <w:bCs/>
                <w:sz w:val="22"/>
                <w:szCs w:val="22"/>
              </w:rPr>
              <w:t>Type</w:t>
            </w:r>
          </w:p>
        </w:tc>
        <w:tc>
          <w:tcPr>
            <w:tcW w:w="5610" w:type="dxa"/>
          </w:tcPr>
          <w:p w14:paraId="34B1BD21" w14:textId="77777777" w:rsidR="009F43F0" w:rsidRPr="00AE5D84" w:rsidRDefault="009F43F0" w:rsidP="00D26E47">
            <w:pPr>
              <w:rPr>
                <w:b/>
                <w:bCs/>
                <w:sz w:val="22"/>
                <w:szCs w:val="22"/>
              </w:rPr>
            </w:pPr>
            <w:r w:rsidRPr="00AE5D84">
              <w:rPr>
                <w:b/>
                <w:bCs/>
                <w:sz w:val="22"/>
                <w:szCs w:val="22"/>
              </w:rPr>
              <w:t>Description</w:t>
            </w:r>
          </w:p>
        </w:tc>
      </w:tr>
      <w:tr w:rsidR="009F43F0" w:rsidRPr="00AE5D84" w14:paraId="1A3A488F" w14:textId="77777777" w:rsidTr="00D26E47">
        <w:tc>
          <w:tcPr>
            <w:tcW w:w="1870" w:type="dxa"/>
          </w:tcPr>
          <w:p w14:paraId="2EA268C9" w14:textId="77777777" w:rsidR="009F43F0" w:rsidRPr="009F43F0" w:rsidRDefault="009F43F0" w:rsidP="00D26E47">
            <w:r w:rsidRPr="009F43F0">
              <w:t>ParentId</w:t>
            </w:r>
          </w:p>
        </w:tc>
        <w:tc>
          <w:tcPr>
            <w:tcW w:w="1870" w:type="dxa"/>
          </w:tcPr>
          <w:p w14:paraId="279AB53F" w14:textId="77777777" w:rsidR="009F43F0" w:rsidRPr="009F43F0" w:rsidRDefault="009F43F0" w:rsidP="00D26E47">
            <w:r w:rsidRPr="009F43F0">
              <w:t>Identifier</w:t>
            </w:r>
          </w:p>
        </w:tc>
        <w:tc>
          <w:tcPr>
            <w:tcW w:w="5610" w:type="dxa"/>
          </w:tcPr>
          <w:p w14:paraId="7527FDA3" w14:textId="5D5C5B2E" w:rsidR="009F43F0" w:rsidRPr="009F43F0" w:rsidRDefault="009F43F0" w:rsidP="00D26E47">
            <w:r w:rsidRPr="009F43F0">
              <w:t>The identifier of the owner of the NovelObject instance</w:t>
            </w:r>
            <w:r w:rsidR="002A50F8">
              <w:t>.</w:t>
            </w:r>
          </w:p>
        </w:tc>
      </w:tr>
      <w:tr w:rsidR="009F43F0" w14:paraId="3EBC948A" w14:textId="77777777" w:rsidTr="00D26E47">
        <w:tc>
          <w:tcPr>
            <w:tcW w:w="1870" w:type="dxa"/>
          </w:tcPr>
          <w:p w14:paraId="1FE9DF1D" w14:textId="77777777" w:rsidR="009F43F0" w:rsidRDefault="009F43F0" w:rsidP="00D26E47">
            <w:r>
              <w:t>Order</w:t>
            </w:r>
          </w:p>
        </w:tc>
        <w:tc>
          <w:tcPr>
            <w:tcW w:w="1870" w:type="dxa"/>
          </w:tcPr>
          <w:p w14:paraId="6A2111EE" w14:textId="77777777" w:rsidR="009F43F0" w:rsidRDefault="009F43F0" w:rsidP="00D26E47">
            <w:r>
              <w:t>Integer</w:t>
            </w:r>
          </w:p>
        </w:tc>
        <w:tc>
          <w:tcPr>
            <w:tcW w:w="5610" w:type="dxa"/>
          </w:tcPr>
          <w:p w14:paraId="11B9D2B9" w14:textId="77777777" w:rsidR="009F43F0" w:rsidRDefault="009F43F0" w:rsidP="00D26E47">
            <w:r>
              <w:t>The NovelObject’s index in its parent’s collection</w:t>
            </w:r>
          </w:p>
          <w:p w14:paraId="20D5AEF8" w14:textId="77777777" w:rsidR="009F43F0" w:rsidRDefault="009F43F0" w:rsidP="00D26E47"/>
          <w:p w14:paraId="40A61691" w14:textId="2D97DD98" w:rsidR="009F43F0" w:rsidRDefault="009F43F0" w:rsidP="00D26E47">
            <w:r>
              <w:t>Note: This value is set by the object’s parent, ensuring that that order values are sequential and unbroken within the collection.</w:t>
            </w:r>
          </w:p>
        </w:tc>
      </w:tr>
    </w:tbl>
    <w:p w14:paraId="2A0997AF" w14:textId="77777777" w:rsidR="009F43F0" w:rsidRDefault="009F43F0" w:rsidP="009F43F0">
      <w:pPr>
        <w:spacing w:before="240" w:after="0"/>
        <w:rPr>
          <w:b/>
          <w:bCs/>
        </w:rPr>
      </w:pPr>
      <w:r>
        <w:rPr>
          <w:b/>
          <w:bCs/>
        </w:rPr>
        <w:t>Invariants</w:t>
      </w:r>
    </w:p>
    <w:p w14:paraId="4D0CDB4E" w14:textId="77777777" w:rsidR="009F43F0" w:rsidRDefault="009F43F0" w:rsidP="009F43F0">
      <w:pPr>
        <w:pStyle w:val="ListParagraph"/>
        <w:numPr>
          <w:ilvl w:val="0"/>
          <w:numId w:val="1"/>
        </w:numPr>
        <w:spacing w:after="0"/>
      </w:pPr>
      <w:r>
        <w:t>Order &gt;= 0.</w:t>
      </w:r>
    </w:p>
    <w:p w14:paraId="01462B29" w14:textId="77777777" w:rsidR="009F43F0" w:rsidRDefault="009F43F0" w:rsidP="009F43F0">
      <w:pPr>
        <w:pStyle w:val="ListParagraph"/>
        <w:numPr>
          <w:ilvl w:val="0"/>
          <w:numId w:val="1"/>
        </w:numPr>
        <w:spacing w:after="0"/>
      </w:pPr>
      <w:r>
        <w:t>Order IS REQUIRED</w:t>
      </w:r>
    </w:p>
    <w:p w14:paraId="7BF285FA" w14:textId="77777777" w:rsidR="009F43F0" w:rsidRDefault="009F43F0" w:rsidP="009F43F0">
      <w:pPr>
        <w:pStyle w:val="ListParagraph"/>
        <w:numPr>
          <w:ilvl w:val="0"/>
          <w:numId w:val="1"/>
        </w:numPr>
        <w:spacing w:after="0"/>
      </w:pPr>
      <w:r>
        <w:t>Order IS UNIQUE (Within its collection)</w:t>
      </w:r>
    </w:p>
    <w:p w14:paraId="220ACFF8" w14:textId="77777777" w:rsidR="009F43F0" w:rsidRDefault="009F43F0" w:rsidP="009F43F0">
      <w:pPr>
        <w:spacing w:before="240" w:after="0"/>
        <w:rPr>
          <w:b/>
          <w:bCs/>
        </w:rPr>
      </w:pPr>
      <w:r>
        <w:rPr>
          <w:b/>
          <w:bCs/>
        </w:rPr>
        <w:t>Tests</w:t>
      </w:r>
    </w:p>
    <w:p w14:paraId="13D91DC3" w14:textId="77777777" w:rsidR="009F43F0" w:rsidRDefault="009F43F0" w:rsidP="009F43F0">
      <w:pPr>
        <w:pStyle w:val="ListParagraph"/>
        <w:numPr>
          <w:ilvl w:val="0"/>
          <w:numId w:val="1"/>
        </w:numPr>
        <w:spacing w:after="0"/>
      </w:pPr>
      <w:r>
        <w:t>When Created</w:t>
      </w:r>
    </w:p>
    <w:p w14:paraId="33D52644" w14:textId="4036F74F" w:rsidR="009F43F0" w:rsidRDefault="00856476" w:rsidP="009F43F0">
      <w:pPr>
        <w:pStyle w:val="ListParagraph"/>
        <w:numPr>
          <w:ilvl w:val="1"/>
          <w:numId w:val="1"/>
        </w:numPr>
        <w:spacing w:before="240" w:after="0"/>
      </w:pPr>
      <w:r>
        <w:t>Confirm Order Equals 0</w:t>
      </w:r>
    </w:p>
    <w:p w14:paraId="1329C224" w14:textId="567D1942" w:rsidR="009F43F0" w:rsidRDefault="009F43F0" w:rsidP="009F43F0">
      <w:pPr>
        <w:pStyle w:val="ListParagraph"/>
        <w:numPr>
          <w:ilvl w:val="0"/>
          <w:numId w:val="1"/>
        </w:numPr>
        <w:spacing w:before="240" w:after="0"/>
      </w:pPr>
      <w:r>
        <w:t xml:space="preserve">When set </w:t>
      </w:r>
      <w:r w:rsidR="00856476">
        <w:t>Order</w:t>
      </w:r>
    </w:p>
    <w:p w14:paraId="30AB8229" w14:textId="44EC06F0" w:rsidR="009F43F0" w:rsidRPr="009F43F0" w:rsidRDefault="009F43F0" w:rsidP="009F43F0">
      <w:pPr>
        <w:pStyle w:val="ListParagraph"/>
        <w:numPr>
          <w:ilvl w:val="1"/>
          <w:numId w:val="1"/>
        </w:numPr>
        <w:spacing w:before="240" w:after="0"/>
      </w:pPr>
      <w:r>
        <w:t>Confirm IsDirty is True</w:t>
      </w:r>
    </w:p>
    <w:p w14:paraId="057F2637" w14:textId="0C8EFBF6" w:rsidR="00C35301" w:rsidRDefault="00C35301" w:rsidP="00C35301">
      <w:pPr>
        <w:pStyle w:val="Heading1"/>
      </w:pPr>
      <w:r>
        <w:lastRenderedPageBreak/>
        <w:t>StoryObject</w:t>
      </w:r>
    </w:p>
    <w:p w14:paraId="2F19BB58" w14:textId="77777777" w:rsidR="00360A6D" w:rsidRPr="00603D16" w:rsidRDefault="00360A6D" w:rsidP="00360A6D">
      <w:pPr>
        <w:spacing w:after="0"/>
        <w:rPr>
          <w:b/>
          <w:bCs/>
        </w:rPr>
      </w:pPr>
      <w:r w:rsidRPr="00603D16">
        <w:rPr>
          <w:b/>
          <w:bCs/>
        </w:rPr>
        <w:t>Ancestor</w:t>
      </w:r>
    </w:p>
    <w:p w14:paraId="0934F1FE" w14:textId="05C13059" w:rsidR="00360A6D" w:rsidRDefault="001A31DF" w:rsidP="00360A6D">
      <w:r>
        <w:t>Ordered</w:t>
      </w:r>
      <w:r w:rsidR="00360A6D">
        <w:t>Model</w:t>
      </w:r>
    </w:p>
    <w:p w14:paraId="79E9BBBE" w14:textId="77777777" w:rsidR="00C35301" w:rsidRPr="00AE5D84" w:rsidRDefault="00C35301" w:rsidP="00C35301">
      <w:pPr>
        <w:spacing w:after="0"/>
        <w:rPr>
          <w:b/>
          <w:bCs/>
        </w:rPr>
      </w:pPr>
      <w:r w:rsidRPr="00AE5D84">
        <w:rPr>
          <w:b/>
          <w:bCs/>
        </w:rPr>
        <w:t>Description</w:t>
      </w:r>
    </w:p>
    <w:p w14:paraId="16D47395" w14:textId="3708851A" w:rsidR="00C35301" w:rsidRDefault="00C35301" w:rsidP="00C35301">
      <w:r>
        <w:t xml:space="preserve">Class that holds a part </w:t>
      </w:r>
      <w:r w:rsidR="001A31DF">
        <w:t>of</w:t>
      </w:r>
      <w:r>
        <w:t xml:space="preserve"> the story’s content. (i.e., acts, chapters, scenes)</w:t>
      </w:r>
    </w:p>
    <w:p w14:paraId="6F62C742" w14:textId="77777777" w:rsidR="00C35301" w:rsidRPr="00AE5D84" w:rsidRDefault="00C35301" w:rsidP="00C35301">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C35301" w:rsidRPr="00AE5D84" w14:paraId="706CE614" w14:textId="77777777" w:rsidTr="001E7701">
        <w:tc>
          <w:tcPr>
            <w:tcW w:w="1870" w:type="dxa"/>
          </w:tcPr>
          <w:p w14:paraId="3B832EA8" w14:textId="77777777" w:rsidR="00C35301" w:rsidRPr="00AE5D84" w:rsidRDefault="00C35301" w:rsidP="001E7701">
            <w:pPr>
              <w:rPr>
                <w:b/>
                <w:bCs/>
                <w:sz w:val="22"/>
                <w:szCs w:val="22"/>
              </w:rPr>
            </w:pPr>
            <w:r w:rsidRPr="00AE5D84">
              <w:rPr>
                <w:b/>
                <w:bCs/>
                <w:sz w:val="22"/>
                <w:szCs w:val="22"/>
              </w:rPr>
              <w:t>Name</w:t>
            </w:r>
          </w:p>
        </w:tc>
        <w:tc>
          <w:tcPr>
            <w:tcW w:w="1870" w:type="dxa"/>
          </w:tcPr>
          <w:p w14:paraId="32A1AA4A" w14:textId="77777777" w:rsidR="00C35301" w:rsidRPr="00AE5D84" w:rsidRDefault="00C35301" w:rsidP="001E7701">
            <w:pPr>
              <w:rPr>
                <w:b/>
                <w:bCs/>
                <w:sz w:val="22"/>
                <w:szCs w:val="22"/>
              </w:rPr>
            </w:pPr>
            <w:r w:rsidRPr="00AE5D84">
              <w:rPr>
                <w:b/>
                <w:bCs/>
                <w:sz w:val="22"/>
                <w:szCs w:val="22"/>
              </w:rPr>
              <w:t>Type</w:t>
            </w:r>
          </w:p>
        </w:tc>
        <w:tc>
          <w:tcPr>
            <w:tcW w:w="5610" w:type="dxa"/>
          </w:tcPr>
          <w:p w14:paraId="7F0EA8C1" w14:textId="77777777" w:rsidR="00C35301" w:rsidRPr="00AE5D84" w:rsidRDefault="00C35301" w:rsidP="001E7701">
            <w:pPr>
              <w:rPr>
                <w:b/>
                <w:bCs/>
                <w:sz w:val="22"/>
                <w:szCs w:val="22"/>
              </w:rPr>
            </w:pPr>
            <w:r w:rsidRPr="00AE5D84">
              <w:rPr>
                <w:b/>
                <w:bCs/>
                <w:sz w:val="22"/>
                <w:szCs w:val="22"/>
              </w:rPr>
              <w:t>Description</w:t>
            </w:r>
          </w:p>
        </w:tc>
      </w:tr>
      <w:tr w:rsidR="00C35301" w14:paraId="10673DD0" w14:textId="77777777" w:rsidTr="001E7701">
        <w:tc>
          <w:tcPr>
            <w:tcW w:w="1870" w:type="dxa"/>
          </w:tcPr>
          <w:p w14:paraId="1CC371BF" w14:textId="77777777" w:rsidR="00C35301" w:rsidRDefault="00C35301" w:rsidP="001E7701">
            <w:r>
              <w:t>Title</w:t>
            </w:r>
          </w:p>
        </w:tc>
        <w:tc>
          <w:tcPr>
            <w:tcW w:w="1870" w:type="dxa"/>
          </w:tcPr>
          <w:p w14:paraId="10EF7632" w14:textId="77777777" w:rsidR="00C35301" w:rsidRDefault="00C35301" w:rsidP="001E7701">
            <w:r>
              <w:t>string</w:t>
            </w:r>
          </w:p>
        </w:tc>
        <w:tc>
          <w:tcPr>
            <w:tcW w:w="5610" w:type="dxa"/>
          </w:tcPr>
          <w:p w14:paraId="4D960C6B" w14:textId="25805A7D" w:rsidR="00C35301" w:rsidRDefault="00A06D3C" w:rsidP="001E7701">
            <w:r>
              <w:rPr>
                <w:b/>
                <w:bCs/>
              </w:rPr>
              <w:t xml:space="preserve">Required. </w:t>
            </w:r>
            <w:r w:rsidR="00C35301">
              <w:t>The name assigned to the object.</w:t>
            </w:r>
          </w:p>
        </w:tc>
      </w:tr>
      <w:tr w:rsidR="00C35301" w14:paraId="010FA2DC" w14:textId="77777777" w:rsidTr="001E7701">
        <w:tc>
          <w:tcPr>
            <w:tcW w:w="1870" w:type="dxa"/>
          </w:tcPr>
          <w:p w14:paraId="63BB1F57" w14:textId="77777777" w:rsidR="00C35301" w:rsidRDefault="00C35301" w:rsidP="001E7701">
            <w:r>
              <w:t>WordCount</w:t>
            </w:r>
          </w:p>
        </w:tc>
        <w:tc>
          <w:tcPr>
            <w:tcW w:w="1870" w:type="dxa"/>
          </w:tcPr>
          <w:p w14:paraId="1CAE3116" w14:textId="77777777" w:rsidR="00C35301" w:rsidRDefault="00C35301" w:rsidP="001E7701">
            <w:r>
              <w:t>Integer</w:t>
            </w:r>
          </w:p>
        </w:tc>
        <w:tc>
          <w:tcPr>
            <w:tcW w:w="5610" w:type="dxa"/>
          </w:tcPr>
          <w:p w14:paraId="7AFE0C6F" w14:textId="603CFBF5" w:rsidR="00C35301" w:rsidRDefault="00D35087" w:rsidP="001E7701">
            <w:r>
              <w:rPr>
                <w:b/>
                <w:bCs/>
              </w:rPr>
              <w:t xml:space="preserve">Read only. </w:t>
            </w:r>
            <w:r w:rsidR="00C35301">
              <w:t xml:space="preserve">The number of </w:t>
            </w:r>
            <w:r w:rsidR="00A06D3C">
              <w:t>words contained in the content.</w:t>
            </w:r>
          </w:p>
          <w:p w14:paraId="3495D26C" w14:textId="77777777" w:rsidR="00D35087" w:rsidRDefault="00D35087" w:rsidP="001E7701"/>
          <w:p w14:paraId="619DE2B8" w14:textId="5B709FD3" w:rsidR="00A06D3C" w:rsidRDefault="00A06D3C" w:rsidP="001E7701">
            <w:r>
              <w:t>Note: This value is set when the object’s content is updated.</w:t>
            </w:r>
          </w:p>
        </w:tc>
      </w:tr>
    </w:tbl>
    <w:p w14:paraId="4FE7889E" w14:textId="77777777" w:rsidR="00C35301" w:rsidRPr="00AE5D84" w:rsidRDefault="00C35301" w:rsidP="00C35301">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171"/>
        <w:gridCol w:w="1822"/>
        <w:gridCol w:w="5357"/>
      </w:tblGrid>
      <w:tr w:rsidR="00C35301" w:rsidRPr="00AE5D84" w14:paraId="77DDC29C" w14:textId="77777777" w:rsidTr="00411D0B">
        <w:tc>
          <w:tcPr>
            <w:tcW w:w="2171" w:type="dxa"/>
          </w:tcPr>
          <w:p w14:paraId="0071062C" w14:textId="77777777" w:rsidR="00C35301" w:rsidRPr="00AE5D84" w:rsidRDefault="00C35301" w:rsidP="001E7701">
            <w:pPr>
              <w:rPr>
                <w:b/>
                <w:bCs/>
                <w:sz w:val="22"/>
                <w:szCs w:val="22"/>
              </w:rPr>
            </w:pPr>
            <w:r w:rsidRPr="00AE5D84">
              <w:rPr>
                <w:b/>
                <w:bCs/>
                <w:sz w:val="22"/>
                <w:szCs w:val="22"/>
              </w:rPr>
              <w:t>Name</w:t>
            </w:r>
          </w:p>
        </w:tc>
        <w:tc>
          <w:tcPr>
            <w:tcW w:w="1822" w:type="dxa"/>
          </w:tcPr>
          <w:p w14:paraId="0B066CBA" w14:textId="77777777" w:rsidR="00C35301" w:rsidRPr="00AE5D84" w:rsidRDefault="00C35301" w:rsidP="001E7701">
            <w:pPr>
              <w:rPr>
                <w:b/>
                <w:bCs/>
                <w:sz w:val="22"/>
                <w:szCs w:val="22"/>
              </w:rPr>
            </w:pPr>
            <w:r w:rsidRPr="00AE5D84">
              <w:rPr>
                <w:b/>
                <w:bCs/>
                <w:sz w:val="22"/>
                <w:szCs w:val="22"/>
              </w:rPr>
              <w:t>Return Type</w:t>
            </w:r>
          </w:p>
        </w:tc>
        <w:tc>
          <w:tcPr>
            <w:tcW w:w="5357" w:type="dxa"/>
          </w:tcPr>
          <w:p w14:paraId="1085CB87" w14:textId="77777777" w:rsidR="00C35301" w:rsidRPr="00AE5D84" w:rsidRDefault="00C35301" w:rsidP="001E7701">
            <w:pPr>
              <w:rPr>
                <w:b/>
                <w:bCs/>
                <w:sz w:val="22"/>
                <w:szCs w:val="22"/>
              </w:rPr>
            </w:pPr>
            <w:r w:rsidRPr="00AE5D84">
              <w:rPr>
                <w:b/>
                <w:bCs/>
                <w:sz w:val="22"/>
                <w:szCs w:val="22"/>
              </w:rPr>
              <w:t>Description</w:t>
            </w:r>
          </w:p>
        </w:tc>
      </w:tr>
      <w:tr w:rsidR="00C35301" w14:paraId="193F82C0" w14:textId="77777777" w:rsidTr="00411D0B">
        <w:tc>
          <w:tcPr>
            <w:tcW w:w="2171" w:type="dxa"/>
          </w:tcPr>
          <w:p w14:paraId="117FC496" w14:textId="3E2678E9" w:rsidR="00C35301" w:rsidRDefault="00A06D3C" w:rsidP="001E7701">
            <w:r>
              <w:t>GetContent()</w:t>
            </w:r>
          </w:p>
        </w:tc>
        <w:tc>
          <w:tcPr>
            <w:tcW w:w="1822" w:type="dxa"/>
          </w:tcPr>
          <w:p w14:paraId="6DA56B8E" w14:textId="79497096" w:rsidR="00C35301" w:rsidRDefault="00A06D3C" w:rsidP="001E7701">
            <w:r>
              <w:t xml:space="preserve">Content </w:t>
            </w:r>
          </w:p>
        </w:tc>
        <w:tc>
          <w:tcPr>
            <w:tcW w:w="5357" w:type="dxa"/>
          </w:tcPr>
          <w:p w14:paraId="7E1C2835" w14:textId="73ACE25B" w:rsidR="00C35301" w:rsidRDefault="00A06D3C" w:rsidP="001E7701">
            <w:r w:rsidRPr="00A06D3C">
              <w:rPr>
                <w:b/>
                <w:bCs/>
              </w:rPr>
              <w:t xml:space="preserve">virtual. </w:t>
            </w:r>
            <w:r>
              <w:t>Returns the content held by the object or aggregated from child objects.</w:t>
            </w:r>
          </w:p>
        </w:tc>
      </w:tr>
      <w:tr w:rsidR="00D35087" w14:paraId="1D085E12" w14:textId="77777777" w:rsidTr="00411D0B">
        <w:tc>
          <w:tcPr>
            <w:tcW w:w="2171" w:type="dxa"/>
          </w:tcPr>
          <w:p w14:paraId="491A1C6C" w14:textId="7FFDE544" w:rsidR="00D35087" w:rsidRDefault="00D35087" w:rsidP="001E7701">
            <w:r>
              <w:t>UpdateWordCount</w:t>
            </w:r>
          </w:p>
        </w:tc>
        <w:tc>
          <w:tcPr>
            <w:tcW w:w="1822" w:type="dxa"/>
          </w:tcPr>
          <w:p w14:paraId="09C12E09" w14:textId="09338ECD" w:rsidR="00D35087" w:rsidRDefault="00D35087" w:rsidP="001E7701">
            <w:r>
              <w:t>void</w:t>
            </w:r>
          </w:p>
        </w:tc>
        <w:tc>
          <w:tcPr>
            <w:tcW w:w="5357" w:type="dxa"/>
          </w:tcPr>
          <w:p w14:paraId="530FB7BB" w14:textId="42892D6C" w:rsidR="00D35087" w:rsidRPr="00D35087" w:rsidRDefault="00D35087" w:rsidP="001E7701">
            <w:r>
              <w:rPr>
                <w:b/>
                <w:bCs/>
              </w:rPr>
              <w:t>virtual.</w:t>
            </w:r>
            <w:r>
              <w:t xml:space="preserve"> Updates the word count attribute.</w:t>
            </w:r>
          </w:p>
        </w:tc>
      </w:tr>
    </w:tbl>
    <w:p w14:paraId="4AD5D47A" w14:textId="77777777" w:rsidR="00411D0B" w:rsidRDefault="00411D0B" w:rsidP="00411D0B">
      <w:pPr>
        <w:spacing w:before="240" w:after="0"/>
        <w:rPr>
          <w:b/>
          <w:bCs/>
        </w:rPr>
      </w:pPr>
      <w:r>
        <w:rPr>
          <w:b/>
          <w:bCs/>
        </w:rPr>
        <w:t>Invariants</w:t>
      </w:r>
    </w:p>
    <w:p w14:paraId="79626312" w14:textId="27E400D1" w:rsidR="008A1011" w:rsidRDefault="008A1011" w:rsidP="00411D0B">
      <w:pPr>
        <w:pStyle w:val="ListParagraph"/>
        <w:numPr>
          <w:ilvl w:val="0"/>
          <w:numId w:val="1"/>
        </w:numPr>
        <w:spacing w:after="0"/>
      </w:pPr>
      <w:r>
        <w:t>Name IS REQUIRED</w:t>
      </w:r>
    </w:p>
    <w:p w14:paraId="08451993" w14:textId="1FFAF3A9" w:rsidR="00411D0B" w:rsidRDefault="00411D0B" w:rsidP="00411D0B">
      <w:pPr>
        <w:pStyle w:val="ListParagraph"/>
        <w:numPr>
          <w:ilvl w:val="0"/>
          <w:numId w:val="1"/>
        </w:numPr>
        <w:spacing w:after="0"/>
      </w:pPr>
      <w:r>
        <w:t>Order &gt;= 0.</w:t>
      </w:r>
    </w:p>
    <w:p w14:paraId="7C2E3ED1" w14:textId="2AA4613D" w:rsidR="00411D0B" w:rsidRDefault="00411D0B" w:rsidP="00411D0B">
      <w:pPr>
        <w:pStyle w:val="ListParagraph"/>
        <w:numPr>
          <w:ilvl w:val="0"/>
          <w:numId w:val="1"/>
        </w:numPr>
        <w:spacing w:after="0"/>
      </w:pPr>
      <w:r>
        <w:t>Order IS REQUIRED</w:t>
      </w:r>
    </w:p>
    <w:p w14:paraId="67FBA83E" w14:textId="05DA9A6D" w:rsidR="00411D0B" w:rsidRDefault="00411D0B" w:rsidP="00411D0B">
      <w:pPr>
        <w:pStyle w:val="ListParagraph"/>
        <w:numPr>
          <w:ilvl w:val="0"/>
          <w:numId w:val="1"/>
        </w:numPr>
        <w:spacing w:after="0"/>
      </w:pPr>
      <w:r>
        <w:t>Order IS UNIQUE (Within its collection)</w:t>
      </w:r>
    </w:p>
    <w:p w14:paraId="35009217" w14:textId="77777777" w:rsidR="00C35301" w:rsidRDefault="00C35301" w:rsidP="00C35301">
      <w:pPr>
        <w:spacing w:before="240" w:after="0"/>
        <w:rPr>
          <w:b/>
          <w:bCs/>
        </w:rPr>
      </w:pPr>
      <w:r>
        <w:rPr>
          <w:b/>
          <w:bCs/>
        </w:rPr>
        <w:t>Tests</w:t>
      </w:r>
    </w:p>
    <w:p w14:paraId="5A26AAC7" w14:textId="1F75021C" w:rsidR="006664FC" w:rsidRDefault="006664FC" w:rsidP="006664FC">
      <w:pPr>
        <w:pStyle w:val="ListParagraph"/>
        <w:numPr>
          <w:ilvl w:val="0"/>
          <w:numId w:val="1"/>
        </w:numPr>
        <w:spacing w:after="0"/>
      </w:pPr>
      <w:r>
        <w:t>When Created</w:t>
      </w:r>
    </w:p>
    <w:p w14:paraId="4FE4C836" w14:textId="092D0C23" w:rsidR="006664FC" w:rsidRDefault="006664FC" w:rsidP="006664FC">
      <w:pPr>
        <w:pStyle w:val="ListParagraph"/>
        <w:numPr>
          <w:ilvl w:val="1"/>
          <w:numId w:val="1"/>
        </w:numPr>
        <w:spacing w:after="0"/>
      </w:pPr>
      <w:r>
        <w:t>Confirm Title is empty</w:t>
      </w:r>
    </w:p>
    <w:p w14:paraId="046F0319" w14:textId="65622712" w:rsidR="006664FC" w:rsidRDefault="006664FC" w:rsidP="006664FC">
      <w:pPr>
        <w:pStyle w:val="ListParagraph"/>
        <w:numPr>
          <w:ilvl w:val="1"/>
          <w:numId w:val="1"/>
        </w:numPr>
        <w:spacing w:after="0"/>
      </w:pPr>
      <w:r>
        <w:t>Confirm WordCount is 0</w:t>
      </w:r>
    </w:p>
    <w:p w14:paraId="6E135478" w14:textId="54E69DBB" w:rsidR="006664FC" w:rsidRDefault="006664FC" w:rsidP="006664FC">
      <w:pPr>
        <w:pStyle w:val="ListParagraph"/>
        <w:numPr>
          <w:ilvl w:val="1"/>
          <w:numId w:val="1"/>
        </w:numPr>
        <w:spacing w:after="0"/>
      </w:pPr>
      <w:r>
        <w:t>Confirm GetContent() is nil</w:t>
      </w:r>
    </w:p>
    <w:p w14:paraId="09962754" w14:textId="19D434EE" w:rsidR="006664FC" w:rsidRDefault="006664FC" w:rsidP="006664FC">
      <w:pPr>
        <w:pStyle w:val="ListParagraph"/>
        <w:numPr>
          <w:ilvl w:val="0"/>
          <w:numId w:val="1"/>
        </w:numPr>
        <w:spacing w:after="0"/>
      </w:pPr>
      <w:r>
        <w:t>When set Title</w:t>
      </w:r>
    </w:p>
    <w:p w14:paraId="67550893" w14:textId="3CB6B475" w:rsidR="006664FC" w:rsidRDefault="006664FC" w:rsidP="006664FC">
      <w:pPr>
        <w:pStyle w:val="ListParagraph"/>
        <w:numPr>
          <w:ilvl w:val="1"/>
          <w:numId w:val="1"/>
        </w:numPr>
        <w:spacing w:after="0"/>
      </w:pPr>
      <w:r>
        <w:t>Confirm IsDirty is true.</w:t>
      </w:r>
    </w:p>
    <w:p w14:paraId="4A47D287" w14:textId="77777777" w:rsidR="00C35301" w:rsidRDefault="00C35301" w:rsidP="00603D16">
      <w:pPr>
        <w:spacing w:after="0"/>
        <w:rPr>
          <w:b/>
          <w:bCs/>
        </w:rPr>
      </w:pPr>
    </w:p>
    <w:p w14:paraId="20AB2B43" w14:textId="77777777" w:rsidR="00360A6D" w:rsidRDefault="00360A6D" w:rsidP="00360A6D">
      <w:pPr>
        <w:pStyle w:val="Heading1"/>
      </w:pPr>
      <w:r>
        <w:lastRenderedPageBreak/>
        <w:t>NounObject</w:t>
      </w:r>
    </w:p>
    <w:p w14:paraId="4F345AA4" w14:textId="77777777" w:rsidR="00360A6D" w:rsidRPr="00603D16" w:rsidRDefault="00360A6D" w:rsidP="00360A6D">
      <w:pPr>
        <w:spacing w:after="0"/>
        <w:rPr>
          <w:b/>
          <w:bCs/>
        </w:rPr>
      </w:pPr>
      <w:r w:rsidRPr="00603D16">
        <w:rPr>
          <w:b/>
          <w:bCs/>
        </w:rPr>
        <w:t>Ancestor</w:t>
      </w:r>
    </w:p>
    <w:p w14:paraId="2686165A" w14:textId="77777777" w:rsidR="00360A6D" w:rsidRDefault="00360A6D" w:rsidP="00360A6D">
      <w:r>
        <w:t>IdentifierModel</w:t>
      </w:r>
    </w:p>
    <w:p w14:paraId="5C9FBFA3" w14:textId="77777777" w:rsidR="00360A6D" w:rsidRPr="00AE5D84" w:rsidRDefault="00360A6D" w:rsidP="00360A6D">
      <w:pPr>
        <w:spacing w:after="0"/>
        <w:rPr>
          <w:b/>
          <w:bCs/>
        </w:rPr>
      </w:pPr>
      <w:r w:rsidRPr="00AE5D84">
        <w:rPr>
          <w:b/>
          <w:bCs/>
        </w:rPr>
        <w:t>Description</w:t>
      </w:r>
    </w:p>
    <w:p w14:paraId="7787B60A" w14:textId="255D45E0" w:rsidR="00360A6D" w:rsidRDefault="00360A6D" w:rsidP="00360A6D">
      <w:r>
        <w:t>A person, place, or thing that appears in the story (i.e., characters, scene locations, important physical objects).</w:t>
      </w:r>
    </w:p>
    <w:p w14:paraId="2C5F9811" w14:textId="77777777" w:rsidR="00360A6D" w:rsidRPr="00AE5D84" w:rsidRDefault="00360A6D" w:rsidP="00360A6D">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360A6D" w:rsidRPr="00AE5D84" w14:paraId="10DD1D68" w14:textId="77777777" w:rsidTr="001E7701">
        <w:tc>
          <w:tcPr>
            <w:tcW w:w="1870" w:type="dxa"/>
          </w:tcPr>
          <w:p w14:paraId="6A599685" w14:textId="77777777" w:rsidR="00360A6D" w:rsidRPr="00AE5D84" w:rsidRDefault="00360A6D" w:rsidP="001E7701">
            <w:pPr>
              <w:rPr>
                <w:b/>
                <w:bCs/>
                <w:sz w:val="22"/>
                <w:szCs w:val="22"/>
              </w:rPr>
            </w:pPr>
            <w:r w:rsidRPr="00AE5D84">
              <w:rPr>
                <w:b/>
                <w:bCs/>
                <w:sz w:val="22"/>
                <w:szCs w:val="22"/>
              </w:rPr>
              <w:t>Name</w:t>
            </w:r>
          </w:p>
        </w:tc>
        <w:tc>
          <w:tcPr>
            <w:tcW w:w="1870" w:type="dxa"/>
          </w:tcPr>
          <w:p w14:paraId="09F05E10" w14:textId="77777777" w:rsidR="00360A6D" w:rsidRPr="00AE5D84" w:rsidRDefault="00360A6D" w:rsidP="001E7701">
            <w:pPr>
              <w:rPr>
                <w:b/>
                <w:bCs/>
                <w:sz w:val="22"/>
                <w:szCs w:val="22"/>
              </w:rPr>
            </w:pPr>
            <w:r w:rsidRPr="00AE5D84">
              <w:rPr>
                <w:b/>
                <w:bCs/>
                <w:sz w:val="22"/>
                <w:szCs w:val="22"/>
              </w:rPr>
              <w:t>Type</w:t>
            </w:r>
          </w:p>
        </w:tc>
        <w:tc>
          <w:tcPr>
            <w:tcW w:w="5610" w:type="dxa"/>
          </w:tcPr>
          <w:p w14:paraId="655534F2" w14:textId="77777777" w:rsidR="00360A6D" w:rsidRPr="00AE5D84" w:rsidRDefault="00360A6D" w:rsidP="001E7701">
            <w:pPr>
              <w:rPr>
                <w:b/>
                <w:bCs/>
                <w:sz w:val="22"/>
                <w:szCs w:val="22"/>
              </w:rPr>
            </w:pPr>
            <w:r w:rsidRPr="00AE5D84">
              <w:rPr>
                <w:b/>
                <w:bCs/>
                <w:sz w:val="22"/>
                <w:szCs w:val="22"/>
              </w:rPr>
              <w:t>Description</w:t>
            </w:r>
          </w:p>
        </w:tc>
      </w:tr>
      <w:tr w:rsidR="00360A6D" w14:paraId="0EEDD36D" w14:textId="77777777" w:rsidTr="001E7701">
        <w:tc>
          <w:tcPr>
            <w:tcW w:w="1870" w:type="dxa"/>
          </w:tcPr>
          <w:p w14:paraId="0DBDCB11" w14:textId="35A838EF" w:rsidR="00360A6D" w:rsidRDefault="00360A6D" w:rsidP="001E7701">
            <w:r>
              <w:t>Name</w:t>
            </w:r>
          </w:p>
        </w:tc>
        <w:tc>
          <w:tcPr>
            <w:tcW w:w="1870" w:type="dxa"/>
          </w:tcPr>
          <w:p w14:paraId="45240C10" w14:textId="261D2A3D" w:rsidR="00360A6D" w:rsidRDefault="005C5940" w:rsidP="001E7701">
            <w:r>
              <w:t>string</w:t>
            </w:r>
          </w:p>
        </w:tc>
        <w:tc>
          <w:tcPr>
            <w:tcW w:w="5610" w:type="dxa"/>
          </w:tcPr>
          <w:p w14:paraId="12EFA732" w14:textId="0F02BD2E" w:rsidR="00360A6D" w:rsidRDefault="005C5940" w:rsidP="001E7701">
            <w:r>
              <w:t>Text that identifies the character, location, or physical object</w:t>
            </w:r>
          </w:p>
        </w:tc>
      </w:tr>
      <w:tr w:rsidR="005C5940" w14:paraId="23C4A9C8" w14:textId="77777777" w:rsidTr="001E7701">
        <w:tc>
          <w:tcPr>
            <w:tcW w:w="1870" w:type="dxa"/>
          </w:tcPr>
          <w:p w14:paraId="09DCCB9B" w14:textId="7A0D7F18" w:rsidR="005C5940" w:rsidRDefault="005C5940" w:rsidP="001E7701">
            <w:r>
              <w:t>Scenes</w:t>
            </w:r>
          </w:p>
        </w:tc>
        <w:tc>
          <w:tcPr>
            <w:tcW w:w="1870" w:type="dxa"/>
          </w:tcPr>
          <w:p w14:paraId="767BB3AD" w14:textId="5818524A" w:rsidR="005C5940" w:rsidRDefault="005C5940" w:rsidP="001E7701">
            <w:r>
              <w:t>Scene [ ]</w:t>
            </w:r>
          </w:p>
        </w:tc>
        <w:tc>
          <w:tcPr>
            <w:tcW w:w="5610" w:type="dxa"/>
          </w:tcPr>
          <w:p w14:paraId="02A8E0CC" w14:textId="2C24C80A" w:rsidR="005C5940" w:rsidRDefault="005C5940" w:rsidP="001E7701">
            <w:r>
              <w:t>An array of scenes in which the NounObject appears.</w:t>
            </w:r>
          </w:p>
        </w:tc>
      </w:tr>
      <w:tr w:rsidR="00411D0B" w14:paraId="433A5450" w14:textId="77777777" w:rsidTr="001E7701">
        <w:tc>
          <w:tcPr>
            <w:tcW w:w="1870" w:type="dxa"/>
          </w:tcPr>
          <w:p w14:paraId="03498C4C" w14:textId="0D575DAB" w:rsidR="00411D0B" w:rsidRDefault="00411D0B" w:rsidP="001E7701">
            <w:r>
              <w:t>SceneCount</w:t>
            </w:r>
          </w:p>
        </w:tc>
        <w:tc>
          <w:tcPr>
            <w:tcW w:w="1870" w:type="dxa"/>
          </w:tcPr>
          <w:p w14:paraId="3797E287" w14:textId="4B4987B1" w:rsidR="00411D0B" w:rsidRDefault="00411D0B" w:rsidP="001E7701">
            <w:r>
              <w:t>Integer</w:t>
            </w:r>
          </w:p>
        </w:tc>
        <w:tc>
          <w:tcPr>
            <w:tcW w:w="5610" w:type="dxa"/>
          </w:tcPr>
          <w:p w14:paraId="58DA213F" w14:textId="69A8E186" w:rsidR="00411D0B" w:rsidRDefault="00411D0B" w:rsidP="001E7701">
            <w:r>
              <w:t>The number of scenes in which the instance appears.</w:t>
            </w:r>
          </w:p>
        </w:tc>
      </w:tr>
    </w:tbl>
    <w:p w14:paraId="54D4C128" w14:textId="77777777" w:rsidR="00360A6D" w:rsidRPr="00AE5D84" w:rsidRDefault="00360A6D" w:rsidP="00360A6D">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1870"/>
        <w:gridCol w:w="1870"/>
        <w:gridCol w:w="5610"/>
      </w:tblGrid>
      <w:tr w:rsidR="00360A6D" w:rsidRPr="00AE5D84" w14:paraId="2FEF8ECE" w14:textId="77777777" w:rsidTr="001E7701">
        <w:tc>
          <w:tcPr>
            <w:tcW w:w="1870" w:type="dxa"/>
          </w:tcPr>
          <w:p w14:paraId="0102FD18" w14:textId="77777777" w:rsidR="00360A6D" w:rsidRPr="00AE5D84" w:rsidRDefault="00360A6D" w:rsidP="001E7701">
            <w:pPr>
              <w:rPr>
                <w:b/>
                <w:bCs/>
                <w:sz w:val="22"/>
                <w:szCs w:val="22"/>
              </w:rPr>
            </w:pPr>
            <w:r w:rsidRPr="00AE5D84">
              <w:rPr>
                <w:b/>
                <w:bCs/>
                <w:sz w:val="22"/>
                <w:szCs w:val="22"/>
              </w:rPr>
              <w:t>Name</w:t>
            </w:r>
          </w:p>
        </w:tc>
        <w:tc>
          <w:tcPr>
            <w:tcW w:w="1870" w:type="dxa"/>
          </w:tcPr>
          <w:p w14:paraId="6AB421DC" w14:textId="77777777" w:rsidR="00360A6D" w:rsidRPr="00AE5D84" w:rsidRDefault="00360A6D" w:rsidP="001E7701">
            <w:pPr>
              <w:rPr>
                <w:b/>
                <w:bCs/>
                <w:sz w:val="22"/>
                <w:szCs w:val="22"/>
              </w:rPr>
            </w:pPr>
            <w:r w:rsidRPr="00AE5D84">
              <w:rPr>
                <w:b/>
                <w:bCs/>
                <w:sz w:val="22"/>
                <w:szCs w:val="22"/>
              </w:rPr>
              <w:t>Return Type</w:t>
            </w:r>
          </w:p>
        </w:tc>
        <w:tc>
          <w:tcPr>
            <w:tcW w:w="5610" w:type="dxa"/>
          </w:tcPr>
          <w:p w14:paraId="1B83F235" w14:textId="77777777" w:rsidR="00360A6D" w:rsidRPr="00AE5D84" w:rsidRDefault="00360A6D" w:rsidP="001E7701">
            <w:pPr>
              <w:rPr>
                <w:b/>
                <w:bCs/>
                <w:sz w:val="22"/>
                <w:szCs w:val="22"/>
              </w:rPr>
            </w:pPr>
            <w:r w:rsidRPr="00AE5D84">
              <w:rPr>
                <w:b/>
                <w:bCs/>
                <w:sz w:val="22"/>
                <w:szCs w:val="22"/>
              </w:rPr>
              <w:t>Description</w:t>
            </w:r>
          </w:p>
        </w:tc>
      </w:tr>
      <w:tr w:rsidR="00360A6D" w14:paraId="68D5E9BC" w14:textId="77777777" w:rsidTr="001E7701">
        <w:tc>
          <w:tcPr>
            <w:tcW w:w="1870" w:type="dxa"/>
          </w:tcPr>
          <w:p w14:paraId="14464D7B" w14:textId="32B7EA54" w:rsidR="00360A6D" w:rsidRDefault="00411D0B" w:rsidP="001E7701">
            <w:r>
              <w:t>AddScene</w:t>
            </w:r>
          </w:p>
        </w:tc>
        <w:tc>
          <w:tcPr>
            <w:tcW w:w="1870" w:type="dxa"/>
          </w:tcPr>
          <w:p w14:paraId="68171696" w14:textId="4DFBF150" w:rsidR="00360A6D" w:rsidRDefault="00411D0B" w:rsidP="001E7701">
            <w:r>
              <w:t>void</w:t>
            </w:r>
          </w:p>
        </w:tc>
        <w:tc>
          <w:tcPr>
            <w:tcW w:w="5610" w:type="dxa"/>
          </w:tcPr>
          <w:p w14:paraId="58CA6D74" w14:textId="2BFDE3D2" w:rsidR="00360A6D" w:rsidRDefault="00411D0B" w:rsidP="001E7701">
            <w:r>
              <w:t>Adds a scene to the instance’s scene collection</w:t>
            </w:r>
          </w:p>
        </w:tc>
      </w:tr>
      <w:tr w:rsidR="00360A6D" w14:paraId="1086F592" w14:textId="77777777" w:rsidTr="001E7701">
        <w:tc>
          <w:tcPr>
            <w:tcW w:w="1870" w:type="dxa"/>
          </w:tcPr>
          <w:p w14:paraId="7174AF08" w14:textId="4CDF9F6A" w:rsidR="00360A6D" w:rsidRDefault="00411D0B" w:rsidP="001E7701">
            <w:r>
              <w:t>RemoveScene</w:t>
            </w:r>
          </w:p>
        </w:tc>
        <w:tc>
          <w:tcPr>
            <w:tcW w:w="1870" w:type="dxa"/>
          </w:tcPr>
          <w:p w14:paraId="246BA8AA" w14:textId="6CDD71C1" w:rsidR="00360A6D" w:rsidRDefault="00411D0B" w:rsidP="001E7701">
            <w:r>
              <w:t>void</w:t>
            </w:r>
          </w:p>
        </w:tc>
        <w:tc>
          <w:tcPr>
            <w:tcW w:w="5610" w:type="dxa"/>
          </w:tcPr>
          <w:p w14:paraId="513244D1" w14:textId="624269CF" w:rsidR="00360A6D" w:rsidRDefault="00411D0B" w:rsidP="001E7701">
            <w:r>
              <w:t>Removes a scene from the instance’s scene collection</w:t>
            </w:r>
          </w:p>
        </w:tc>
      </w:tr>
    </w:tbl>
    <w:p w14:paraId="2E62EA4A" w14:textId="77777777" w:rsidR="00411D0B" w:rsidRDefault="00411D0B" w:rsidP="00411D0B">
      <w:pPr>
        <w:spacing w:before="240" w:after="0"/>
        <w:rPr>
          <w:b/>
          <w:bCs/>
        </w:rPr>
      </w:pPr>
      <w:r>
        <w:rPr>
          <w:b/>
          <w:bCs/>
        </w:rPr>
        <w:t>Invariants</w:t>
      </w:r>
    </w:p>
    <w:p w14:paraId="23C2F68C" w14:textId="74F9B573" w:rsidR="00411D0B" w:rsidRDefault="00411D0B" w:rsidP="00411D0B">
      <w:pPr>
        <w:pStyle w:val="ListParagraph"/>
        <w:numPr>
          <w:ilvl w:val="0"/>
          <w:numId w:val="1"/>
        </w:numPr>
        <w:spacing w:after="0"/>
      </w:pPr>
      <w:r>
        <w:t>Name is REQUIRED.</w:t>
      </w:r>
    </w:p>
    <w:p w14:paraId="6A65182F" w14:textId="5729B817" w:rsidR="00961CF2" w:rsidRDefault="00961CF2" w:rsidP="00411D0B">
      <w:pPr>
        <w:pStyle w:val="ListParagraph"/>
        <w:numPr>
          <w:ilvl w:val="0"/>
          <w:numId w:val="1"/>
        </w:numPr>
        <w:spacing w:after="0"/>
      </w:pPr>
      <w:r>
        <w:t>SceneCount &gt;= 0</w:t>
      </w:r>
    </w:p>
    <w:p w14:paraId="2487AE3E" w14:textId="77777777" w:rsidR="00360A6D" w:rsidRDefault="00360A6D" w:rsidP="00360A6D">
      <w:pPr>
        <w:spacing w:before="240" w:after="0"/>
      </w:pPr>
      <w:r>
        <w:rPr>
          <w:b/>
          <w:bCs/>
        </w:rPr>
        <w:t>Tests</w:t>
      </w:r>
    </w:p>
    <w:p w14:paraId="613B318F" w14:textId="2E18AEE8" w:rsidR="00961CF2" w:rsidRDefault="00961CF2" w:rsidP="00961CF2">
      <w:pPr>
        <w:pStyle w:val="ListParagraph"/>
        <w:numPr>
          <w:ilvl w:val="0"/>
          <w:numId w:val="1"/>
        </w:numPr>
        <w:spacing w:after="0"/>
      </w:pPr>
      <w:r>
        <w:t>WhenCreated</w:t>
      </w:r>
    </w:p>
    <w:p w14:paraId="66D30DE1" w14:textId="5753FA8B" w:rsidR="00961CF2" w:rsidRDefault="00961CF2" w:rsidP="00961CF2">
      <w:pPr>
        <w:pStyle w:val="ListParagraph"/>
        <w:numPr>
          <w:ilvl w:val="1"/>
          <w:numId w:val="1"/>
        </w:numPr>
        <w:spacing w:after="0"/>
      </w:pPr>
      <w:r>
        <w:t>Confirm Name is not empty</w:t>
      </w:r>
    </w:p>
    <w:p w14:paraId="0BD39E9E" w14:textId="7F109E29" w:rsidR="00961CF2" w:rsidRDefault="00961CF2" w:rsidP="00961CF2">
      <w:pPr>
        <w:pStyle w:val="ListParagraph"/>
        <w:numPr>
          <w:ilvl w:val="1"/>
          <w:numId w:val="1"/>
        </w:numPr>
        <w:spacing w:after="0"/>
      </w:pPr>
      <w:r>
        <w:t>Confirm Scenes is empty</w:t>
      </w:r>
    </w:p>
    <w:p w14:paraId="2FFEF4D1" w14:textId="50346E67" w:rsidR="00961CF2" w:rsidRDefault="00961CF2" w:rsidP="00961CF2">
      <w:pPr>
        <w:pStyle w:val="ListParagraph"/>
        <w:numPr>
          <w:ilvl w:val="1"/>
          <w:numId w:val="1"/>
        </w:numPr>
        <w:spacing w:after="0"/>
      </w:pPr>
      <w:r>
        <w:t>Confirm SceneCount = 0</w:t>
      </w:r>
    </w:p>
    <w:p w14:paraId="44AEE8B7" w14:textId="6701D834" w:rsidR="00961CF2" w:rsidRDefault="00961CF2" w:rsidP="00961CF2">
      <w:pPr>
        <w:pStyle w:val="ListParagraph"/>
        <w:numPr>
          <w:ilvl w:val="0"/>
          <w:numId w:val="1"/>
        </w:numPr>
        <w:spacing w:after="0"/>
      </w:pPr>
      <w:r>
        <w:t>WhenAddScene</w:t>
      </w:r>
    </w:p>
    <w:p w14:paraId="62F23788" w14:textId="3111952C" w:rsidR="00961CF2" w:rsidRDefault="00961CF2" w:rsidP="00961CF2">
      <w:pPr>
        <w:pStyle w:val="ListParagraph"/>
        <w:numPr>
          <w:ilvl w:val="1"/>
          <w:numId w:val="1"/>
        </w:numPr>
        <w:spacing w:after="0"/>
      </w:pPr>
      <w:r>
        <w:t>Confirm SceneCount increased by one</w:t>
      </w:r>
    </w:p>
    <w:p w14:paraId="7D959F91" w14:textId="4C5BC8F5" w:rsidR="00961CF2" w:rsidRDefault="00961CF2" w:rsidP="00961CF2">
      <w:pPr>
        <w:pStyle w:val="ListParagraph"/>
        <w:numPr>
          <w:ilvl w:val="1"/>
          <w:numId w:val="1"/>
        </w:numPr>
        <w:spacing w:after="0"/>
      </w:pPr>
      <w:r>
        <w:t>Confirm new Scene is in Scenes</w:t>
      </w:r>
    </w:p>
    <w:p w14:paraId="7B742FAE" w14:textId="77777777" w:rsidR="00961CF2" w:rsidRDefault="00961CF2" w:rsidP="00961CF2">
      <w:pPr>
        <w:pStyle w:val="ListParagraph"/>
        <w:numPr>
          <w:ilvl w:val="0"/>
          <w:numId w:val="1"/>
        </w:numPr>
        <w:spacing w:after="0"/>
      </w:pPr>
      <w:r>
        <w:t>WhenRemoveScene</w:t>
      </w:r>
    </w:p>
    <w:p w14:paraId="5E749085" w14:textId="08E1CE35" w:rsidR="00961CF2" w:rsidRDefault="00961CF2" w:rsidP="00961CF2">
      <w:pPr>
        <w:pStyle w:val="ListParagraph"/>
        <w:numPr>
          <w:ilvl w:val="1"/>
          <w:numId w:val="1"/>
        </w:numPr>
        <w:spacing w:after="0"/>
      </w:pPr>
      <w:r>
        <w:t>Confirm SceneCount decreases by one</w:t>
      </w:r>
    </w:p>
    <w:p w14:paraId="4F2305C7" w14:textId="2B764489" w:rsidR="00961CF2" w:rsidRDefault="00961CF2" w:rsidP="00961CF2">
      <w:pPr>
        <w:pStyle w:val="ListParagraph"/>
        <w:numPr>
          <w:ilvl w:val="1"/>
          <w:numId w:val="1"/>
        </w:numPr>
        <w:spacing w:after="0"/>
      </w:pPr>
      <w:r>
        <w:t>Confirm removed scene is not in Scenes</w:t>
      </w:r>
    </w:p>
    <w:p w14:paraId="71F14ABA" w14:textId="588674BB" w:rsidR="00961CF2" w:rsidRPr="00360A6D" w:rsidRDefault="00961CF2" w:rsidP="00961CF2">
      <w:pPr>
        <w:spacing w:after="0"/>
        <w:sectPr w:rsidR="00961CF2" w:rsidRPr="00360A6D">
          <w:headerReference w:type="default" r:id="rId7"/>
          <w:footerReference w:type="default" r:id="rId8"/>
          <w:pgSz w:w="12240" w:h="15840"/>
          <w:pgMar w:top="1440" w:right="1440" w:bottom="1440" w:left="1440" w:header="720" w:footer="720" w:gutter="0"/>
          <w:cols w:space="720"/>
          <w:docGrid w:linePitch="360"/>
        </w:sectPr>
      </w:pPr>
    </w:p>
    <w:p w14:paraId="79A02140" w14:textId="77777777" w:rsidR="001E16CD" w:rsidRDefault="001E16CD" w:rsidP="001E16CD">
      <w:pPr>
        <w:pStyle w:val="Heading1"/>
      </w:pPr>
      <w:r>
        <w:lastRenderedPageBreak/>
        <w:t>Manuscript</w:t>
      </w:r>
    </w:p>
    <w:p w14:paraId="71723907" w14:textId="77777777" w:rsidR="00DF4989" w:rsidRPr="00603D16" w:rsidRDefault="00DF4989" w:rsidP="00DF4989">
      <w:pPr>
        <w:spacing w:after="0"/>
        <w:rPr>
          <w:b/>
          <w:bCs/>
        </w:rPr>
      </w:pPr>
      <w:r w:rsidRPr="00603D16">
        <w:rPr>
          <w:b/>
          <w:bCs/>
        </w:rPr>
        <w:t>Ancestor</w:t>
      </w:r>
    </w:p>
    <w:p w14:paraId="4602AFC3" w14:textId="55AC9DED" w:rsidR="00DF4989" w:rsidRDefault="00DF4989" w:rsidP="00DF4989">
      <w:r>
        <w:t>NovelObject</w:t>
      </w:r>
    </w:p>
    <w:p w14:paraId="0F289D72" w14:textId="77777777" w:rsidR="001E16CD" w:rsidRPr="00AE5D84" w:rsidRDefault="001E16CD" w:rsidP="001E16CD">
      <w:pPr>
        <w:spacing w:after="0"/>
        <w:rPr>
          <w:b/>
          <w:bCs/>
        </w:rPr>
      </w:pPr>
      <w:r w:rsidRPr="00AE5D84">
        <w:rPr>
          <w:b/>
          <w:bCs/>
        </w:rPr>
        <w:t>Description</w:t>
      </w:r>
    </w:p>
    <w:p w14:paraId="242CE85F" w14:textId="2BE60ED8" w:rsidR="001E16CD" w:rsidRDefault="001E16CD" w:rsidP="001E16CD">
      <w:r>
        <w:t>The entire story the author is writing.</w:t>
      </w:r>
      <w:r w:rsidR="00B14B47">
        <w:t xml:space="preserve"> Responsible for managing novel contents (acts, chapters, scenes).</w:t>
      </w:r>
    </w:p>
    <w:p w14:paraId="69DB42B3" w14:textId="77777777" w:rsidR="001E16CD" w:rsidRPr="00AE5D84" w:rsidRDefault="001E16CD" w:rsidP="001E16CD">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1E16CD" w:rsidRPr="00AE5D84" w14:paraId="29CC1D04" w14:textId="77777777" w:rsidTr="0073223A">
        <w:tc>
          <w:tcPr>
            <w:tcW w:w="1870" w:type="dxa"/>
          </w:tcPr>
          <w:p w14:paraId="1B9AC417" w14:textId="77777777" w:rsidR="001E16CD" w:rsidRPr="00AE5D84" w:rsidRDefault="001E16CD" w:rsidP="0073223A">
            <w:pPr>
              <w:rPr>
                <w:b/>
                <w:bCs/>
                <w:sz w:val="22"/>
                <w:szCs w:val="22"/>
              </w:rPr>
            </w:pPr>
            <w:r w:rsidRPr="00AE5D84">
              <w:rPr>
                <w:b/>
                <w:bCs/>
                <w:sz w:val="22"/>
                <w:szCs w:val="22"/>
              </w:rPr>
              <w:t>Name</w:t>
            </w:r>
          </w:p>
        </w:tc>
        <w:tc>
          <w:tcPr>
            <w:tcW w:w="1870" w:type="dxa"/>
          </w:tcPr>
          <w:p w14:paraId="1B6171E3" w14:textId="77777777" w:rsidR="001E16CD" w:rsidRPr="00AE5D84" w:rsidRDefault="001E16CD" w:rsidP="0073223A">
            <w:pPr>
              <w:rPr>
                <w:b/>
                <w:bCs/>
                <w:sz w:val="22"/>
                <w:szCs w:val="22"/>
              </w:rPr>
            </w:pPr>
            <w:r w:rsidRPr="00AE5D84">
              <w:rPr>
                <w:b/>
                <w:bCs/>
                <w:sz w:val="22"/>
                <w:szCs w:val="22"/>
              </w:rPr>
              <w:t>Type</w:t>
            </w:r>
          </w:p>
        </w:tc>
        <w:tc>
          <w:tcPr>
            <w:tcW w:w="5610" w:type="dxa"/>
          </w:tcPr>
          <w:p w14:paraId="045AC88B" w14:textId="77777777" w:rsidR="001E16CD" w:rsidRPr="00AE5D84" w:rsidRDefault="001E16CD" w:rsidP="0073223A">
            <w:pPr>
              <w:rPr>
                <w:b/>
                <w:bCs/>
                <w:sz w:val="22"/>
                <w:szCs w:val="22"/>
              </w:rPr>
            </w:pPr>
            <w:r w:rsidRPr="00AE5D84">
              <w:rPr>
                <w:b/>
                <w:bCs/>
                <w:sz w:val="22"/>
                <w:szCs w:val="22"/>
              </w:rPr>
              <w:t>Description</w:t>
            </w:r>
          </w:p>
        </w:tc>
      </w:tr>
      <w:tr w:rsidR="001E16CD" w14:paraId="2DFFCFA1" w14:textId="77777777" w:rsidTr="0073223A">
        <w:tc>
          <w:tcPr>
            <w:tcW w:w="1870" w:type="dxa"/>
          </w:tcPr>
          <w:p w14:paraId="1681F5DA" w14:textId="32920003" w:rsidR="001E16CD" w:rsidRDefault="00B14B47" w:rsidP="0073223A">
            <w:r>
              <w:t>Acts</w:t>
            </w:r>
          </w:p>
        </w:tc>
        <w:tc>
          <w:tcPr>
            <w:tcW w:w="1870" w:type="dxa"/>
          </w:tcPr>
          <w:p w14:paraId="12C1660B" w14:textId="06BA66E1" w:rsidR="001E16CD" w:rsidRDefault="00B14B47" w:rsidP="0073223A">
            <w:r>
              <w:t>Act[ ]</w:t>
            </w:r>
          </w:p>
        </w:tc>
        <w:tc>
          <w:tcPr>
            <w:tcW w:w="5610" w:type="dxa"/>
          </w:tcPr>
          <w:p w14:paraId="2074702A" w14:textId="6CEE9F0A" w:rsidR="001E16CD" w:rsidRDefault="00B14B47" w:rsidP="0073223A">
            <w:r>
              <w:t>Array of acts</w:t>
            </w:r>
          </w:p>
        </w:tc>
      </w:tr>
      <w:tr w:rsidR="00B14B47" w14:paraId="4F310FCF" w14:textId="77777777" w:rsidTr="0073223A">
        <w:tc>
          <w:tcPr>
            <w:tcW w:w="1870" w:type="dxa"/>
          </w:tcPr>
          <w:p w14:paraId="29350CB2" w14:textId="00388ED8" w:rsidR="00B14B47" w:rsidRDefault="00B14B47" w:rsidP="0073223A">
            <w:r>
              <w:t>Chapters</w:t>
            </w:r>
          </w:p>
        </w:tc>
        <w:tc>
          <w:tcPr>
            <w:tcW w:w="1870" w:type="dxa"/>
          </w:tcPr>
          <w:p w14:paraId="7334D9E2" w14:textId="7952B183" w:rsidR="00B14B47" w:rsidRDefault="00E82D6E" w:rsidP="0073223A">
            <w:r>
              <w:t>Chapter[ ]</w:t>
            </w:r>
          </w:p>
        </w:tc>
        <w:tc>
          <w:tcPr>
            <w:tcW w:w="5610" w:type="dxa"/>
          </w:tcPr>
          <w:p w14:paraId="4D97AF68" w14:textId="7CD58B1C" w:rsidR="00B14B47" w:rsidRDefault="00E82D6E" w:rsidP="0073223A">
            <w:r>
              <w:t>Array of chapters</w:t>
            </w:r>
          </w:p>
        </w:tc>
      </w:tr>
      <w:tr w:rsidR="00E82D6E" w14:paraId="44AB0D2F" w14:textId="77777777" w:rsidTr="0073223A">
        <w:tc>
          <w:tcPr>
            <w:tcW w:w="1870" w:type="dxa"/>
          </w:tcPr>
          <w:p w14:paraId="685270D5" w14:textId="194070C7" w:rsidR="00E82D6E" w:rsidRDefault="00E82D6E" w:rsidP="0073223A">
            <w:r>
              <w:t>Scenes</w:t>
            </w:r>
          </w:p>
        </w:tc>
        <w:tc>
          <w:tcPr>
            <w:tcW w:w="1870" w:type="dxa"/>
          </w:tcPr>
          <w:p w14:paraId="3DBF8CF8" w14:textId="36DE3322" w:rsidR="00E82D6E" w:rsidRDefault="00E82D6E" w:rsidP="0073223A">
            <w:r>
              <w:t>Scene[ ]</w:t>
            </w:r>
          </w:p>
        </w:tc>
        <w:tc>
          <w:tcPr>
            <w:tcW w:w="5610" w:type="dxa"/>
          </w:tcPr>
          <w:p w14:paraId="788FEE04" w14:textId="6409F7A1" w:rsidR="00E82D6E" w:rsidRDefault="00E82D6E" w:rsidP="0073223A">
            <w:r>
              <w:t>Array of scenes</w:t>
            </w:r>
          </w:p>
        </w:tc>
      </w:tr>
      <w:tr w:rsidR="00E82D6E" w14:paraId="4D8C17C0" w14:textId="77777777" w:rsidTr="0073223A">
        <w:tc>
          <w:tcPr>
            <w:tcW w:w="1870" w:type="dxa"/>
          </w:tcPr>
          <w:p w14:paraId="7FE56423" w14:textId="7C242C81" w:rsidR="00E82D6E" w:rsidRDefault="00E82D6E" w:rsidP="0073223A">
            <w:r>
              <w:t>ActCount</w:t>
            </w:r>
          </w:p>
        </w:tc>
        <w:tc>
          <w:tcPr>
            <w:tcW w:w="1870" w:type="dxa"/>
          </w:tcPr>
          <w:p w14:paraId="1E3F86EE" w14:textId="7E017EAD" w:rsidR="00E82D6E" w:rsidRDefault="00E82D6E" w:rsidP="0073223A">
            <w:r>
              <w:t>Integer</w:t>
            </w:r>
          </w:p>
        </w:tc>
        <w:tc>
          <w:tcPr>
            <w:tcW w:w="5610" w:type="dxa"/>
          </w:tcPr>
          <w:p w14:paraId="062827D0" w14:textId="184EDAE9" w:rsidR="00E82D6E" w:rsidRDefault="00E82D6E" w:rsidP="0073223A">
            <w:r>
              <w:t>Number of acts contained in the manuscript</w:t>
            </w:r>
          </w:p>
        </w:tc>
      </w:tr>
      <w:tr w:rsidR="00E82D6E" w14:paraId="6794B430" w14:textId="77777777" w:rsidTr="0073223A">
        <w:tc>
          <w:tcPr>
            <w:tcW w:w="1870" w:type="dxa"/>
          </w:tcPr>
          <w:p w14:paraId="6120BE9A" w14:textId="0710D675" w:rsidR="00E82D6E" w:rsidRDefault="00E82D6E" w:rsidP="0073223A">
            <w:r>
              <w:t>ChapterCount</w:t>
            </w:r>
          </w:p>
        </w:tc>
        <w:tc>
          <w:tcPr>
            <w:tcW w:w="1870" w:type="dxa"/>
          </w:tcPr>
          <w:p w14:paraId="403D1248" w14:textId="382CCA97" w:rsidR="00E82D6E" w:rsidRDefault="00E82D6E" w:rsidP="0073223A">
            <w:r>
              <w:t>Integer</w:t>
            </w:r>
          </w:p>
        </w:tc>
        <w:tc>
          <w:tcPr>
            <w:tcW w:w="5610" w:type="dxa"/>
          </w:tcPr>
          <w:p w14:paraId="01F3230F" w14:textId="23DA58E2" w:rsidR="00E82D6E" w:rsidRDefault="00E82D6E" w:rsidP="0073223A">
            <w:r>
              <w:t>Number of chapters contained in the manuscript</w:t>
            </w:r>
          </w:p>
        </w:tc>
      </w:tr>
      <w:tr w:rsidR="00E82D6E" w14:paraId="7A794C65" w14:textId="77777777" w:rsidTr="0073223A">
        <w:tc>
          <w:tcPr>
            <w:tcW w:w="1870" w:type="dxa"/>
          </w:tcPr>
          <w:p w14:paraId="056986AA" w14:textId="18FB327A" w:rsidR="00E82D6E" w:rsidRDefault="00E82D6E" w:rsidP="0073223A">
            <w:r>
              <w:t>SceneCount</w:t>
            </w:r>
          </w:p>
        </w:tc>
        <w:tc>
          <w:tcPr>
            <w:tcW w:w="1870" w:type="dxa"/>
          </w:tcPr>
          <w:p w14:paraId="3C5FE7F9" w14:textId="01C86C62" w:rsidR="00E82D6E" w:rsidRDefault="00E82D6E" w:rsidP="0073223A">
            <w:r>
              <w:t>Integer</w:t>
            </w:r>
          </w:p>
        </w:tc>
        <w:tc>
          <w:tcPr>
            <w:tcW w:w="5610" w:type="dxa"/>
          </w:tcPr>
          <w:p w14:paraId="4653087C" w14:textId="5FC2E1A4" w:rsidR="00E82D6E" w:rsidRDefault="00E82D6E" w:rsidP="0073223A">
            <w:r>
              <w:t>Number of scenes contained in the manuscript</w:t>
            </w:r>
          </w:p>
        </w:tc>
      </w:tr>
    </w:tbl>
    <w:p w14:paraId="49CD1B32" w14:textId="77777777" w:rsidR="001E16CD" w:rsidRPr="00AE5D84" w:rsidRDefault="001E16CD" w:rsidP="001E16CD">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786"/>
        <w:gridCol w:w="1698"/>
        <w:gridCol w:w="4866"/>
      </w:tblGrid>
      <w:tr w:rsidR="001E16CD" w:rsidRPr="00AE5D84" w14:paraId="5E878521" w14:textId="77777777" w:rsidTr="00E82D6E">
        <w:tc>
          <w:tcPr>
            <w:tcW w:w="2786" w:type="dxa"/>
          </w:tcPr>
          <w:p w14:paraId="5C99207C" w14:textId="77777777" w:rsidR="001E16CD" w:rsidRPr="00AE5D84" w:rsidRDefault="001E16CD" w:rsidP="0073223A">
            <w:pPr>
              <w:rPr>
                <w:b/>
                <w:bCs/>
                <w:sz w:val="22"/>
                <w:szCs w:val="22"/>
              </w:rPr>
            </w:pPr>
            <w:r w:rsidRPr="00AE5D84">
              <w:rPr>
                <w:b/>
                <w:bCs/>
                <w:sz w:val="22"/>
                <w:szCs w:val="22"/>
              </w:rPr>
              <w:t>Name</w:t>
            </w:r>
          </w:p>
        </w:tc>
        <w:tc>
          <w:tcPr>
            <w:tcW w:w="1698" w:type="dxa"/>
          </w:tcPr>
          <w:p w14:paraId="79800E49" w14:textId="77777777" w:rsidR="001E16CD" w:rsidRPr="00AE5D84" w:rsidRDefault="001E16CD" w:rsidP="0073223A">
            <w:pPr>
              <w:rPr>
                <w:b/>
                <w:bCs/>
                <w:sz w:val="22"/>
                <w:szCs w:val="22"/>
              </w:rPr>
            </w:pPr>
            <w:r w:rsidRPr="00AE5D84">
              <w:rPr>
                <w:b/>
                <w:bCs/>
                <w:sz w:val="22"/>
                <w:szCs w:val="22"/>
              </w:rPr>
              <w:t>Return Type</w:t>
            </w:r>
          </w:p>
        </w:tc>
        <w:tc>
          <w:tcPr>
            <w:tcW w:w="4866" w:type="dxa"/>
          </w:tcPr>
          <w:p w14:paraId="40B0ED2C" w14:textId="77777777" w:rsidR="001E16CD" w:rsidRPr="00AE5D84" w:rsidRDefault="001E16CD" w:rsidP="0073223A">
            <w:pPr>
              <w:rPr>
                <w:b/>
                <w:bCs/>
                <w:sz w:val="22"/>
                <w:szCs w:val="22"/>
              </w:rPr>
            </w:pPr>
            <w:r w:rsidRPr="00AE5D84">
              <w:rPr>
                <w:b/>
                <w:bCs/>
                <w:sz w:val="22"/>
                <w:szCs w:val="22"/>
              </w:rPr>
              <w:t>Description</w:t>
            </w:r>
          </w:p>
        </w:tc>
      </w:tr>
      <w:tr w:rsidR="00E82D6E" w14:paraId="690A012C" w14:textId="77777777" w:rsidTr="00E82D6E">
        <w:tc>
          <w:tcPr>
            <w:tcW w:w="2786" w:type="dxa"/>
          </w:tcPr>
          <w:p w14:paraId="78A0823E" w14:textId="77777777" w:rsidR="00E82D6E" w:rsidRDefault="00E82D6E" w:rsidP="0073223A">
            <w:r>
              <w:t>AddAct</w:t>
            </w:r>
          </w:p>
        </w:tc>
        <w:tc>
          <w:tcPr>
            <w:tcW w:w="1698" w:type="dxa"/>
          </w:tcPr>
          <w:p w14:paraId="40B17837" w14:textId="77777777" w:rsidR="00E82D6E" w:rsidRDefault="00E82D6E" w:rsidP="0073223A"/>
        </w:tc>
        <w:tc>
          <w:tcPr>
            <w:tcW w:w="4866" w:type="dxa"/>
          </w:tcPr>
          <w:p w14:paraId="735D9AD6" w14:textId="35F6727B" w:rsidR="00E82D6E" w:rsidRDefault="00F825D2" w:rsidP="0073223A">
            <w:r>
              <w:t>Adds an act to the manuscript and updates the manuscript’s word count</w:t>
            </w:r>
          </w:p>
        </w:tc>
      </w:tr>
      <w:tr w:rsidR="00E82D6E" w14:paraId="21B16519" w14:textId="77777777" w:rsidTr="00E82D6E">
        <w:tc>
          <w:tcPr>
            <w:tcW w:w="2786" w:type="dxa"/>
          </w:tcPr>
          <w:p w14:paraId="3FDBD185" w14:textId="77777777" w:rsidR="00E82D6E" w:rsidRDefault="00E82D6E" w:rsidP="0073223A">
            <w:r>
              <w:t>RemoveAct</w:t>
            </w:r>
          </w:p>
        </w:tc>
        <w:tc>
          <w:tcPr>
            <w:tcW w:w="1698" w:type="dxa"/>
          </w:tcPr>
          <w:p w14:paraId="6F01C1AA" w14:textId="77777777" w:rsidR="00E82D6E" w:rsidRDefault="00E82D6E" w:rsidP="0073223A"/>
        </w:tc>
        <w:tc>
          <w:tcPr>
            <w:tcW w:w="4866" w:type="dxa"/>
          </w:tcPr>
          <w:p w14:paraId="316F9B9B" w14:textId="6A957EE3" w:rsidR="00E82D6E" w:rsidRDefault="00F825D2" w:rsidP="0073223A">
            <w:r>
              <w:t>Removes an act and updates the manuscript’s word count</w:t>
            </w:r>
          </w:p>
        </w:tc>
      </w:tr>
      <w:tr w:rsidR="00E82D6E" w14:paraId="35206A51" w14:textId="77777777" w:rsidTr="00E82D6E">
        <w:tc>
          <w:tcPr>
            <w:tcW w:w="2786" w:type="dxa"/>
          </w:tcPr>
          <w:p w14:paraId="2D80371E" w14:textId="456BDD9E" w:rsidR="00E82D6E" w:rsidRDefault="00E82D6E" w:rsidP="0073223A">
            <w:r>
              <w:t>AddChapter</w:t>
            </w:r>
          </w:p>
        </w:tc>
        <w:tc>
          <w:tcPr>
            <w:tcW w:w="1698" w:type="dxa"/>
          </w:tcPr>
          <w:p w14:paraId="2ACF34DE" w14:textId="77777777" w:rsidR="00E82D6E" w:rsidRDefault="00E82D6E" w:rsidP="0073223A"/>
        </w:tc>
        <w:tc>
          <w:tcPr>
            <w:tcW w:w="4866" w:type="dxa"/>
          </w:tcPr>
          <w:p w14:paraId="6A2C009D" w14:textId="76055E24" w:rsidR="00E82D6E" w:rsidRDefault="00F825D2" w:rsidP="0073223A">
            <w:r>
              <w:t>Adds a chapter to the end of an act and updates the act’s word count.</w:t>
            </w:r>
          </w:p>
        </w:tc>
      </w:tr>
      <w:tr w:rsidR="000978D6" w14:paraId="26D7866F" w14:textId="77777777" w:rsidTr="00E82D6E">
        <w:tc>
          <w:tcPr>
            <w:tcW w:w="2786" w:type="dxa"/>
          </w:tcPr>
          <w:p w14:paraId="0920045C" w14:textId="6241CF5A" w:rsidR="000978D6" w:rsidRDefault="000978D6" w:rsidP="0073223A">
            <w:r>
              <w:t>InsertChapter</w:t>
            </w:r>
          </w:p>
        </w:tc>
        <w:tc>
          <w:tcPr>
            <w:tcW w:w="1698" w:type="dxa"/>
          </w:tcPr>
          <w:p w14:paraId="2C53F459" w14:textId="77777777" w:rsidR="000978D6" w:rsidRDefault="000978D6" w:rsidP="0073223A"/>
        </w:tc>
        <w:tc>
          <w:tcPr>
            <w:tcW w:w="4866" w:type="dxa"/>
          </w:tcPr>
          <w:p w14:paraId="2BD1B347" w14:textId="0B34B358" w:rsidR="000978D6" w:rsidRDefault="00F825D2" w:rsidP="0073223A">
            <w:r>
              <w:t>Inserts a chapter in the middle of an act and updates the act’s word count.</w:t>
            </w:r>
          </w:p>
        </w:tc>
      </w:tr>
      <w:tr w:rsidR="00E82D6E" w14:paraId="55E78611" w14:textId="77777777" w:rsidTr="00E82D6E">
        <w:tc>
          <w:tcPr>
            <w:tcW w:w="2786" w:type="dxa"/>
          </w:tcPr>
          <w:p w14:paraId="379B72C1" w14:textId="2DEFACE1" w:rsidR="00E82D6E" w:rsidRDefault="00E82D6E" w:rsidP="0073223A">
            <w:r>
              <w:t>RemoveChapter</w:t>
            </w:r>
          </w:p>
        </w:tc>
        <w:tc>
          <w:tcPr>
            <w:tcW w:w="1698" w:type="dxa"/>
          </w:tcPr>
          <w:p w14:paraId="618E1AF8" w14:textId="77777777" w:rsidR="00E82D6E" w:rsidRDefault="00E82D6E" w:rsidP="0073223A"/>
        </w:tc>
        <w:tc>
          <w:tcPr>
            <w:tcW w:w="4866" w:type="dxa"/>
          </w:tcPr>
          <w:p w14:paraId="23AD9987" w14:textId="06E6F734" w:rsidR="00E82D6E" w:rsidRDefault="00F825D2" w:rsidP="0073223A">
            <w:r>
              <w:t>Removes a chapter from an act and updates the act’s word count.</w:t>
            </w:r>
          </w:p>
        </w:tc>
      </w:tr>
      <w:tr w:rsidR="00E82D6E" w14:paraId="74BDCBD3" w14:textId="77777777" w:rsidTr="00E82D6E">
        <w:tc>
          <w:tcPr>
            <w:tcW w:w="2786" w:type="dxa"/>
          </w:tcPr>
          <w:p w14:paraId="2E0F1298" w14:textId="46671A84" w:rsidR="00E82D6E" w:rsidRDefault="00E82D6E" w:rsidP="0073223A">
            <w:r>
              <w:t>AddScene</w:t>
            </w:r>
          </w:p>
        </w:tc>
        <w:tc>
          <w:tcPr>
            <w:tcW w:w="1698" w:type="dxa"/>
          </w:tcPr>
          <w:p w14:paraId="13491196" w14:textId="77777777" w:rsidR="00E82D6E" w:rsidRDefault="00E82D6E" w:rsidP="0073223A"/>
        </w:tc>
        <w:tc>
          <w:tcPr>
            <w:tcW w:w="4866" w:type="dxa"/>
          </w:tcPr>
          <w:p w14:paraId="75345C17" w14:textId="77777777" w:rsidR="00E82D6E" w:rsidRDefault="00E82D6E" w:rsidP="0073223A"/>
        </w:tc>
      </w:tr>
      <w:tr w:rsidR="000978D6" w14:paraId="5A73A5BE" w14:textId="77777777" w:rsidTr="00E82D6E">
        <w:tc>
          <w:tcPr>
            <w:tcW w:w="2786" w:type="dxa"/>
          </w:tcPr>
          <w:p w14:paraId="5924EC08" w14:textId="45040033" w:rsidR="000978D6" w:rsidRDefault="000978D6" w:rsidP="0073223A">
            <w:r>
              <w:t>InsertScene</w:t>
            </w:r>
          </w:p>
        </w:tc>
        <w:tc>
          <w:tcPr>
            <w:tcW w:w="1698" w:type="dxa"/>
          </w:tcPr>
          <w:p w14:paraId="787FCFB6" w14:textId="77777777" w:rsidR="000978D6" w:rsidRDefault="000978D6" w:rsidP="0073223A"/>
        </w:tc>
        <w:tc>
          <w:tcPr>
            <w:tcW w:w="4866" w:type="dxa"/>
          </w:tcPr>
          <w:p w14:paraId="5A506D08" w14:textId="77777777" w:rsidR="000978D6" w:rsidRDefault="000978D6" w:rsidP="0073223A"/>
        </w:tc>
      </w:tr>
      <w:tr w:rsidR="00E82D6E" w14:paraId="4DC2F24A" w14:textId="77777777" w:rsidTr="00E82D6E">
        <w:tc>
          <w:tcPr>
            <w:tcW w:w="2786" w:type="dxa"/>
          </w:tcPr>
          <w:p w14:paraId="30414607" w14:textId="22E4F0A8" w:rsidR="00E82D6E" w:rsidRDefault="00E82D6E" w:rsidP="0073223A">
            <w:r>
              <w:t>RemoveScene</w:t>
            </w:r>
          </w:p>
        </w:tc>
        <w:tc>
          <w:tcPr>
            <w:tcW w:w="1698" w:type="dxa"/>
          </w:tcPr>
          <w:p w14:paraId="5328556E" w14:textId="77777777" w:rsidR="00E82D6E" w:rsidRDefault="00E82D6E" w:rsidP="0073223A"/>
        </w:tc>
        <w:tc>
          <w:tcPr>
            <w:tcW w:w="4866" w:type="dxa"/>
          </w:tcPr>
          <w:p w14:paraId="4D624376" w14:textId="77777777" w:rsidR="00E82D6E" w:rsidRDefault="00E82D6E" w:rsidP="0073223A"/>
        </w:tc>
      </w:tr>
      <w:tr w:rsidR="001E16CD" w14:paraId="5331E27D" w14:textId="77777777" w:rsidTr="00E82D6E">
        <w:tc>
          <w:tcPr>
            <w:tcW w:w="2786" w:type="dxa"/>
          </w:tcPr>
          <w:p w14:paraId="5AD89174" w14:textId="17CD0058" w:rsidR="001E16CD" w:rsidRDefault="00D35087" w:rsidP="0073223A">
            <w:r>
              <w:t>UpdateWordCount</w:t>
            </w:r>
          </w:p>
        </w:tc>
        <w:tc>
          <w:tcPr>
            <w:tcW w:w="1698" w:type="dxa"/>
          </w:tcPr>
          <w:p w14:paraId="4150FB1D" w14:textId="77777777" w:rsidR="001E16CD" w:rsidRDefault="001E16CD" w:rsidP="0073223A"/>
        </w:tc>
        <w:tc>
          <w:tcPr>
            <w:tcW w:w="4866" w:type="dxa"/>
          </w:tcPr>
          <w:p w14:paraId="5ABE578F" w14:textId="77777777" w:rsidR="001E16CD" w:rsidRDefault="001E16CD" w:rsidP="0073223A"/>
        </w:tc>
      </w:tr>
      <w:tr w:rsidR="00E82D6E" w14:paraId="74366C9A" w14:textId="77777777" w:rsidTr="00E82D6E">
        <w:tc>
          <w:tcPr>
            <w:tcW w:w="2786" w:type="dxa"/>
          </w:tcPr>
          <w:p w14:paraId="5A8A60A9" w14:textId="1571761B" w:rsidR="00E82D6E" w:rsidRDefault="00E82D6E" w:rsidP="0073223A"/>
        </w:tc>
        <w:tc>
          <w:tcPr>
            <w:tcW w:w="1698" w:type="dxa"/>
          </w:tcPr>
          <w:p w14:paraId="09AB2789" w14:textId="77777777" w:rsidR="00E82D6E" w:rsidRDefault="00E82D6E" w:rsidP="0073223A"/>
        </w:tc>
        <w:tc>
          <w:tcPr>
            <w:tcW w:w="4866" w:type="dxa"/>
          </w:tcPr>
          <w:p w14:paraId="06187B14" w14:textId="77777777" w:rsidR="00E82D6E" w:rsidRDefault="00E82D6E" w:rsidP="0073223A"/>
        </w:tc>
      </w:tr>
    </w:tbl>
    <w:p w14:paraId="28E214E6" w14:textId="77777777" w:rsidR="00411D0B" w:rsidRDefault="00411D0B" w:rsidP="00411D0B">
      <w:pPr>
        <w:spacing w:before="240" w:after="0"/>
        <w:rPr>
          <w:b/>
          <w:bCs/>
        </w:rPr>
      </w:pPr>
      <w:r>
        <w:rPr>
          <w:b/>
          <w:bCs/>
        </w:rPr>
        <w:t>Invariants</w:t>
      </w:r>
    </w:p>
    <w:p w14:paraId="04488836" w14:textId="77777777" w:rsidR="00411D0B" w:rsidRDefault="00411D0B" w:rsidP="00411D0B">
      <w:pPr>
        <w:pStyle w:val="ListParagraph"/>
        <w:numPr>
          <w:ilvl w:val="0"/>
          <w:numId w:val="1"/>
        </w:numPr>
        <w:spacing w:after="0"/>
      </w:pPr>
      <w:r>
        <w:t>WordCount &gt;= 0.</w:t>
      </w:r>
    </w:p>
    <w:p w14:paraId="3BCAB193" w14:textId="77777777" w:rsidR="001E16CD" w:rsidRDefault="001E16CD" w:rsidP="001E16CD">
      <w:pPr>
        <w:spacing w:before="240" w:after="0"/>
      </w:pPr>
      <w:r>
        <w:rPr>
          <w:b/>
          <w:bCs/>
        </w:rPr>
        <w:t>Tests</w:t>
      </w:r>
    </w:p>
    <w:p w14:paraId="6A0B17E9" w14:textId="77777777" w:rsidR="001E16CD" w:rsidRDefault="001E16CD" w:rsidP="001E16CD">
      <w:pPr>
        <w:pStyle w:val="ListParagraph"/>
        <w:numPr>
          <w:ilvl w:val="0"/>
          <w:numId w:val="1"/>
        </w:numPr>
        <w:spacing w:after="0"/>
      </w:pPr>
      <w:r>
        <w:lastRenderedPageBreak/>
        <w:t>When Created</w:t>
      </w:r>
    </w:p>
    <w:p w14:paraId="129D9D86" w14:textId="77777777" w:rsidR="00DF4989" w:rsidRDefault="00DF4989" w:rsidP="00DF4989">
      <w:pPr>
        <w:pStyle w:val="ListParagraph"/>
        <w:numPr>
          <w:ilvl w:val="0"/>
          <w:numId w:val="1"/>
        </w:numPr>
        <w:spacing w:after="0"/>
      </w:pPr>
      <w:r>
        <w:t>WhenAddAct</w:t>
      </w:r>
    </w:p>
    <w:p w14:paraId="43B0E370" w14:textId="77777777" w:rsidR="00DF4989" w:rsidRDefault="00DF4989" w:rsidP="00DF4989">
      <w:pPr>
        <w:pStyle w:val="ListParagraph"/>
        <w:numPr>
          <w:ilvl w:val="0"/>
          <w:numId w:val="1"/>
        </w:numPr>
        <w:spacing w:after="0"/>
      </w:pPr>
      <w:r>
        <w:t>WhenAddChapter</w:t>
      </w:r>
    </w:p>
    <w:p w14:paraId="74121DA5" w14:textId="77777777" w:rsidR="00DF4989" w:rsidRDefault="00DF4989" w:rsidP="00DF4989">
      <w:pPr>
        <w:pStyle w:val="ListParagraph"/>
        <w:numPr>
          <w:ilvl w:val="0"/>
          <w:numId w:val="1"/>
        </w:numPr>
        <w:spacing w:after="0"/>
      </w:pPr>
      <w:r>
        <w:t>WhenAddScene</w:t>
      </w:r>
    </w:p>
    <w:p w14:paraId="76083A99" w14:textId="62E44BB5" w:rsidR="00DF4989" w:rsidRDefault="00DF4989" w:rsidP="00DF4989">
      <w:pPr>
        <w:pStyle w:val="ListParagraph"/>
        <w:numPr>
          <w:ilvl w:val="0"/>
          <w:numId w:val="1"/>
        </w:numPr>
        <w:spacing w:after="0"/>
      </w:pPr>
      <w:r>
        <w:t>WhenInsertAct</w:t>
      </w:r>
    </w:p>
    <w:p w14:paraId="34BD02EF" w14:textId="0D3CF0E5" w:rsidR="00DF4989" w:rsidRDefault="00DF4989" w:rsidP="00DF4989">
      <w:pPr>
        <w:pStyle w:val="ListParagraph"/>
        <w:numPr>
          <w:ilvl w:val="0"/>
          <w:numId w:val="1"/>
        </w:numPr>
        <w:spacing w:after="0"/>
      </w:pPr>
      <w:r>
        <w:t>WhenInsertChapter</w:t>
      </w:r>
    </w:p>
    <w:p w14:paraId="52264E55" w14:textId="67CFD64F" w:rsidR="00DF4989" w:rsidRDefault="00DF4989" w:rsidP="00DF4989">
      <w:pPr>
        <w:pStyle w:val="ListParagraph"/>
        <w:numPr>
          <w:ilvl w:val="0"/>
          <w:numId w:val="1"/>
        </w:numPr>
        <w:spacing w:after="0"/>
      </w:pPr>
      <w:r>
        <w:t>WhenInsertScene</w:t>
      </w:r>
    </w:p>
    <w:p w14:paraId="161D34C2" w14:textId="3CD359DF" w:rsidR="00DF4989" w:rsidRDefault="00DF4989" w:rsidP="00DF4989">
      <w:pPr>
        <w:pStyle w:val="ListParagraph"/>
        <w:numPr>
          <w:ilvl w:val="0"/>
          <w:numId w:val="1"/>
        </w:numPr>
        <w:spacing w:after="0"/>
      </w:pPr>
      <w:r>
        <w:t>WhenRemoveAct</w:t>
      </w:r>
    </w:p>
    <w:p w14:paraId="797DC6F2" w14:textId="097DE019" w:rsidR="00DF4989" w:rsidRDefault="00DF4989" w:rsidP="00DF4989">
      <w:pPr>
        <w:pStyle w:val="ListParagraph"/>
        <w:numPr>
          <w:ilvl w:val="0"/>
          <w:numId w:val="1"/>
        </w:numPr>
        <w:spacing w:after="0"/>
      </w:pPr>
      <w:r>
        <w:t>WhenRemoveChapter</w:t>
      </w:r>
    </w:p>
    <w:p w14:paraId="69463543" w14:textId="621D168D" w:rsidR="00DF4989" w:rsidRDefault="00DF4989" w:rsidP="00DF4989">
      <w:pPr>
        <w:pStyle w:val="ListParagraph"/>
        <w:numPr>
          <w:ilvl w:val="0"/>
          <w:numId w:val="1"/>
        </w:numPr>
        <w:spacing w:after="0"/>
      </w:pPr>
      <w:r>
        <w:t>WhenRemoveScene</w:t>
      </w:r>
    </w:p>
    <w:p w14:paraId="46A138BC" w14:textId="77777777" w:rsidR="001E16CD" w:rsidRPr="00AE5D84" w:rsidRDefault="001E16CD" w:rsidP="001E16CD"/>
    <w:p w14:paraId="320A5E23" w14:textId="1601F34C" w:rsidR="001E16CD" w:rsidRDefault="001E16CD" w:rsidP="001E16CD">
      <w:pPr>
        <w:pStyle w:val="Heading1"/>
      </w:pPr>
      <w:r>
        <w:lastRenderedPageBreak/>
        <w:t>Act</w:t>
      </w:r>
    </w:p>
    <w:p w14:paraId="3A64FD61" w14:textId="77777777" w:rsidR="008B6920" w:rsidRPr="00AE5D84" w:rsidRDefault="008B6920" w:rsidP="008B6920">
      <w:pPr>
        <w:spacing w:after="0"/>
        <w:rPr>
          <w:b/>
          <w:bCs/>
        </w:rPr>
      </w:pPr>
      <w:r w:rsidRPr="00AE5D84">
        <w:rPr>
          <w:b/>
          <w:bCs/>
        </w:rPr>
        <w:t>Description</w:t>
      </w:r>
    </w:p>
    <w:p w14:paraId="4F5952D2" w14:textId="77777777" w:rsidR="008B6920" w:rsidRDefault="008B6920" w:rsidP="008B6920"/>
    <w:p w14:paraId="24C56A49" w14:textId="77777777" w:rsidR="001E16CD" w:rsidRPr="00AE5D84" w:rsidRDefault="001E16CD" w:rsidP="001E16CD">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1E16CD" w:rsidRPr="00AE5D84" w14:paraId="5456B347" w14:textId="77777777" w:rsidTr="0073223A">
        <w:tc>
          <w:tcPr>
            <w:tcW w:w="1870" w:type="dxa"/>
          </w:tcPr>
          <w:p w14:paraId="448B3E46" w14:textId="77777777" w:rsidR="001E16CD" w:rsidRPr="00AE5D84" w:rsidRDefault="001E16CD" w:rsidP="0073223A">
            <w:pPr>
              <w:rPr>
                <w:b/>
                <w:bCs/>
                <w:sz w:val="22"/>
                <w:szCs w:val="22"/>
              </w:rPr>
            </w:pPr>
            <w:r w:rsidRPr="00AE5D84">
              <w:rPr>
                <w:b/>
                <w:bCs/>
                <w:sz w:val="22"/>
                <w:szCs w:val="22"/>
              </w:rPr>
              <w:t>Name</w:t>
            </w:r>
          </w:p>
        </w:tc>
        <w:tc>
          <w:tcPr>
            <w:tcW w:w="1870" w:type="dxa"/>
          </w:tcPr>
          <w:p w14:paraId="2CE0CF69" w14:textId="77777777" w:rsidR="001E16CD" w:rsidRPr="00AE5D84" w:rsidRDefault="001E16CD" w:rsidP="0073223A">
            <w:pPr>
              <w:rPr>
                <w:b/>
                <w:bCs/>
                <w:sz w:val="22"/>
                <w:szCs w:val="22"/>
              </w:rPr>
            </w:pPr>
            <w:r w:rsidRPr="00AE5D84">
              <w:rPr>
                <w:b/>
                <w:bCs/>
                <w:sz w:val="22"/>
                <w:szCs w:val="22"/>
              </w:rPr>
              <w:t>Type</w:t>
            </w:r>
          </w:p>
        </w:tc>
        <w:tc>
          <w:tcPr>
            <w:tcW w:w="5610" w:type="dxa"/>
          </w:tcPr>
          <w:p w14:paraId="4781A9AA" w14:textId="77777777" w:rsidR="001E16CD" w:rsidRPr="00AE5D84" w:rsidRDefault="001E16CD" w:rsidP="0073223A">
            <w:pPr>
              <w:rPr>
                <w:b/>
                <w:bCs/>
                <w:sz w:val="22"/>
                <w:szCs w:val="22"/>
              </w:rPr>
            </w:pPr>
            <w:r w:rsidRPr="00AE5D84">
              <w:rPr>
                <w:b/>
                <w:bCs/>
                <w:sz w:val="22"/>
                <w:szCs w:val="22"/>
              </w:rPr>
              <w:t>Description</w:t>
            </w:r>
          </w:p>
        </w:tc>
      </w:tr>
      <w:tr w:rsidR="001E16CD" w14:paraId="406AD769" w14:textId="77777777" w:rsidTr="0073223A">
        <w:tc>
          <w:tcPr>
            <w:tcW w:w="1870" w:type="dxa"/>
          </w:tcPr>
          <w:p w14:paraId="1D288070" w14:textId="1AF44184" w:rsidR="001E16CD" w:rsidRDefault="001E16CD" w:rsidP="0073223A">
            <w:r>
              <w:t>Chapters</w:t>
            </w:r>
          </w:p>
        </w:tc>
        <w:tc>
          <w:tcPr>
            <w:tcW w:w="1870" w:type="dxa"/>
          </w:tcPr>
          <w:p w14:paraId="35D413C4" w14:textId="02A9F7C8" w:rsidR="001E16CD" w:rsidRDefault="001E16CD" w:rsidP="0073223A">
            <w:r>
              <w:t xml:space="preserve">Chapter[ ] </w:t>
            </w:r>
          </w:p>
        </w:tc>
        <w:tc>
          <w:tcPr>
            <w:tcW w:w="5610" w:type="dxa"/>
          </w:tcPr>
          <w:p w14:paraId="24072032" w14:textId="7153B2C9" w:rsidR="001E16CD" w:rsidRDefault="001E16CD" w:rsidP="0073223A">
            <w:r>
              <w:t>Array of chapters contained in the act.</w:t>
            </w:r>
          </w:p>
        </w:tc>
      </w:tr>
      <w:tr w:rsidR="008B6920" w14:paraId="747646A1" w14:textId="77777777" w:rsidTr="0073223A">
        <w:tc>
          <w:tcPr>
            <w:tcW w:w="1870" w:type="dxa"/>
          </w:tcPr>
          <w:p w14:paraId="63FD47D0" w14:textId="5960AD02" w:rsidR="008B6920" w:rsidRDefault="008B6920" w:rsidP="0073223A">
            <w:r>
              <w:t>ChapterCount</w:t>
            </w:r>
          </w:p>
        </w:tc>
        <w:tc>
          <w:tcPr>
            <w:tcW w:w="1870" w:type="dxa"/>
          </w:tcPr>
          <w:p w14:paraId="06B8E7C8" w14:textId="68EADFC0" w:rsidR="008B6920" w:rsidRDefault="008B6920" w:rsidP="0073223A">
            <w:r>
              <w:t>Integer</w:t>
            </w:r>
          </w:p>
        </w:tc>
        <w:tc>
          <w:tcPr>
            <w:tcW w:w="5610" w:type="dxa"/>
          </w:tcPr>
          <w:p w14:paraId="7EA0A8BD" w14:textId="145105C5" w:rsidR="008B6920" w:rsidRDefault="008B6920" w:rsidP="0073223A">
            <w:r>
              <w:t>The number of chapters contained in the act.</w:t>
            </w:r>
          </w:p>
        </w:tc>
      </w:tr>
    </w:tbl>
    <w:p w14:paraId="5DD6A84A" w14:textId="77777777" w:rsidR="001E16CD" w:rsidRPr="00AE5D84" w:rsidRDefault="001E16CD" w:rsidP="001E16CD">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171"/>
        <w:gridCol w:w="1809"/>
        <w:gridCol w:w="5370"/>
      </w:tblGrid>
      <w:tr w:rsidR="001E16CD" w:rsidRPr="00AE5D84" w14:paraId="5A6E99A1" w14:textId="77777777" w:rsidTr="008B6920">
        <w:tc>
          <w:tcPr>
            <w:tcW w:w="2171" w:type="dxa"/>
          </w:tcPr>
          <w:p w14:paraId="0F031439" w14:textId="77777777" w:rsidR="001E16CD" w:rsidRPr="00AE5D84" w:rsidRDefault="001E16CD" w:rsidP="0073223A">
            <w:pPr>
              <w:rPr>
                <w:b/>
                <w:bCs/>
                <w:sz w:val="22"/>
                <w:szCs w:val="22"/>
              </w:rPr>
            </w:pPr>
            <w:r w:rsidRPr="00AE5D84">
              <w:rPr>
                <w:b/>
                <w:bCs/>
                <w:sz w:val="22"/>
                <w:szCs w:val="22"/>
              </w:rPr>
              <w:t>Name</w:t>
            </w:r>
          </w:p>
        </w:tc>
        <w:tc>
          <w:tcPr>
            <w:tcW w:w="1809" w:type="dxa"/>
          </w:tcPr>
          <w:p w14:paraId="042B936C" w14:textId="77777777" w:rsidR="001E16CD" w:rsidRPr="00AE5D84" w:rsidRDefault="001E16CD" w:rsidP="0073223A">
            <w:pPr>
              <w:rPr>
                <w:b/>
                <w:bCs/>
                <w:sz w:val="22"/>
                <w:szCs w:val="22"/>
              </w:rPr>
            </w:pPr>
            <w:r w:rsidRPr="00AE5D84">
              <w:rPr>
                <w:b/>
                <w:bCs/>
                <w:sz w:val="22"/>
                <w:szCs w:val="22"/>
              </w:rPr>
              <w:t>Return Type</w:t>
            </w:r>
          </w:p>
        </w:tc>
        <w:tc>
          <w:tcPr>
            <w:tcW w:w="5370" w:type="dxa"/>
          </w:tcPr>
          <w:p w14:paraId="16C33901" w14:textId="77777777" w:rsidR="001E16CD" w:rsidRPr="00AE5D84" w:rsidRDefault="001E16CD" w:rsidP="0073223A">
            <w:pPr>
              <w:rPr>
                <w:b/>
                <w:bCs/>
                <w:sz w:val="22"/>
                <w:szCs w:val="22"/>
              </w:rPr>
            </w:pPr>
            <w:r w:rsidRPr="00AE5D84">
              <w:rPr>
                <w:b/>
                <w:bCs/>
                <w:sz w:val="22"/>
                <w:szCs w:val="22"/>
              </w:rPr>
              <w:t>Description</w:t>
            </w:r>
          </w:p>
        </w:tc>
      </w:tr>
      <w:tr w:rsidR="001E16CD" w14:paraId="18E8925D" w14:textId="77777777" w:rsidTr="008B6920">
        <w:tc>
          <w:tcPr>
            <w:tcW w:w="2171" w:type="dxa"/>
          </w:tcPr>
          <w:p w14:paraId="60088D27" w14:textId="11790341" w:rsidR="001E16CD" w:rsidRDefault="001E16CD" w:rsidP="0073223A">
            <w:r>
              <w:t>AddChapter</w:t>
            </w:r>
          </w:p>
        </w:tc>
        <w:tc>
          <w:tcPr>
            <w:tcW w:w="1809" w:type="dxa"/>
          </w:tcPr>
          <w:p w14:paraId="431BFEF0" w14:textId="77777777" w:rsidR="001E16CD" w:rsidRDefault="001E16CD" w:rsidP="0073223A"/>
        </w:tc>
        <w:tc>
          <w:tcPr>
            <w:tcW w:w="5370" w:type="dxa"/>
          </w:tcPr>
          <w:p w14:paraId="24101B00" w14:textId="74987BFE" w:rsidR="001E16CD" w:rsidRDefault="001E16CD" w:rsidP="0073223A">
            <w:r>
              <w:t>Adds a chapter to the internal chapter list and updates its internal word count</w:t>
            </w:r>
          </w:p>
        </w:tc>
      </w:tr>
      <w:tr w:rsidR="001E16CD" w14:paraId="0A8AFEB0" w14:textId="77777777" w:rsidTr="008B6920">
        <w:tc>
          <w:tcPr>
            <w:tcW w:w="2171" w:type="dxa"/>
          </w:tcPr>
          <w:p w14:paraId="077C6D7F" w14:textId="2B8103F2" w:rsidR="001E16CD" w:rsidRDefault="001E16CD" w:rsidP="0073223A">
            <w:r>
              <w:t>InsertChapter</w:t>
            </w:r>
          </w:p>
        </w:tc>
        <w:tc>
          <w:tcPr>
            <w:tcW w:w="1809" w:type="dxa"/>
          </w:tcPr>
          <w:p w14:paraId="4B8166BF" w14:textId="77777777" w:rsidR="001E16CD" w:rsidRDefault="001E16CD" w:rsidP="0073223A"/>
        </w:tc>
        <w:tc>
          <w:tcPr>
            <w:tcW w:w="5370" w:type="dxa"/>
          </w:tcPr>
          <w:p w14:paraId="3E4F7D69" w14:textId="6BD823FD" w:rsidR="001E16CD" w:rsidRDefault="001E16CD" w:rsidP="0073223A">
            <w:r>
              <w:t>Inserts a chapter in the middle of the chapter list, updates its word count, and calls ReorderChapters</w:t>
            </w:r>
          </w:p>
        </w:tc>
      </w:tr>
      <w:tr w:rsidR="001E16CD" w14:paraId="7C184486" w14:textId="77777777" w:rsidTr="008B6920">
        <w:tc>
          <w:tcPr>
            <w:tcW w:w="2171" w:type="dxa"/>
          </w:tcPr>
          <w:p w14:paraId="2D43B894" w14:textId="001AAC45" w:rsidR="001E16CD" w:rsidRDefault="001E16CD" w:rsidP="0073223A">
            <w:r>
              <w:t>RemoveChapter</w:t>
            </w:r>
          </w:p>
        </w:tc>
        <w:tc>
          <w:tcPr>
            <w:tcW w:w="1809" w:type="dxa"/>
          </w:tcPr>
          <w:p w14:paraId="1A0CC17C" w14:textId="77777777" w:rsidR="001E16CD" w:rsidRDefault="001E16CD" w:rsidP="0073223A"/>
        </w:tc>
        <w:tc>
          <w:tcPr>
            <w:tcW w:w="5370" w:type="dxa"/>
          </w:tcPr>
          <w:p w14:paraId="766782F7" w14:textId="38DEBD90" w:rsidR="001E16CD" w:rsidRDefault="001E16CD" w:rsidP="0073223A">
            <w:r>
              <w:t>Removes a chapter from the internal chapter list</w:t>
            </w:r>
          </w:p>
        </w:tc>
      </w:tr>
      <w:tr w:rsidR="001E16CD" w14:paraId="2CD5F968" w14:textId="77777777" w:rsidTr="008B6920">
        <w:tc>
          <w:tcPr>
            <w:tcW w:w="2171" w:type="dxa"/>
          </w:tcPr>
          <w:p w14:paraId="70415589" w14:textId="10E02538" w:rsidR="001E16CD" w:rsidRDefault="001E16CD" w:rsidP="0073223A">
            <w:r>
              <w:t>ReorderChapters</w:t>
            </w:r>
          </w:p>
        </w:tc>
        <w:tc>
          <w:tcPr>
            <w:tcW w:w="1809" w:type="dxa"/>
          </w:tcPr>
          <w:p w14:paraId="157B5438" w14:textId="77777777" w:rsidR="001E16CD" w:rsidRDefault="001E16CD" w:rsidP="0073223A"/>
        </w:tc>
        <w:tc>
          <w:tcPr>
            <w:tcW w:w="5370" w:type="dxa"/>
          </w:tcPr>
          <w:p w14:paraId="375AAE1A" w14:textId="4D965ED2" w:rsidR="001E16CD" w:rsidRDefault="001E16CD" w:rsidP="0073223A">
            <w:r>
              <w:t>Updates the Order attributes for chapters based on their positions in the act’s chapter list.</w:t>
            </w:r>
          </w:p>
        </w:tc>
      </w:tr>
      <w:tr w:rsidR="001E16CD" w14:paraId="2D16FCB3" w14:textId="77777777" w:rsidTr="008B6920">
        <w:tc>
          <w:tcPr>
            <w:tcW w:w="2171" w:type="dxa"/>
          </w:tcPr>
          <w:p w14:paraId="45B8A6A0" w14:textId="6BEE896A" w:rsidR="001E16CD" w:rsidRDefault="001E16CD" w:rsidP="0073223A">
            <w:r>
              <w:t>UpdateWordCount</w:t>
            </w:r>
          </w:p>
        </w:tc>
        <w:tc>
          <w:tcPr>
            <w:tcW w:w="1809" w:type="dxa"/>
          </w:tcPr>
          <w:p w14:paraId="57DD220A" w14:textId="77777777" w:rsidR="001E16CD" w:rsidRDefault="001E16CD" w:rsidP="0073223A"/>
        </w:tc>
        <w:tc>
          <w:tcPr>
            <w:tcW w:w="5370" w:type="dxa"/>
          </w:tcPr>
          <w:p w14:paraId="596FB246" w14:textId="77F3B6F9" w:rsidR="001E16CD" w:rsidRDefault="001E16CD" w:rsidP="0073223A">
            <w:r>
              <w:t>Recalculates the act’s word count after adding, inserting, or removing a chapter. Must also be called after a chapter’s word count has been updated.</w:t>
            </w:r>
          </w:p>
        </w:tc>
      </w:tr>
    </w:tbl>
    <w:p w14:paraId="4FB51F9F" w14:textId="77777777" w:rsidR="008B6920" w:rsidRPr="00AE5D84" w:rsidRDefault="008B6920" w:rsidP="008B6920">
      <w:pPr>
        <w:spacing w:before="240" w:after="0"/>
        <w:rPr>
          <w:b/>
          <w:bCs/>
        </w:rPr>
      </w:pPr>
      <w:r>
        <w:rPr>
          <w:b/>
          <w:bCs/>
        </w:rPr>
        <w:t>Invariants</w:t>
      </w:r>
    </w:p>
    <w:p w14:paraId="728AF565" w14:textId="77777777" w:rsidR="008B6920" w:rsidRDefault="008B6920" w:rsidP="008B6920">
      <w:pPr>
        <w:pStyle w:val="ListParagraph"/>
        <w:numPr>
          <w:ilvl w:val="0"/>
          <w:numId w:val="1"/>
        </w:numPr>
      </w:pPr>
      <w:r>
        <w:t>ChapterCount &gt;= 0</w:t>
      </w:r>
    </w:p>
    <w:p w14:paraId="57F50D57" w14:textId="77777777" w:rsidR="008B6920" w:rsidRDefault="008B6920" w:rsidP="008B6920">
      <w:pPr>
        <w:pStyle w:val="ListParagraph"/>
        <w:numPr>
          <w:ilvl w:val="0"/>
          <w:numId w:val="1"/>
        </w:numPr>
      </w:pPr>
      <w:r>
        <w:t>WordCount IMPLIES sum(Chapter.WordCount)</w:t>
      </w:r>
    </w:p>
    <w:p w14:paraId="4A09C031" w14:textId="77777777" w:rsidR="001E16CD" w:rsidRDefault="001E16CD" w:rsidP="001E16CD">
      <w:pPr>
        <w:spacing w:before="240" w:after="0"/>
      </w:pPr>
      <w:r>
        <w:rPr>
          <w:b/>
          <w:bCs/>
        </w:rPr>
        <w:t>Tests</w:t>
      </w:r>
    </w:p>
    <w:p w14:paraId="731EE6D9" w14:textId="77777777" w:rsidR="001E16CD" w:rsidRDefault="001E16CD" w:rsidP="001E16CD">
      <w:pPr>
        <w:pStyle w:val="ListParagraph"/>
        <w:numPr>
          <w:ilvl w:val="0"/>
          <w:numId w:val="1"/>
        </w:numPr>
        <w:spacing w:after="0"/>
      </w:pPr>
      <w:r>
        <w:t>When Created</w:t>
      </w:r>
    </w:p>
    <w:p w14:paraId="2797F060" w14:textId="14CD1E49" w:rsidR="002E3914" w:rsidRDefault="002E3914" w:rsidP="001E16CD">
      <w:pPr>
        <w:pStyle w:val="ListParagraph"/>
        <w:numPr>
          <w:ilvl w:val="0"/>
          <w:numId w:val="1"/>
        </w:numPr>
        <w:spacing w:after="0"/>
      </w:pPr>
      <w:r>
        <w:t>WhenAddChapter</w:t>
      </w:r>
    </w:p>
    <w:p w14:paraId="1C55DFFE" w14:textId="151F2577" w:rsidR="002E3914" w:rsidRDefault="002E3914" w:rsidP="002E3914">
      <w:pPr>
        <w:pStyle w:val="ListParagraph"/>
        <w:numPr>
          <w:ilvl w:val="1"/>
          <w:numId w:val="1"/>
        </w:numPr>
        <w:spacing w:after="0"/>
      </w:pPr>
      <w:r>
        <w:t>Confirm IsDirty is True</w:t>
      </w:r>
    </w:p>
    <w:p w14:paraId="71F0BC1D" w14:textId="33B9B16C" w:rsidR="00DF4989" w:rsidRDefault="00DF4989" w:rsidP="002E3914">
      <w:pPr>
        <w:pStyle w:val="ListParagraph"/>
        <w:numPr>
          <w:ilvl w:val="1"/>
          <w:numId w:val="1"/>
        </w:numPr>
        <w:spacing w:after="0"/>
      </w:pPr>
      <w:r>
        <w:t>Confirm ChapterCount increases by one</w:t>
      </w:r>
    </w:p>
    <w:p w14:paraId="45BF0C16" w14:textId="40463FAF" w:rsidR="002E3914" w:rsidRDefault="002E3914" w:rsidP="002E3914">
      <w:pPr>
        <w:pStyle w:val="ListParagraph"/>
        <w:numPr>
          <w:ilvl w:val="0"/>
          <w:numId w:val="1"/>
        </w:numPr>
        <w:spacing w:after="0"/>
      </w:pPr>
      <w:r>
        <w:t>WhenInsertChapter</w:t>
      </w:r>
    </w:p>
    <w:p w14:paraId="4D3F7C10" w14:textId="77777777" w:rsidR="002E3914" w:rsidRDefault="002E3914" w:rsidP="002E3914">
      <w:pPr>
        <w:pStyle w:val="ListParagraph"/>
        <w:numPr>
          <w:ilvl w:val="1"/>
          <w:numId w:val="1"/>
        </w:numPr>
        <w:spacing w:after="0"/>
      </w:pPr>
      <w:r>
        <w:t>Confirm IsDirty is True</w:t>
      </w:r>
    </w:p>
    <w:p w14:paraId="04D00695" w14:textId="77777777" w:rsidR="00DF4989" w:rsidRDefault="00DF4989" w:rsidP="00DF4989">
      <w:pPr>
        <w:pStyle w:val="ListParagraph"/>
        <w:numPr>
          <w:ilvl w:val="1"/>
          <w:numId w:val="1"/>
        </w:numPr>
        <w:spacing w:after="0"/>
      </w:pPr>
      <w:r>
        <w:t>Confirm ChapterCount increases by one</w:t>
      </w:r>
    </w:p>
    <w:p w14:paraId="17874403" w14:textId="4576BD9C" w:rsidR="002E3914" w:rsidRDefault="002E3914" w:rsidP="002E3914">
      <w:pPr>
        <w:pStyle w:val="ListParagraph"/>
        <w:numPr>
          <w:ilvl w:val="0"/>
          <w:numId w:val="1"/>
        </w:numPr>
        <w:spacing w:after="0"/>
      </w:pPr>
      <w:r>
        <w:t>WhenRemoveChapter</w:t>
      </w:r>
    </w:p>
    <w:p w14:paraId="3B48E488" w14:textId="77777777" w:rsidR="002E3914" w:rsidRDefault="002E3914" w:rsidP="002E3914">
      <w:pPr>
        <w:pStyle w:val="ListParagraph"/>
        <w:numPr>
          <w:ilvl w:val="1"/>
          <w:numId w:val="1"/>
        </w:numPr>
        <w:spacing w:after="0"/>
      </w:pPr>
      <w:r>
        <w:t>Confirm IsDirty is True</w:t>
      </w:r>
    </w:p>
    <w:p w14:paraId="3B99324F" w14:textId="13AF96C9" w:rsidR="00DF4989" w:rsidRDefault="00DF4989" w:rsidP="00DF4989">
      <w:pPr>
        <w:pStyle w:val="ListParagraph"/>
        <w:numPr>
          <w:ilvl w:val="1"/>
          <w:numId w:val="1"/>
        </w:numPr>
        <w:spacing w:after="0"/>
      </w:pPr>
      <w:r>
        <w:lastRenderedPageBreak/>
        <w:t>Confirm ChapterCount decreases by one</w:t>
      </w:r>
    </w:p>
    <w:p w14:paraId="7754E455" w14:textId="64C3AD6E" w:rsidR="002E3914" w:rsidRDefault="002E3914" w:rsidP="002E3914">
      <w:pPr>
        <w:pStyle w:val="ListParagraph"/>
        <w:numPr>
          <w:ilvl w:val="0"/>
          <w:numId w:val="1"/>
        </w:numPr>
        <w:spacing w:after="0"/>
      </w:pPr>
      <w:r>
        <w:t>WhenReorderChapters</w:t>
      </w:r>
    </w:p>
    <w:p w14:paraId="0EC888D8" w14:textId="77777777" w:rsidR="002E3914" w:rsidRDefault="002E3914" w:rsidP="002E3914">
      <w:pPr>
        <w:pStyle w:val="ListParagraph"/>
        <w:numPr>
          <w:ilvl w:val="1"/>
          <w:numId w:val="1"/>
        </w:numPr>
        <w:spacing w:after="0"/>
      </w:pPr>
      <w:r>
        <w:t>Confirm IsDirty is True</w:t>
      </w:r>
    </w:p>
    <w:p w14:paraId="549D5382" w14:textId="376F6400" w:rsidR="00DF4989" w:rsidRDefault="00DF4989" w:rsidP="002E3914">
      <w:pPr>
        <w:pStyle w:val="ListParagraph"/>
        <w:numPr>
          <w:ilvl w:val="1"/>
          <w:numId w:val="1"/>
        </w:numPr>
        <w:spacing w:after="0"/>
      </w:pPr>
      <w:r>
        <w:t>Confirm Order in all Chapters are sequential</w:t>
      </w:r>
    </w:p>
    <w:p w14:paraId="41E14940" w14:textId="6BBC1088" w:rsidR="002E3914" w:rsidRDefault="002E3914" w:rsidP="002E3914">
      <w:pPr>
        <w:pStyle w:val="ListParagraph"/>
        <w:numPr>
          <w:ilvl w:val="0"/>
          <w:numId w:val="1"/>
        </w:numPr>
        <w:spacing w:after="0"/>
      </w:pPr>
      <w:r>
        <w:t>WhenUpdateWordCount</w:t>
      </w:r>
    </w:p>
    <w:p w14:paraId="7AC3F27D" w14:textId="77777777" w:rsidR="002E3914" w:rsidRDefault="002E3914" w:rsidP="002E3914">
      <w:pPr>
        <w:pStyle w:val="ListParagraph"/>
        <w:numPr>
          <w:ilvl w:val="1"/>
          <w:numId w:val="1"/>
        </w:numPr>
        <w:spacing w:after="0"/>
      </w:pPr>
      <w:r>
        <w:t>Confirm IsDirty is True</w:t>
      </w:r>
    </w:p>
    <w:p w14:paraId="3762B6C0" w14:textId="27714988" w:rsidR="00DF4989" w:rsidRDefault="00DF4989" w:rsidP="002E3914">
      <w:pPr>
        <w:pStyle w:val="ListParagraph"/>
        <w:numPr>
          <w:ilvl w:val="1"/>
          <w:numId w:val="1"/>
        </w:numPr>
        <w:spacing w:after="0"/>
      </w:pPr>
      <w:r>
        <w:t>Confirm WordCount Equals Sum of Chapter Word Counts</w:t>
      </w:r>
    </w:p>
    <w:p w14:paraId="038B04E0" w14:textId="77777777" w:rsidR="001E16CD" w:rsidRPr="00AE5D84" w:rsidRDefault="001E16CD" w:rsidP="001E16CD"/>
    <w:p w14:paraId="0746CA8A" w14:textId="04E9E8AA" w:rsidR="001E16CD" w:rsidRDefault="001E16CD" w:rsidP="001E16CD">
      <w:pPr>
        <w:pStyle w:val="Heading1"/>
      </w:pPr>
      <w:r>
        <w:lastRenderedPageBreak/>
        <w:t>Chapter</w:t>
      </w:r>
    </w:p>
    <w:p w14:paraId="41D4B659" w14:textId="77777777" w:rsidR="001E16CD" w:rsidRPr="00AE5D84" w:rsidRDefault="001E16CD" w:rsidP="001E16CD">
      <w:pPr>
        <w:spacing w:after="0"/>
        <w:rPr>
          <w:b/>
          <w:bCs/>
        </w:rPr>
      </w:pPr>
      <w:r w:rsidRPr="00AE5D84">
        <w:rPr>
          <w:b/>
          <w:bCs/>
        </w:rPr>
        <w:t>Description</w:t>
      </w:r>
    </w:p>
    <w:p w14:paraId="1864403D" w14:textId="45FBD732" w:rsidR="001E16CD" w:rsidRDefault="001E16CD" w:rsidP="001E16CD"/>
    <w:p w14:paraId="72601E37" w14:textId="77777777" w:rsidR="008B6920" w:rsidRPr="00AE5D84" w:rsidRDefault="008B6920" w:rsidP="008B6920">
      <w:pPr>
        <w:spacing w:after="0"/>
        <w:rPr>
          <w:b/>
          <w:bCs/>
        </w:rPr>
      </w:pPr>
      <w:r w:rsidRPr="00AE5D84">
        <w:rPr>
          <w:b/>
          <w:bCs/>
        </w:rPr>
        <w:t>Attributes</w:t>
      </w:r>
    </w:p>
    <w:tbl>
      <w:tblPr>
        <w:tblStyle w:val="TableGrid"/>
        <w:tblW w:w="0" w:type="auto"/>
        <w:tblLook w:val="04A0" w:firstRow="1" w:lastRow="0" w:firstColumn="1" w:lastColumn="0" w:noHBand="0" w:noVBand="1"/>
      </w:tblPr>
      <w:tblGrid>
        <w:gridCol w:w="1870"/>
        <w:gridCol w:w="1870"/>
        <w:gridCol w:w="5610"/>
      </w:tblGrid>
      <w:tr w:rsidR="008B6920" w:rsidRPr="00AE5D84" w14:paraId="6FB77F38" w14:textId="77777777" w:rsidTr="0073223A">
        <w:tc>
          <w:tcPr>
            <w:tcW w:w="1870" w:type="dxa"/>
          </w:tcPr>
          <w:p w14:paraId="6C741D23" w14:textId="77777777" w:rsidR="008B6920" w:rsidRPr="00AE5D84" w:rsidRDefault="008B6920" w:rsidP="0073223A">
            <w:pPr>
              <w:rPr>
                <w:b/>
                <w:bCs/>
                <w:sz w:val="22"/>
                <w:szCs w:val="22"/>
              </w:rPr>
            </w:pPr>
            <w:r w:rsidRPr="00AE5D84">
              <w:rPr>
                <w:b/>
                <w:bCs/>
                <w:sz w:val="22"/>
                <w:szCs w:val="22"/>
              </w:rPr>
              <w:t>Name</w:t>
            </w:r>
          </w:p>
        </w:tc>
        <w:tc>
          <w:tcPr>
            <w:tcW w:w="1870" w:type="dxa"/>
          </w:tcPr>
          <w:p w14:paraId="3D8EBCFA" w14:textId="77777777" w:rsidR="008B6920" w:rsidRPr="00AE5D84" w:rsidRDefault="008B6920" w:rsidP="0073223A">
            <w:pPr>
              <w:rPr>
                <w:b/>
                <w:bCs/>
                <w:sz w:val="22"/>
                <w:szCs w:val="22"/>
              </w:rPr>
            </w:pPr>
            <w:r w:rsidRPr="00AE5D84">
              <w:rPr>
                <w:b/>
                <w:bCs/>
                <w:sz w:val="22"/>
                <w:szCs w:val="22"/>
              </w:rPr>
              <w:t>Type</w:t>
            </w:r>
          </w:p>
        </w:tc>
        <w:tc>
          <w:tcPr>
            <w:tcW w:w="5610" w:type="dxa"/>
          </w:tcPr>
          <w:p w14:paraId="27F4A700" w14:textId="77777777" w:rsidR="008B6920" w:rsidRPr="00AE5D84" w:rsidRDefault="008B6920" w:rsidP="0073223A">
            <w:pPr>
              <w:rPr>
                <w:b/>
                <w:bCs/>
                <w:sz w:val="22"/>
                <w:szCs w:val="22"/>
              </w:rPr>
            </w:pPr>
            <w:r w:rsidRPr="00AE5D84">
              <w:rPr>
                <w:b/>
                <w:bCs/>
                <w:sz w:val="22"/>
                <w:szCs w:val="22"/>
              </w:rPr>
              <w:t>Description</w:t>
            </w:r>
          </w:p>
        </w:tc>
      </w:tr>
      <w:tr w:rsidR="008B6920" w14:paraId="57247450" w14:textId="77777777" w:rsidTr="0073223A">
        <w:tc>
          <w:tcPr>
            <w:tcW w:w="1870" w:type="dxa"/>
          </w:tcPr>
          <w:p w14:paraId="6D986779" w14:textId="5EA11BC0" w:rsidR="008B6920" w:rsidRDefault="008B6920" w:rsidP="0073223A">
            <w:r>
              <w:t>Scenes</w:t>
            </w:r>
          </w:p>
        </w:tc>
        <w:tc>
          <w:tcPr>
            <w:tcW w:w="1870" w:type="dxa"/>
          </w:tcPr>
          <w:p w14:paraId="0AC68EF6" w14:textId="09C22319" w:rsidR="008B6920" w:rsidRDefault="008B6920" w:rsidP="0073223A">
            <w:r>
              <w:t xml:space="preserve">Scene[ ] </w:t>
            </w:r>
          </w:p>
        </w:tc>
        <w:tc>
          <w:tcPr>
            <w:tcW w:w="5610" w:type="dxa"/>
          </w:tcPr>
          <w:p w14:paraId="7E672C89" w14:textId="11497808" w:rsidR="008B6920" w:rsidRDefault="008B6920" w:rsidP="0073223A">
            <w:r>
              <w:t>Array of Scenes contained in the chapter.</w:t>
            </w:r>
          </w:p>
        </w:tc>
      </w:tr>
      <w:tr w:rsidR="008B6920" w14:paraId="67260845" w14:textId="77777777" w:rsidTr="0073223A">
        <w:tc>
          <w:tcPr>
            <w:tcW w:w="1870" w:type="dxa"/>
          </w:tcPr>
          <w:p w14:paraId="2C8EF44F" w14:textId="6F31F4AF" w:rsidR="008B6920" w:rsidRDefault="008B6920" w:rsidP="0073223A">
            <w:r>
              <w:t>SceneCount</w:t>
            </w:r>
          </w:p>
        </w:tc>
        <w:tc>
          <w:tcPr>
            <w:tcW w:w="1870" w:type="dxa"/>
          </w:tcPr>
          <w:p w14:paraId="033F4CF9" w14:textId="77777777" w:rsidR="008B6920" w:rsidRDefault="008B6920" w:rsidP="0073223A">
            <w:r>
              <w:t>Integer</w:t>
            </w:r>
          </w:p>
        </w:tc>
        <w:tc>
          <w:tcPr>
            <w:tcW w:w="5610" w:type="dxa"/>
          </w:tcPr>
          <w:p w14:paraId="2E78B0DE" w14:textId="5828C08C" w:rsidR="008B6920" w:rsidRDefault="008B6920" w:rsidP="0073223A">
            <w:r>
              <w:t>The number of Scenes contained in the chapter.</w:t>
            </w:r>
          </w:p>
        </w:tc>
      </w:tr>
    </w:tbl>
    <w:p w14:paraId="391824D2" w14:textId="77777777" w:rsidR="008B6920" w:rsidRPr="00AE5D84" w:rsidRDefault="008B6920" w:rsidP="008B6920">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171"/>
        <w:gridCol w:w="1809"/>
        <w:gridCol w:w="5370"/>
      </w:tblGrid>
      <w:tr w:rsidR="008B6920" w:rsidRPr="00AE5D84" w14:paraId="5DEBBFC6" w14:textId="77777777" w:rsidTr="0073223A">
        <w:tc>
          <w:tcPr>
            <w:tcW w:w="2171" w:type="dxa"/>
          </w:tcPr>
          <w:p w14:paraId="6E495963" w14:textId="77777777" w:rsidR="008B6920" w:rsidRPr="00AE5D84" w:rsidRDefault="008B6920" w:rsidP="0073223A">
            <w:pPr>
              <w:rPr>
                <w:b/>
                <w:bCs/>
                <w:sz w:val="22"/>
                <w:szCs w:val="22"/>
              </w:rPr>
            </w:pPr>
            <w:r w:rsidRPr="00AE5D84">
              <w:rPr>
                <w:b/>
                <w:bCs/>
                <w:sz w:val="22"/>
                <w:szCs w:val="22"/>
              </w:rPr>
              <w:t>Name</w:t>
            </w:r>
          </w:p>
        </w:tc>
        <w:tc>
          <w:tcPr>
            <w:tcW w:w="1809" w:type="dxa"/>
          </w:tcPr>
          <w:p w14:paraId="0EF727A6" w14:textId="77777777" w:rsidR="008B6920" w:rsidRPr="00AE5D84" w:rsidRDefault="008B6920" w:rsidP="0073223A">
            <w:pPr>
              <w:rPr>
                <w:b/>
                <w:bCs/>
                <w:sz w:val="22"/>
                <w:szCs w:val="22"/>
              </w:rPr>
            </w:pPr>
            <w:r w:rsidRPr="00AE5D84">
              <w:rPr>
                <w:b/>
                <w:bCs/>
                <w:sz w:val="22"/>
                <w:szCs w:val="22"/>
              </w:rPr>
              <w:t>Return Type</w:t>
            </w:r>
          </w:p>
        </w:tc>
        <w:tc>
          <w:tcPr>
            <w:tcW w:w="5370" w:type="dxa"/>
          </w:tcPr>
          <w:p w14:paraId="3AB8C85F" w14:textId="77777777" w:rsidR="008B6920" w:rsidRPr="00AE5D84" w:rsidRDefault="008B6920" w:rsidP="0073223A">
            <w:pPr>
              <w:rPr>
                <w:b/>
                <w:bCs/>
                <w:sz w:val="22"/>
                <w:szCs w:val="22"/>
              </w:rPr>
            </w:pPr>
            <w:r w:rsidRPr="00AE5D84">
              <w:rPr>
                <w:b/>
                <w:bCs/>
                <w:sz w:val="22"/>
                <w:szCs w:val="22"/>
              </w:rPr>
              <w:t>Description</w:t>
            </w:r>
          </w:p>
        </w:tc>
      </w:tr>
      <w:tr w:rsidR="008B6920" w14:paraId="0D90E830" w14:textId="77777777" w:rsidTr="0073223A">
        <w:tc>
          <w:tcPr>
            <w:tcW w:w="2171" w:type="dxa"/>
          </w:tcPr>
          <w:p w14:paraId="3828F1E9" w14:textId="6EAEB956" w:rsidR="008B6920" w:rsidRDefault="008B6920" w:rsidP="0073223A">
            <w:r>
              <w:t>AddScene</w:t>
            </w:r>
          </w:p>
        </w:tc>
        <w:tc>
          <w:tcPr>
            <w:tcW w:w="1809" w:type="dxa"/>
          </w:tcPr>
          <w:p w14:paraId="15D54F77" w14:textId="77777777" w:rsidR="008B6920" w:rsidRDefault="008B6920" w:rsidP="0073223A"/>
        </w:tc>
        <w:tc>
          <w:tcPr>
            <w:tcW w:w="5370" w:type="dxa"/>
          </w:tcPr>
          <w:p w14:paraId="33563736" w14:textId="4AC75B67" w:rsidR="008B6920" w:rsidRDefault="008B6920" w:rsidP="0073223A">
            <w:r>
              <w:t>Adds a Scene to the internal Scene list and updates its internal word count</w:t>
            </w:r>
          </w:p>
        </w:tc>
      </w:tr>
      <w:tr w:rsidR="008B6920" w14:paraId="4A18792F" w14:textId="77777777" w:rsidTr="0073223A">
        <w:tc>
          <w:tcPr>
            <w:tcW w:w="2171" w:type="dxa"/>
          </w:tcPr>
          <w:p w14:paraId="0B283D8D" w14:textId="72C8B80C" w:rsidR="008B6920" w:rsidRDefault="008B6920" w:rsidP="0073223A">
            <w:r>
              <w:t>InsertScene</w:t>
            </w:r>
          </w:p>
        </w:tc>
        <w:tc>
          <w:tcPr>
            <w:tcW w:w="1809" w:type="dxa"/>
          </w:tcPr>
          <w:p w14:paraId="21CE01F9" w14:textId="77777777" w:rsidR="008B6920" w:rsidRDefault="008B6920" w:rsidP="0073223A"/>
        </w:tc>
        <w:tc>
          <w:tcPr>
            <w:tcW w:w="5370" w:type="dxa"/>
          </w:tcPr>
          <w:p w14:paraId="772E6653" w14:textId="574276D9" w:rsidR="008B6920" w:rsidRDefault="008B6920" w:rsidP="0073223A">
            <w:r>
              <w:t>Inserts a Scene in the middle of the Scene list, updates its word count, and calls ReorderScenes</w:t>
            </w:r>
          </w:p>
        </w:tc>
      </w:tr>
      <w:tr w:rsidR="008B6920" w14:paraId="3748A803" w14:textId="77777777" w:rsidTr="0073223A">
        <w:tc>
          <w:tcPr>
            <w:tcW w:w="2171" w:type="dxa"/>
          </w:tcPr>
          <w:p w14:paraId="27EDE3CE" w14:textId="5697507F" w:rsidR="008B6920" w:rsidRDefault="008B6920" w:rsidP="0073223A">
            <w:r>
              <w:t>RemoveScene</w:t>
            </w:r>
          </w:p>
        </w:tc>
        <w:tc>
          <w:tcPr>
            <w:tcW w:w="1809" w:type="dxa"/>
          </w:tcPr>
          <w:p w14:paraId="6C49269B" w14:textId="77777777" w:rsidR="008B6920" w:rsidRDefault="008B6920" w:rsidP="0073223A"/>
        </w:tc>
        <w:tc>
          <w:tcPr>
            <w:tcW w:w="5370" w:type="dxa"/>
          </w:tcPr>
          <w:p w14:paraId="4D5B012B" w14:textId="2CE02A05" w:rsidR="008B6920" w:rsidRDefault="008B6920" w:rsidP="0073223A">
            <w:r>
              <w:t>Removes a Scene from the internal Scene list</w:t>
            </w:r>
          </w:p>
        </w:tc>
      </w:tr>
      <w:tr w:rsidR="008B6920" w14:paraId="306B24B1" w14:textId="77777777" w:rsidTr="0073223A">
        <w:tc>
          <w:tcPr>
            <w:tcW w:w="2171" w:type="dxa"/>
          </w:tcPr>
          <w:p w14:paraId="79624950" w14:textId="028AE7D5" w:rsidR="008B6920" w:rsidRDefault="008B6920" w:rsidP="0073223A">
            <w:r>
              <w:t>ReorderScenes</w:t>
            </w:r>
          </w:p>
        </w:tc>
        <w:tc>
          <w:tcPr>
            <w:tcW w:w="1809" w:type="dxa"/>
          </w:tcPr>
          <w:p w14:paraId="4AA3742E" w14:textId="77777777" w:rsidR="008B6920" w:rsidRDefault="008B6920" w:rsidP="0073223A"/>
        </w:tc>
        <w:tc>
          <w:tcPr>
            <w:tcW w:w="5370" w:type="dxa"/>
          </w:tcPr>
          <w:p w14:paraId="7BACD4C3" w14:textId="0BF88E10" w:rsidR="008B6920" w:rsidRDefault="008B6920" w:rsidP="0073223A">
            <w:r>
              <w:t>Updates the Order attributes for Scenes based on their positions in the chapter’s Scene list.</w:t>
            </w:r>
          </w:p>
        </w:tc>
      </w:tr>
      <w:tr w:rsidR="008B6920" w14:paraId="18B7C72A" w14:textId="77777777" w:rsidTr="0073223A">
        <w:tc>
          <w:tcPr>
            <w:tcW w:w="2171" w:type="dxa"/>
          </w:tcPr>
          <w:p w14:paraId="196B6ADA" w14:textId="77777777" w:rsidR="008B6920" w:rsidRDefault="008B6920" w:rsidP="0073223A">
            <w:r>
              <w:t>UpdateWordCount</w:t>
            </w:r>
          </w:p>
        </w:tc>
        <w:tc>
          <w:tcPr>
            <w:tcW w:w="1809" w:type="dxa"/>
          </w:tcPr>
          <w:p w14:paraId="48EEEAC9" w14:textId="77777777" w:rsidR="008B6920" w:rsidRDefault="008B6920" w:rsidP="0073223A"/>
        </w:tc>
        <w:tc>
          <w:tcPr>
            <w:tcW w:w="5370" w:type="dxa"/>
          </w:tcPr>
          <w:p w14:paraId="10B206B3" w14:textId="057884DF" w:rsidR="008B6920" w:rsidRDefault="008B6920" w:rsidP="0073223A">
            <w:r>
              <w:t>Recalculates the chapter’s word count after adding, inserting, or removing a Scene. Must also be called after a Scene’s word count has been updated.</w:t>
            </w:r>
          </w:p>
        </w:tc>
      </w:tr>
    </w:tbl>
    <w:p w14:paraId="5D604A55" w14:textId="77777777" w:rsidR="008B6920" w:rsidRPr="00AE5D84" w:rsidRDefault="008B6920" w:rsidP="008B6920">
      <w:pPr>
        <w:spacing w:before="240" w:after="0"/>
        <w:rPr>
          <w:b/>
          <w:bCs/>
        </w:rPr>
      </w:pPr>
      <w:r>
        <w:rPr>
          <w:b/>
          <w:bCs/>
        </w:rPr>
        <w:t>Invariants</w:t>
      </w:r>
    </w:p>
    <w:p w14:paraId="521081EF" w14:textId="1AF382D8" w:rsidR="008B6920" w:rsidRDefault="008B6920" w:rsidP="008B6920">
      <w:pPr>
        <w:pStyle w:val="ListParagraph"/>
        <w:numPr>
          <w:ilvl w:val="0"/>
          <w:numId w:val="1"/>
        </w:numPr>
      </w:pPr>
      <w:r>
        <w:t>SceneCount &gt;= 0</w:t>
      </w:r>
    </w:p>
    <w:p w14:paraId="5E558C9B" w14:textId="1DB9611E" w:rsidR="008B6920" w:rsidRDefault="008B6920" w:rsidP="008B6920">
      <w:pPr>
        <w:pStyle w:val="ListParagraph"/>
        <w:numPr>
          <w:ilvl w:val="0"/>
          <w:numId w:val="1"/>
        </w:numPr>
      </w:pPr>
      <w:r>
        <w:t>WordCount IMPLIES sum(Scene.WordCount)</w:t>
      </w:r>
    </w:p>
    <w:p w14:paraId="13000DE6" w14:textId="77777777" w:rsidR="008B6920" w:rsidRDefault="008B6920" w:rsidP="008B6920">
      <w:pPr>
        <w:spacing w:before="240" w:after="0"/>
      </w:pPr>
      <w:r>
        <w:rPr>
          <w:b/>
          <w:bCs/>
        </w:rPr>
        <w:t>Tests</w:t>
      </w:r>
    </w:p>
    <w:p w14:paraId="0421E023" w14:textId="77777777" w:rsidR="008B6920" w:rsidRDefault="008B6920" w:rsidP="008B6920">
      <w:pPr>
        <w:pStyle w:val="ListParagraph"/>
        <w:numPr>
          <w:ilvl w:val="0"/>
          <w:numId w:val="1"/>
        </w:numPr>
        <w:spacing w:after="0"/>
      </w:pPr>
      <w:r>
        <w:t>When Created</w:t>
      </w:r>
    </w:p>
    <w:p w14:paraId="37A7BC65" w14:textId="0EDBC8E7" w:rsidR="002E3914" w:rsidRDefault="002E3914" w:rsidP="002E3914">
      <w:pPr>
        <w:pStyle w:val="ListParagraph"/>
        <w:numPr>
          <w:ilvl w:val="0"/>
          <w:numId w:val="1"/>
        </w:numPr>
        <w:spacing w:after="0"/>
      </w:pPr>
      <w:r>
        <w:t>WhenAddScene</w:t>
      </w:r>
    </w:p>
    <w:p w14:paraId="38F3338D" w14:textId="77777777" w:rsidR="002E3914" w:rsidRDefault="002E3914" w:rsidP="002E3914">
      <w:pPr>
        <w:pStyle w:val="ListParagraph"/>
        <w:numPr>
          <w:ilvl w:val="1"/>
          <w:numId w:val="1"/>
        </w:numPr>
        <w:spacing w:after="0"/>
      </w:pPr>
      <w:r>
        <w:t>Confirm IsDirty is True</w:t>
      </w:r>
    </w:p>
    <w:p w14:paraId="650D7F4A" w14:textId="260ECEED" w:rsidR="002E3914" w:rsidRDefault="002E3914" w:rsidP="002E3914">
      <w:pPr>
        <w:pStyle w:val="ListParagraph"/>
        <w:numPr>
          <w:ilvl w:val="0"/>
          <w:numId w:val="1"/>
        </w:numPr>
        <w:spacing w:after="0"/>
      </w:pPr>
      <w:r>
        <w:t>WhenInsertScene</w:t>
      </w:r>
    </w:p>
    <w:p w14:paraId="51D91645" w14:textId="77777777" w:rsidR="002E3914" w:rsidRDefault="002E3914" w:rsidP="002E3914">
      <w:pPr>
        <w:pStyle w:val="ListParagraph"/>
        <w:numPr>
          <w:ilvl w:val="1"/>
          <w:numId w:val="1"/>
        </w:numPr>
        <w:spacing w:after="0"/>
      </w:pPr>
      <w:r>
        <w:t>Confirm IsDirty is True</w:t>
      </w:r>
    </w:p>
    <w:p w14:paraId="10382D7C" w14:textId="290489DB" w:rsidR="002E3914" w:rsidRDefault="002E3914" w:rsidP="002E3914">
      <w:pPr>
        <w:pStyle w:val="ListParagraph"/>
        <w:numPr>
          <w:ilvl w:val="0"/>
          <w:numId w:val="1"/>
        </w:numPr>
        <w:spacing w:after="0"/>
      </w:pPr>
      <w:r>
        <w:t>WhenRemoveScene</w:t>
      </w:r>
    </w:p>
    <w:p w14:paraId="5635AE69" w14:textId="77777777" w:rsidR="002E3914" w:rsidRDefault="002E3914" w:rsidP="002E3914">
      <w:pPr>
        <w:pStyle w:val="ListParagraph"/>
        <w:numPr>
          <w:ilvl w:val="1"/>
          <w:numId w:val="1"/>
        </w:numPr>
        <w:spacing w:after="0"/>
      </w:pPr>
      <w:r>
        <w:t>Confirm IsDirty is True</w:t>
      </w:r>
    </w:p>
    <w:p w14:paraId="6470CD1B" w14:textId="045FC689" w:rsidR="002E3914" w:rsidRDefault="002E3914" w:rsidP="002E3914">
      <w:pPr>
        <w:pStyle w:val="ListParagraph"/>
        <w:numPr>
          <w:ilvl w:val="0"/>
          <w:numId w:val="1"/>
        </w:numPr>
        <w:spacing w:after="0"/>
      </w:pPr>
      <w:r>
        <w:t>WhenReorderScenes</w:t>
      </w:r>
    </w:p>
    <w:p w14:paraId="56797247" w14:textId="77777777" w:rsidR="002E3914" w:rsidRDefault="002E3914" w:rsidP="002E3914">
      <w:pPr>
        <w:pStyle w:val="ListParagraph"/>
        <w:numPr>
          <w:ilvl w:val="1"/>
          <w:numId w:val="1"/>
        </w:numPr>
        <w:spacing w:after="0"/>
      </w:pPr>
      <w:r>
        <w:t>Confirm IsDirty is True</w:t>
      </w:r>
    </w:p>
    <w:p w14:paraId="0C21F619" w14:textId="77777777" w:rsidR="002E3914" w:rsidRDefault="002E3914" w:rsidP="002E3914">
      <w:pPr>
        <w:pStyle w:val="ListParagraph"/>
        <w:numPr>
          <w:ilvl w:val="0"/>
          <w:numId w:val="1"/>
        </w:numPr>
        <w:spacing w:after="0"/>
      </w:pPr>
      <w:r>
        <w:t>WhenUpdateWordCount</w:t>
      </w:r>
    </w:p>
    <w:p w14:paraId="0DEACA91" w14:textId="77777777" w:rsidR="002E3914" w:rsidRDefault="002E3914" w:rsidP="002E3914">
      <w:pPr>
        <w:pStyle w:val="ListParagraph"/>
        <w:numPr>
          <w:ilvl w:val="1"/>
          <w:numId w:val="1"/>
        </w:numPr>
        <w:spacing w:after="0"/>
      </w:pPr>
      <w:r>
        <w:lastRenderedPageBreak/>
        <w:t>Confirm IsDirty is True</w:t>
      </w:r>
    </w:p>
    <w:p w14:paraId="3E4C4BFD" w14:textId="77777777" w:rsidR="001E16CD" w:rsidRPr="00AE5D84" w:rsidRDefault="001E16CD" w:rsidP="001E16CD"/>
    <w:p w14:paraId="100BED2C" w14:textId="71B32F53" w:rsidR="001E16CD" w:rsidRDefault="001E16CD" w:rsidP="001E16CD">
      <w:pPr>
        <w:pStyle w:val="Heading1"/>
      </w:pPr>
      <w:r>
        <w:lastRenderedPageBreak/>
        <w:t>Scene</w:t>
      </w:r>
    </w:p>
    <w:p w14:paraId="349676AB" w14:textId="77777777" w:rsidR="001E16CD" w:rsidRPr="00AE5D84" w:rsidRDefault="001E16CD" w:rsidP="001E16CD">
      <w:pPr>
        <w:spacing w:after="0"/>
        <w:rPr>
          <w:b/>
          <w:bCs/>
        </w:rPr>
      </w:pPr>
      <w:r w:rsidRPr="00AE5D84">
        <w:rPr>
          <w:b/>
          <w:bCs/>
        </w:rPr>
        <w:t>Description</w:t>
      </w:r>
    </w:p>
    <w:p w14:paraId="0B53551E" w14:textId="44DD18FC" w:rsidR="001E16CD" w:rsidRDefault="001E16CD" w:rsidP="001E16CD"/>
    <w:p w14:paraId="16F50EF5" w14:textId="77777777" w:rsidR="001E16CD" w:rsidRPr="00AE5D84" w:rsidRDefault="001E16CD" w:rsidP="001E16CD">
      <w:pPr>
        <w:spacing w:after="0"/>
        <w:rPr>
          <w:b/>
          <w:bCs/>
        </w:rPr>
      </w:pPr>
      <w:r w:rsidRPr="00AE5D84">
        <w:rPr>
          <w:b/>
          <w:bCs/>
        </w:rPr>
        <w:t>Attributes</w:t>
      </w:r>
    </w:p>
    <w:tbl>
      <w:tblPr>
        <w:tblStyle w:val="TableGrid"/>
        <w:tblW w:w="0" w:type="auto"/>
        <w:tblLook w:val="04A0" w:firstRow="1" w:lastRow="0" w:firstColumn="1" w:lastColumn="0" w:noHBand="0" w:noVBand="1"/>
      </w:tblPr>
      <w:tblGrid>
        <w:gridCol w:w="2652"/>
        <w:gridCol w:w="2228"/>
        <w:gridCol w:w="1936"/>
        <w:gridCol w:w="2534"/>
      </w:tblGrid>
      <w:tr w:rsidR="001E16CD" w:rsidRPr="00AE5D84" w14:paraId="0E231D4E" w14:textId="77777777" w:rsidTr="006442F7">
        <w:tc>
          <w:tcPr>
            <w:tcW w:w="2652" w:type="dxa"/>
          </w:tcPr>
          <w:p w14:paraId="524B832D" w14:textId="77777777" w:rsidR="001E16CD" w:rsidRPr="00AE5D84" w:rsidRDefault="001E16CD" w:rsidP="0073223A">
            <w:pPr>
              <w:rPr>
                <w:b/>
                <w:bCs/>
                <w:sz w:val="22"/>
                <w:szCs w:val="22"/>
              </w:rPr>
            </w:pPr>
            <w:r w:rsidRPr="00AE5D84">
              <w:rPr>
                <w:b/>
                <w:bCs/>
                <w:sz w:val="22"/>
                <w:szCs w:val="22"/>
              </w:rPr>
              <w:t>Name</w:t>
            </w:r>
          </w:p>
        </w:tc>
        <w:tc>
          <w:tcPr>
            <w:tcW w:w="2228" w:type="dxa"/>
          </w:tcPr>
          <w:p w14:paraId="35F43BB3" w14:textId="77777777" w:rsidR="001E16CD" w:rsidRPr="00AE5D84" w:rsidRDefault="001E16CD" w:rsidP="0073223A">
            <w:pPr>
              <w:rPr>
                <w:b/>
                <w:bCs/>
                <w:sz w:val="22"/>
                <w:szCs w:val="22"/>
              </w:rPr>
            </w:pPr>
            <w:r w:rsidRPr="00AE5D84">
              <w:rPr>
                <w:b/>
                <w:bCs/>
                <w:sz w:val="22"/>
                <w:szCs w:val="22"/>
              </w:rPr>
              <w:t>Type</w:t>
            </w:r>
          </w:p>
        </w:tc>
        <w:tc>
          <w:tcPr>
            <w:tcW w:w="4470" w:type="dxa"/>
            <w:gridSpan w:val="2"/>
          </w:tcPr>
          <w:p w14:paraId="75A32082" w14:textId="77777777" w:rsidR="001E16CD" w:rsidRPr="00AE5D84" w:rsidRDefault="001E16CD" w:rsidP="0073223A">
            <w:pPr>
              <w:rPr>
                <w:b/>
                <w:bCs/>
                <w:sz w:val="22"/>
                <w:szCs w:val="22"/>
              </w:rPr>
            </w:pPr>
            <w:r w:rsidRPr="00AE5D84">
              <w:rPr>
                <w:b/>
                <w:bCs/>
                <w:sz w:val="22"/>
                <w:szCs w:val="22"/>
              </w:rPr>
              <w:t>Description</w:t>
            </w:r>
          </w:p>
        </w:tc>
      </w:tr>
      <w:tr w:rsidR="00B452C9" w:rsidRPr="00AE5D84" w14:paraId="41EDF71A" w14:textId="77777777" w:rsidTr="006442F7">
        <w:tc>
          <w:tcPr>
            <w:tcW w:w="2652" w:type="dxa"/>
          </w:tcPr>
          <w:p w14:paraId="23571ED3" w14:textId="0E739C26" w:rsidR="00B452C9" w:rsidRPr="00B452C9" w:rsidRDefault="00B452C9" w:rsidP="0073223A">
            <w:r>
              <w:t>PovCharacter</w:t>
            </w:r>
          </w:p>
        </w:tc>
        <w:tc>
          <w:tcPr>
            <w:tcW w:w="2228" w:type="dxa"/>
          </w:tcPr>
          <w:p w14:paraId="604640D1" w14:textId="7955850B" w:rsidR="00B452C9" w:rsidRPr="00B452C9" w:rsidRDefault="00B452C9" w:rsidP="0073223A">
            <w:r>
              <w:t>Character</w:t>
            </w:r>
          </w:p>
        </w:tc>
        <w:tc>
          <w:tcPr>
            <w:tcW w:w="4470" w:type="dxa"/>
            <w:gridSpan w:val="2"/>
          </w:tcPr>
          <w:p w14:paraId="02318CAA" w14:textId="3F865671" w:rsidR="00B452C9" w:rsidRPr="00B452C9" w:rsidRDefault="00B452C9" w:rsidP="0073223A">
            <w:r>
              <w:t>The character from whose point of the scene occurs.</w:t>
            </w:r>
          </w:p>
        </w:tc>
      </w:tr>
      <w:tr w:rsidR="00B452C9" w:rsidRPr="00AE5D84" w14:paraId="5E4F1DF9" w14:textId="77777777" w:rsidTr="006442F7">
        <w:tc>
          <w:tcPr>
            <w:tcW w:w="2652" w:type="dxa"/>
          </w:tcPr>
          <w:p w14:paraId="0838A680" w14:textId="79FE8143" w:rsidR="00B452C9" w:rsidRDefault="00B452C9" w:rsidP="0073223A">
            <w:r>
              <w:t>Characters</w:t>
            </w:r>
          </w:p>
        </w:tc>
        <w:tc>
          <w:tcPr>
            <w:tcW w:w="2228" w:type="dxa"/>
          </w:tcPr>
          <w:p w14:paraId="005827E3" w14:textId="78003253" w:rsidR="00B452C9" w:rsidRDefault="00B452C9" w:rsidP="0073223A">
            <w:r>
              <w:t>Character[ ]</w:t>
            </w:r>
          </w:p>
        </w:tc>
        <w:tc>
          <w:tcPr>
            <w:tcW w:w="4470" w:type="dxa"/>
            <w:gridSpan w:val="2"/>
          </w:tcPr>
          <w:p w14:paraId="63E9F715" w14:textId="77777777" w:rsidR="00B452C9" w:rsidRDefault="00B452C9" w:rsidP="0073223A">
            <w:r>
              <w:t>An array of characters in the scene</w:t>
            </w:r>
            <w:r w:rsidR="00273592">
              <w:t>.</w:t>
            </w:r>
          </w:p>
          <w:p w14:paraId="50FEE975" w14:textId="152EA39E" w:rsidR="00273592" w:rsidRDefault="00273592" w:rsidP="0073223A">
            <w:r>
              <w:t>Note: Characters are displayed alphabetically</w:t>
            </w:r>
          </w:p>
        </w:tc>
      </w:tr>
      <w:tr w:rsidR="00B452C9" w:rsidRPr="00AE5D84" w14:paraId="678A4EA9" w14:textId="77777777" w:rsidTr="006442F7">
        <w:tc>
          <w:tcPr>
            <w:tcW w:w="2652" w:type="dxa"/>
          </w:tcPr>
          <w:p w14:paraId="387B5614" w14:textId="728BFE84" w:rsidR="00B452C9" w:rsidRDefault="00B452C9" w:rsidP="0073223A">
            <w:r>
              <w:t>Location</w:t>
            </w:r>
          </w:p>
        </w:tc>
        <w:tc>
          <w:tcPr>
            <w:tcW w:w="2228" w:type="dxa"/>
          </w:tcPr>
          <w:p w14:paraId="6EA20A5D" w14:textId="105F0A5E" w:rsidR="00B452C9" w:rsidRDefault="00B452C9" w:rsidP="0073223A">
            <w:r>
              <w:t>Location</w:t>
            </w:r>
          </w:p>
        </w:tc>
        <w:tc>
          <w:tcPr>
            <w:tcW w:w="4470" w:type="dxa"/>
            <w:gridSpan w:val="2"/>
          </w:tcPr>
          <w:p w14:paraId="59748E77" w14:textId="35531B53" w:rsidR="00B452C9" w:rsidRDefault="00B452C9" w:rsidP="0073223A">
            <w:r>
              <w:t>The place where the scene occurs</w:t>
            </w:r>
          </w:p>
        </w:tc>
      </w:tr>
      <w:tr w:rsidR="00B452C9" w:rsidRPr="00AE5D84" w14:paraId="6203B7B0" w14:textId="77777777" w:rsidTr="006442F7">
        <w:tc>
          <w:tcPr>
            <w:tcW w:w="2652" w:type="dxa"/>
          </w:tcPr>
          <w:p w14:paraId="14267CC4" w14:textId="646BE799" w:rsidR="00B452C9" w:rsidRDefault="00B452C9" w:rsidP="0073223A">
            <w:r>
              <w:t>PhysicalItems</w:t>
            </w:r>
          </w:p>
        </w:tc>
        <w:tc>
          <w:tcPr>
            <w:tcW w:w="2228" w:type="dxa"/>
          </w:tcPr>
          <w:p w14:paraId="238D305D" w14:textId="6B219265" w:rsidR="00B452C9" w:rsidRDefault="00B452C9" w:rsidP="0073223A">
            <w:r>
              <w:t>PhysicalItem[ ]</w:t>
            </w:r>
          </w:p>
        </w:tc>
        <w:tc>
          <w:tcPr>
            <w:tcW w:w="4470" w:type="dxa"/>
            <w:gridSpan w:val="2"/>
          </w:tcPr>
          <w:p w14:paraId="7A852C5C" w14:textId="791B1E94" w:rsidR="00B452C9" w:rsidRDefault="00B452C9" w:rsidP="0073223A">
            <w:r>
              <w:t>Array of important physical items used in the scene</w:t>
            </w:r>
          </w:p>
        </w:tc>
      </w:tr>
      <w:tr w:rsidR="001E16CD" w14:paraId="6581BD77" w14:textId="77777777" w:rsidTr="006442F7">
        <w:tc>
          <w:tcPr>
            <w:tcW w:w="2652" w:type="dxa"/>
          </w:tcPr>
          <w:p w14:paraId="7427F966" w14:textId="3E307F1C" w:rsidR="001E16CD" w:rsidRDefault="00B452C9" w:rsidP="0073223A">
            <w:r>
              <w:t>Content</w:t>
            </w:r>
          </w:p>
        </w:tc>
        <w:tc>
          <w:tcPr>
            <w:tcW w:w="2228" w:type="dxa"/>
          </w:tcPr>
          <w:p w14:paraId="3C97A382" w14:textId="61A17E32" w:rsidR="001E16CD" w:rsidRDefault="00B452C9" w:rsidP="0073223A">
            <w:r>
              <w:t>Content</w:t>
            </w:r>
          </w:p>
        </w:tc>
        <w:tc>
          <w:tcPr>
            <w:tcW w:w="4470" w:type="dxa"/>
            <w:gridSpan w:val="2"/>
          </w:tcPr>
          <w:p w14:paraId="206889F8" w14:textId="64B050D7" w:rsidR="001E16CD" w:rsidRDefault="00B452C9" w:rsidP="0073223A">
            <w:r>
              <w:t>The portion of the story contained in the scene</w:t>
            </w:r>
          </w:p>
        </w:tc>
      </w:tr>
      <w:tr w:rsidR="00273592" w14:paraId="0E4E79ED" w14:textId="77777777" w:rsidTr="006442F7">
        <w:tc>
          <w:tcPr>
            <w:tcW w:w="2652" w:type="dxa"/>
          </w:tcPr>
          <w:p w14:paraId="1D20674C" w14:textId="536DF053" w:rsidR="00273592" w:rsidRDefault="00273592" w:rsidP="0073223A">
            <w:r>
              <w:t>Intensity</w:t>
            </w:r>
          </w:p>
        </w:tc>
        <w:tc>
          <w:tcPr>
            <w:tcW w:w="2228" w:type="dxa"/>
          </w:tcPr>
          <w:p w14:paraId="7F278514" w14:textId="68542E7D" w:rsidR="00273592" w:rsidRDefault="00273592" w:rsidP="0073223A">
            <w:r>
              <w:t>1..10</w:t>
            </w:r>
          </w:p>
        </w:tc>
        <w:tc>
          <w:tcPr>
            <w:tcW w:w="4470" w:type="dxa"/>
            <w:gridSpan w:val="2"/>
          </w:tcPr>
          <w:p w14:paraId="2A29527E" w14:textId="1D21E2DE" w:rsidR="00273592" w:rsidRDefault="00273592" w:rsidP="0073223A">
            <w:r>
              <w:t>Rating of how intense the scene is to be, with 1 as the lowest and 10 as the highest.</w:t>
            </w:r>
          </w:p>
        </w:tc>
      </w:tr>
      <w:tr w:rsidR="00B452C9" w14:paraId="524B6D0D" w14:textId="77777777" w:rsidTr="006442F7">
        <w:tc>
          <w:tcPr>
            <w:tcW w:w="2652" w:type="dxa"/>
          </w:tcPr>
          <w:p w14:paraId="23168500" w14:textId="500BCD4B" w:rsidR="00B452C9" w:rsidRDefault="00B452C9" w:rsidP="0073223A">
            <w:r>
              <w:t>Kind</w:t>
            </w:r>
          </w:p>
        </w:tc>
        <w:tc>
          <w:tcPr>
            <w:tcW w:w="2228" w:type="dxa"/>
          </w:tcPr>
          <w:p w14:paraId="31F91E41" w14:textId="624ACCE8" w:rsidR="00B452C9" w:rsidRDefault="00B452C9" w:rsidP="0073223A">
            <w:r>
              <w:t>SceneKind</w:t>
            </w:r>
          </w:p>
        </w:tc>
        <w:tc>
          <w:tcPr>
            <w:tcW w:w="4470" w:type="dxa"/>
            <w:gridSpan w:val="2"/>
          </w:tcPr>
          <w:p w14:paraId="3D0A6181" w14:textId="6FAB7C49" w:rsidR="00B452C9" w:rsidRDefault="00034208" w:rsidP="0073223A">
            <w:r w:rsidRPr="00034208">
              <w:rPr>
                <w:b/>
                <w:bCs/>
              </w:rPr>
              <w:t>Read only</w:t>
            </w:r>
            <w:r>
              <w:t xml:space="preserve">. </w:t>
            </w:r>
            <w:r w:rsidR="00B452C9">
              <w:t>Indicates whether the scene is proactive or reactive</w:t>
            </w:r>
          </w:p>
        </w:tc>
      </w:tr>
      <w:tr w:rsidR="006442F7" w14:paraId="5330BEEA" w14:textId="77777777" w:rsidTr="006442F7">
        <w:tc>
          <w:tcPr>
            <w:tcW w:w="2652" w:type="dxa"/>
            <w:vMerge w:val="restart"/>
          </w:tcPr>
          <w:p w14:paraId="24952617" w14:textId="77777777" w:rsidR="006442F7" w:rsidRDefault="006442F7" w:rsidP="00133F6C">
            <w:r>
              <w:t>Parts</w:t>
            </w:r>
          </w:p>
        </w:tc>
        <w:tc>
          <w:tcPr>
            <w:tcW w:w="2228" w:type="dxa"/>
            <w:vMerge w:val="restart"/>
          </w:tcPr>
          <w:p w14:paraId="08E2FE40" w14:textId="77777777" w:rsidR="006442F7" w:rsidRDefault="006442F7" w:rsidP="00133F6C">
            <w:r>
              <w:t>ScenePart</w:t>
            </w:r>
          </w:p>
        </w:tc>
        <w:tc>
          <w:tcPr>
            <w:tcW w:w="4470" w:type="dxa"/>
            <w:gridSpan w:val="2"/>
          </w:tcPr>
          <w:p w14:paraId="07409214" w14:textId="77777777" w:rsidR="006442F7" w:rsidRDefault="006442F7" w:rsidP="00133F6C">
            <w:r>
              <w:t>The parts of the scene based on the scene kind</w:t>
            </w:r>
          </w:p>
        </w:tc>
      </w:tr>
      <w:tr w:rsidR="006442F7" w14:paraId="0CF1CB04" w14:textId="77777777" w:rsidTr="006442F7">
        <w:tc>
          <w:tcPr>
            <w:tcW w:w="2652" w:type="dxa"/>
            <w:vMerge/>
          </w:tcPr>
          <w:p w14:paraId="1018F2F3" w14:textId="77777777" w:rsidR="006442F7" w:rsidRDefault="006442F7" w:rsidP="00133F6C"/>
        </w:tc>
        <w:tc>
          <w:tcPr>
            <w:tcW w:w="2228" w:type="dxa"/>
            <w:vMerge/>
          </w:tcPr>
          <w:p w14:paraId="282D02E2" w14:textId="77777777" w:rsidR="006442F7" w:rsidRDefault="006442F7" w:rsidP="00133F6C"/>
        </w:tc>
        <w:tc>
          <w:tcPr>
            <w:tcW w:w="1936" w:type="dxa"/>
          </w:tcPr>
          <w:p w14:paraId="61D47131" w14:textId="77777777" w:rsidR="006442F7" w:rsidRDefault="006442F7" w:rsidP="00133F6C">
            <w:r>
              <w:t>Proactive scene</w:t>
            </w:r>
          </w:p>
          <w:p w14:paraId="2E073D84" w14:textId="77777777" w:rsidR="006442F7" w:rsidRDefault="006442F7" w:rsidP="00133F6C">
            <w:pPr>
              <w:pStyle w:val="ListParagraph"/>
              <w:numPr>
                <w:ilvl w:val="0"/>
                <w:numId w:val="1"/>
              </w:numPr>
            </w:pPr>
            <w:r>
              <w:t>Objective</w:t>
            </w:r>
          </w:p>
          <w:p w14:paraId="66CFCD30" w14:textId="77777777" w:rsidR="006442F7" w:rsidRDefault="006442F7" w:rsidP="00133F6C">
            <w:pPr>
              <w:pStyle w:val="ListParagraph"/>
              <w:numPr>
                <w:ilvl w:val="0"/>
                <w:numId w:val="1"/>
              </w:numPr>
            </w:pPr>
            <w:r>
              <w:t>Obstacle</w:t>
            </w:r>
          </w:p>
          <w:p w14:paraId="4CFF9B47" w14:textId="77777777" w:rsidR="006442F7" w:rsidRPr="00B452C9" w:rsidRDefault="006442F7" w:rsidP="00133F6C">
            <w:pPr>
              <w:pStyle w:val="ListParagraph"/>
              <w:numPr>
                <w:ilvl w:val="0"/>
                <w:numId w:val="1"/>
              </w:numPr>
            </w:pPr>
            <w:r>
              <w:t>Outcome</w:t>
            </w:r>
          </w:p>
        </w:tc>
        <w:tc>
          <w:tcPr>
            <w:tcW w:w="2534" w:type="dxa"/>
          </w:tcPr>
          <w:p w14:paraId="04F4E1C4" w14:textId="77777777" w:rsidR="006442F7" w:rsidRDefault="006442F7" w:rsidP="00133F6C">
            <w:r>
              <w:t>Reactive Scene</w:t>
            </w:r>
          </w:p>
          <w:p w14:paraId="4185D00E" w14:textId="77777777" w:rsidR="006442F7" w:rsidRDefault="006442F7" w:rsidP="00133F6C">
            <w:pPr>
              <w:pStyle w:val="ListParagraph"/>
              <w:numPr>
                <w:ilvl w:val="0"/>
                <w:numId w:val="1"/>
              </w:numPr>
            </w:pPr>
            <w:r>
              <w:t>Reaction</w:t>
            </w:r>
          </w:p>
          <w:p w14:paraId="458B773C" w14:textId="77777777" w:rsidR="006442F7" w:rsidRDefault="006442F7" w:rsidP="00133F6C">
            <w:pPr>
              <w:pStyle w:val="ListParagraph"/>
              <w:numPr>
                <w:ilvl w:val="0"/>
                <w:numId w:val="1"/>
              </w:numPr>
            </w:pPr>
            <w:r>
              <w:t>Dilemma</w:t>
            </w:r>
          </w:p>
          <w:p w14:paraId="126A23F3" w14:textId="77777777" w:rsidR="006442F7" w:rsidRDefault="006442F7" w:rsidP="00133F6C">
            <w:pPr>
              <w:pStyle w:val="ListParagraph"/>
              <w:numPr>
                <w:ilvl w:val="0"/>
                <w:numId w:val="1"/>
              </w:numPr>
            </w:pPr>
            <w:r>
              <w:t>Decision</w:t>
            </w:r>
          </w:p>
        </w:tc>
      </w:tr>
      <w:tr w:rsidR="006442F7" w14:paraId="19843A96" w14:textId="77777777" w:rsidTr="006442F7">
        <w:tc>
          <w:tcPr>
            <w:tcW w:w="2652" w:type="dxa"/>
          </w:tcPr>
          <w:p w14:paraId="17BD6C32" w14:textId="77777777" w:rsidR="006442F7" w:rsidRDefault="006442F7" w:rsidP="00D26E47">
            <w:r>
              <w:t>OnWordCountChanged</w:t>
            </w:r>
          </w:p>
        </w:tc>
        <w:tc>
          <w:tcPr>
            <w:tcW w:w="2228" w:type="dxa"/>
          </w:tcPr>
          <w:p w14:paraId="58EC7A3A" w14:textId="77777777" w:rsidR="006442F7" w:rsidRDefault="006442F7" w:rsidP="00D26E47"/>
        </w:tc>
        <w:tc>
          <w:tcPr>
            <w:tcW w:w="4470" w:type="dxa"/>
            <w:gridSpan w:val="2"/>
          </w:tcPr>
          <w:p w14:paraId="0319E887" w14:textId="221CF5A8" w:rsidR="006442F7" w:rsidRDefault="006442F7" w:rsidP="00D26E47">
            <w:r>
              <w:t>reference to an event handler that fires when the scene’s word count changes (i.e., when its content changes)</w:t>
            </w:r>
          </w:p>
          <w:p w14:paraId="13FA3446" w14:textId="77777777" w:rsidR="006442F7" w:rsidRDefault="006442F7" w:rsidP="00D26E47"/>
          <w:p w14:paraId="00B421E0" w14:textId="77777777" w:rsidR="006442F7" w:rsidRDefault="006442F7" w:rsidP="00D26E47">
            <w:r>
              <w:t>Note: The manuscript should assign an OnWordCountChanged event handler to each scene in the manuscript.</w:t>
            </w:r>
          </w:p>
        </w:tc>
      </w:tr>
    </w:tbl>
    <w:p w14:paraId="3D4E7E49" w14:textId="77777777" w:rsidR="001E16CD" w:rsidRPr="00AE5D84" w:rsidRDefault="001E16CD" w:rsidP="001E16CD">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652"/>
        <w:gridCol w:w="1705"/>
        <w:gridCol w:w="4993"/>
      </w:tblGrid>
      <w:tr w:rsidR="001E16CD" w:rsidRPr="00AE5D84" w14:paraId="22668195" w14:textId="77777777" w:rsidTr="006442F7">
        <w:tc>
          <w:tcPr>
            <w:tcW w:w="2652" w:type="dxa"/>
          </w:tcPr>
          <w:p w14:paraId="074F7A42" w14:textId="77777777" w:rsidR="001E16CD" w:rsidRPr="00AE5D84" w:rsidRDefault="001E16CD" w:rsidP="0073223A">
            <w:pPr>
              <w:rPr>
                <w:b/>
                <w:bCs/>
                <w:sz w:val="22"/>
                <w:szCs w:val="22"/>
              </w:rPr>
            </w:pPr>
            <w:r w:rsidRPr="00AE5D84">
              <w:rPr>
                <w:b/>
                <w:bCs/>
                <w:sz w:val="22"/>
                <w:szCs w:val="22"/>
              </w:rPr>
              <w:t>Name</w:t>
            </w:r>
          </w:p>
        </w:tc>
        <w:tc>
          <w:tcPr>
            <w:tcW w:w="1705" w:type="dxa"/>
          </w:tcPr>
          <w:p w14:paraId="0F11F140" w14:textId="77777777" w:rsidR="001E16CD" w:rsidRPr="00AE5D84" w:rsidRDefault="001E16CD" w:rsidP="0073223A">
            <w:pPr>
              <w:rPr>
                <w:b/>
                <w:bCs/>
                <w:sz w:val="22"/>
                <w:szCs w:val="22"/>
              </w:rPr>
            </w:pPr>
            <w:r w:rsidRPr="00AE5D84">
              <w:rPr>
                <w:b/>
                <w:bCs/>
                <w:sz w:val="22"/>
                <w:szCs w:val="22"/>
              </w:rPr>
              <w:t>Return Type</w:t>
            </w:r>
          </w:p>
        </w:tc>
        <w:tc>
          <w:tcPr>
            <w:tcW w:w="4993" w:type="dxa"/>
          </w:tcPr>
          <w:p w14:paraId="3E60CB5D" w14:textId="77777777" w:rsidR="001E16CD" w:rsidRPr="00AE5D84" w:rsidRDefault="001E16CD" w:rsidP="0073223A">
            <w:pPr>
              <w:rPr>
                <w:b/>
                <w:bCs/>
                <w:sz w:val="22"/>
                <w:szCs w:val="22"/>
              </w:rPr>
            </w:pPr>
            <w:r w:rsidRPr="00AE5D84">
              <w:rPr>
                <w:b/>
                <w:bCs/>
                <w:sz w:val="22"/>
                <w:szCs w:val="22"/>
              </w:rPr>
              <w:t>Description</w:t>
            </w:r>
          </w:p>
        </w:tc>
      </w:tr>
      <w:tr w:rsidR="001E16CD" w14:paraId="6BF324A3" w14:textId="77777777" w:rsidTr="006442F7">
        <w:tc>
          <w:tcPr>
            <w:tcW w:w="2652" w:type="dxa"/>
          </w:tcPr>
          <w:p w14:paraId="5185FFF4" w14:textId="019EC462" w:rsidR="00B452C9" w:rsidRDefault="00B452C9" w:rsidP="00B452C9">
            <w:r>
              <w:t>AddCharacter</w:t>
            </w:r>
          </w:p>
        </w:tc>
        <w:tc>
          <w:tcPr>
            <w:tcW w:w="1705" w:type="dxa"/>
          </w:tcPr>
          <w:p w14:paraId="1CB910C7" w14:textId="77777777" w:rsidR="001E16CD" w:rsidRDefault="001E16CD" w:rsidP="0073223A"/>
        </w:tc>
        <w:tc>
          <w:tcPr>
            <w:tcW w:w="4993" w:type="dxa"/>
          </w:tcPr>
          <w:p w14:paraId="02C573AB" w14:textId="3FD21EBE" w:rsidR="001E16CD" w:rsidRDefault="00034208" w:rsidP="0073223A">
            <w:r>
              <w:t>Adds a character to the scene’s character list and makes the object dirty</w:t>
            </w:r>
          </w:p>
        </w:tc>
      </w:tr>
      <w:tr w:rsidR="001E16CD" w14:paraId="2E08B661" w14:textId="77777777" w:rsidTr="006442F7">
        <w:tc>
          <w:tcPr>
            <w:tcW w:w="2652" w:type="dxa"/>
          </w:tcPr>
          <w:p w14:paraId="69D15FED" w14:textId="400BFEB8" w:rsidR="001E16CD" w:rsidRDefault="00B452C9" w:rsidP="0073223A">
            <w:r>
              <w:lastRenderedPageBreak/>
              <w:t>RemoveCharacter</w:t>
            </w:r>
          </w:p>
        </w:tc>
        <w:tc>
          <w:tcPr>
            <w:tcW w:w="1705" w:type="dxa"/>
          </w:tcPr>
          <w:p w14:paraId="2059E86F" w14:textId="77777777" w:rsidR="001E16CD" w:rsidRDefault="001E16CD" w:rsidP="0073223A"/>
        </w:tc>
        <w:tc>
          <w:tcPr>
            <w:tcW w:w="4993" w:type="dxa"/>
          </w:tcPr>
          <w:p w14:paraId="34369BEE" w14:textId="394A2981" w:rsidR="001E16CD" w:rsidRDefault="00034208" w:rsidP="0073223A">
            <w:r>
              <w:t>Removes a character from the scene’s character list and makes the object dirty</w:t>
            </w:r>
          </w:p>
        </w:tc>
      </w:tr>
      <w:tr w:rsidR="00034208" w14:paraId="6C527820" w14:textId="77777777" w:rsidTr="006442F7">
        <w:tc>
          <w:tcPr>
            <w:tcW w:w="2652" w:type="dxa"/>
          </w:tcPr>
          <w:p w14:paraId="7F2297DF" w14:textId="37BAB73A" w:rsidR="00034208" w:rsidRDefault="00034208" w:rsidP="00034208">
            <w:r>
              <w:t>AddPhysicalItem</w:t>
            </w:r>
          </w:p>
        </w:tc>
        <w:tc>
          <w:tcPr>
            <w:tcW w:w="1705" w:type="dxa"/>
          </w:tcPr>
          <w:p w14:paraId="6D2946D0" w14:textId="77777777" w:rsidR="00034208" w:rsidRDefault="00034208" w:rsidP="00034208"/>
        </w:tc>
        <w:tc>
          <w:tcPr>
            <w:tcW w:w="4993" w:type="dxa"/>
          </w:tcPr>
          <w:p w14:paraId="638E7CB1" w14:textId="0F4590E7" w:rsidR="00034208" w:rsidRDefault="00034208" w:rsidP="00034208">
            <w:r>
              <w:t>Adds a physical Item to the scene’s physical Item list and makes the object dirty</w:t>
            </w:r>
          </w:p>
        </w:tc>
      </w:tr>
      <w:tr w:rsidR="00034208" w14:paraId="14C46E2A" w14:textId="77777777" w:rsidTr="006442F7">
        <w:tc>
          <w:tcPr>
            <w:tcW w:w="2652" w:type="dxa"/>
          </w:tcPr>
          <w:p w14:paraId="4966C3FD" w14:textId="498947B4" w:rsidR="00034208" w:rsidRDefault="00034208" w:rsidP="00034208">
            <w:r>
              <w:t>RemovePhysicalItem</w:t>
            </w:r>
          </w:p>
        </w:tc>
        <w:tc>
          <w:tcPr>
            <w:tcW w:w="1705" w:type="dxa"/>
          </w:tcPr>
          <w:p w14:paraId="0679A817" w14:textId="77777777" w:rsidR="00034208" w:rsidRDefault="00034208" w:rsidP="00034208"/>
        </w:tc>
        <w:tc>
          <w:tcPr>
            <w:tcW w:w="4993" w:type="dxa"/>
          </w:tcPr>
          <w:p w14:paraId="04323268" w14:textId="4A62EFD0" w:rsidR="00034208" w:rsidRDefault="00034208" w:rsidP="00034208">
            <w:r>
              <w:t>Removes a physical Item from the scene’s physical Item list and makes the object dirty</w:t>
            </w:r>
          </w:p>
        </w:tc>
      </w:tr>
      <w:tr w:rsidR="00B452C9" w14:paraId="3D1AC0DC" w14:textId="77777777" w:rsidTr="006442F7">
        <w:tc>
          <w:tcPr>
            <w:tcW w:w="2652" w:type="dxa"/>
          </w:tcPr>
          <w:p w14:paraId="3A7DB620" w14:textId="34D68621" w:rsidR="00B452C9" w:rsidRDefault="00B452C9" w:rsidP="0073223A">
            <w:r>
              <w:t>SetPovCharacter</w:t>
            </w:r>
          </w:p>
        </w:tc>
        <w:tc>
          <w:tcPr>
            <w:tcW w:w="1705" w:type="dxa"/>
          </w:tcPr>
          <w:p w14:paraId="03C0CCAF" w14:textId="77777777" w:rsidR="00B452C9" w:rsidRDefault="00B452C9" w:rsidP="0073223A"/>
        </w:tc>
        <w:tc>
          <w:tcPr>
            <w:tcW w:w="4993" w:type="dxa"/>
          </w:tcPr>
          <w:p w14:paraId="16790E00" w14:textId="72A73FB6" w:rsidR="00B452C9" w:rsidRDefault="00034208" w:rsidP="0073223A">
            <w:r>
              <w:t>Sets the PovCharacter and makes the object dirty</w:t>
            </w:r>
          </w:p>
        </w:tc>
      </w:tr>
      <w:tr w:rsidR="00B452C9" w14:paraId="3BACC101" w14:textId="77777777" w:rsidTr="006442F7">
        <w:tc>
          <w:tcPr>
            <w:tcW w:w="2652" w:type="dxa"/>
          </w:tcPr>
          <w:p w14:paraId="27CE11BD" w14:textId="6A4C695B" w:rsidR="00B452C9" w:rsidRDefault="00B452C9" w:rsidP="0073223A">
            <w:r>
              <w:t>SetLocation</w:t>
            </w:r>
          </w:p>
        </w:tc>
        <w:tc>
          <w:tcPr>
            <w:tcW w:w="1705" w:type="dxa"/>
          </w:tcPr>
          <w:p w14:paraId="278B4066" w14:textId="77777777" w:rsidR="00B452C9" w:rsidRDefault="00B452C9" w:rsidP="0073223A"/>
        </w:tc>
        <w:tc>
          <w:tcPr>
            <w:tcW w:w="4993" w:type="dxa"/>
          </w:tcPr>
          <w:p w14:paraId="2432607F" w14:textId="0E41C7BC" w:rsidR="00B452C9" w:rsidRDefault="00034208" w:rsidP="0073223A">
            <w:r>
              <w:t>Sets the location and makes the object dirty</w:t>
            </w:r>
          </w:p>
        </w:tc>
      </w:tr>
      <w:tr w:rsidR="00B452C9" w14:paraId="69953F38" w14:textId="77777777" w:rsidTr="006442F7">
        <w:tc>
          <w:tcPr>
            <w:tcW w:w="2652" w:type="dxa"/>
          </w:tcPr>
          <w:p w14:paraId="667D22F9" w14:textId="6FF56EA9" w:rsidR="00B452C9" w:rsidRDefault="00B452C9" w:rsidP="0073223A">
            <w:r>
              <w:t>SetContent</w:t>
            </w:r>
          </w:p>
        </w:tc>
        <w:tc>
          <w:tcPr>
            <w:tcW w:w="1705" w:type="dxa"/>
          </w:tcPr>
          <w:p w14:paraId="69B38950" w14:textId="77777777" w:rsidR="00B452C9" w:rsidRDefault="00B452C9" w:rsidP="0073223A"/>
        </w:tc>
        <w:tc>
          <w:tcPr>
            <w:tcW w:w="4993" w:type="dxa"/>
          </w:tcPr>
          <w:p w14:paraId="27A7C09E" w14:textId="3C921212" w:rsidR="00B452C9" w:rsidRDefault="00034208" w:rsidP="0073223A">
            <w:r>
              <w:t xml:space="preserve">Sets the content, updates the word count, </w:t>
            </w:r>
            <w:r w:rsidR="006442F7">
              <w:t xml:space="preserve">fires the OnWordCount event, </w:t>
            </w:r>
            <w:r>
              <w:t>and makes the object dirty</w:t>
            </w:r>
          </w:p>
        </w:tc>
      </w:tr>
      <w:tr w:rsidR="00B452C9" w14:paraId="563F0B9B" w14:textId="77777777" w:rsidTr="006442F7">
        <w:tc>
          <w:tcPr>
            <w:tcW w:w="2652" w:type="dxa"/>
          </w:tcPr>
          <w:p w14:paraId="59673581" w14:textId="107D617A" w:rsidR="00B452C9" w:rsidRDefault="00B452C9" w:rsidP="0073223A">
            <w:r>
              <w:t>SetParts</w:t>
            </w:r>
          </w:p>
        </w:tc>
        <w:tc>
          <w:tcPr>
            <w:tcW w:w="1705" w:type="dxa"/>
          </w:tcPr>
          <w:p w14:paraId="677C6E0D" w14:textId="77777777" w:rsidR="00B452C9" w:rsidRDefault="00B452C9" w:rsidP="0073223A"/>
        </w:tc>
        <w:tc>
          <w:tcPr>
            <w:tcW w:w="4993" w:type="dxa"/>
          </w:tcPr>
          <w:p w14:paraId="2B96E0E9" w14:textId="77777777" w:rsidR="00B452C9" w:rsidRDefault="00B452C9" w:rsidP="0073223A"/>
        </w:tc>
      </w:tr>
      <w:tr w:rsidR="00273592" w14:paraId="7DCEF0CA" w14:textId="77777777" w:rsidTr="006442F7">
        <w:tc>
          <w:tcPr>
            <w:tcW w:w="2652" w:type="dxa"/>
          </w:tcPr>
          <w:p w14:paraId="6EBFF510" w14:textId="48C773C2" w:rsidR="00273592" w:rsidRDefault="00273592" w:rsidP="0073223A">
            <w:r>
              <w:t>Set intensity</w:t>
            </w:r>
          </w:p>
        </w:tc>
        <w:tc>
          <w:tcPr>
            <w:tcW w:w="1705" w:type="dxa"/>
          </w:tcPr>
          <w:p w14:paraId="5529510F" w14:textId="77777777" w:rsidR="00273592" w:rsidRDefault="00273592" w:rsidP="0073223A"/>
        </w:tc>
        <w:tc>
          <w:tcPr>
            <w:tcW w:w="4993" w:type="dxa"/>
          </w:tcPr>
          <w:p w14:paraId="2D179C2B" w14:textId="77777777" w:rsidR="00273592" w:rsidRDefault="00273592" w:rsidP="0073223A"/>
        </w:tc>
      </w:tr>
    </w:tbl>
    <w:p w14:paraId="7490338B" w14:textId="77777777" w:rsidR="00034208" w:rsidRPr="00AE5D84" w:rsidRDefault="00034208" w:rsidP="00034208">
      <w:pPr>
        <w:spacing w:before="240" w:after="0"/>
        <w:rPr>
          <w:b/>
          <w:bCs/>
        </w:rPr>
      </w:pPr>
      <w:r>
        <w:rPr>
          <w:b/>
          <w:bCs/>
        </w:rPr>
        <w:t>Invariants</w:t>
      </w:r>
    </w:p>
    <w:p w14:paraId="5B1663DD" w14:textId="588FDE1E" w:rsidR="00034208" w:rsidRDefault="00034208" w:rsidP="00034208">
      <w:pPr>
        <w:pStyle w:val="ListParagraph"/>
        <w:numPr>
          <w:ilvl w:val="0"/>
          <w:numId w:val="1"/>
        </w:numPr>
      </w:pPr>
      <w:r>
        <w:t>WordCount = Content.WordCount</w:t>
      </w:r>
    </w:p>
    <w:p w14:paraId="647B74AD" w14:textId="1BA12EFE" w:rsidR="00034208" w:rsidRDefault="00034208" w:rsidP="00034208">
      <w:pPr>
        <w:pStyle w:val="ListParagraph"/>
        <w:numPr>
          <w:ilvl w:val="0"/>
          <w:numId w:val="1"/>
        </w:numPr>
      </w:pPr>
      <w:r>
        <w:t>PovCharacter is in Characters</w:t>
      </w:r>
    </w:p>
    <w:p w14:paraId="5B26F228" w14:textId="47955590" w:rsidR="00F25148" w:rsidRDefault="00F25148" w:rsidP="00034208">
      <w:pPr>
        <w:pStyle w:val="ListParagraph"/>
        <w:numPr>
          <w:ilvl w:val="0"/>
          <w:numId w:val="1"/>
        </w:numPr>
      </w:pPr>
      <w:r>
        <w:t>CharacterCount &gt;= 0</w:t>
      </w:r>
    </w:p>
    <w:p w14:paraId="73116F84" w14:textId="2C9F2573" w:rsidR="00F25148" w:rsidRDefault="00F25148" w:rsidP="00034208">
      <w:pPr>
        <w:pStyle w:val="ListParagraph"/>
        <w:numPr>
          <w:ilvl w:val="0"/>
          <w:numId w:val="1"/>
        </w:numPr>
      </w:pPr>
      <w:r>
        <w:t>PhysicalItemsCount &gt;= 0</w:t>
      </w:r>
    </w:p>
    <w:p w14:paraId="26112732" w14:textId="5C72A0A7" w:rsidR="00034208" w:rsidRDefault="00034208" w:rsidP="00034208">
      <w:pPr>
        <w:pStyle w:val="ListParagraph"/>
        <w:numPr>
          <w:ilvl w:val="0"/>
          <w:numId w:val="1"/>
        </w:numPr>
      </w:pPr>
      <w:r>
        <w:t>Parts is ProactiveScene IMPLIES Kind = ProactiveScene</w:t>
      </w:r>
    </w:p>
    <w:p w14:paraId="7B196D7F" w14:textId="77777777" w:rsidR="00034208" w:rsidRDefault="00034208" w:rsidP="00034208">
      <w:pPr>
        <w:pStyle w:val="ListParagraph"/>
        <w:numPr>
          <w:ilvl w:val="0"/>
          <w:numId w:val="1"/>
        </w:numPr>
      </w:pPr>
      <w:r>
        <w:t>Parts is ReactiveScene IMPLIES Kind = ReactiveScene</w:t>
      </w:r>
    </w:p>
    <w:p w14:paraId="0A843A78" w14:textId="3BB649DA" w:rsidR="00F25148" w:rsidRDefault="00F25148" w:rsidP="00034208">
      <w:pPr>
        <w:pStyle w:val="ListParagraph"/>
        <w:numPr>
          <w:ilvl w:val="0"/>
          <w:numId w:val="1"/>
        </w:numPr>
      </w:pPr>
      <w:r>
        <w:t>Parts = nil IMPLIES Kind = undefined</w:t>
      </w:r>
    </w:p>
    <w:p w14:paraId="1F497491" w14:textId="77777777" w:rsidR="001E16CD" w:rsidRDefault="001E16CD" w:rsidP="001E16CD">
      <w:pPr>
        <w:spacing w:before="240" w:after="0"/>
      </w:pPr>
      <w:r>
        <w:rPr>
          <w:b/>
          <w:bCs/>
        </w:rPr>
        <w:t>Tests</w:t>
      </w:r>
    </w:p>
    <w:p w14:paraId="6009A389" w14:textId="77777777" w:rsidR="001E16CD" w:rsidRDefault="001E16CD" w:rsidP="001E16CD">
      <w:pPr>
        <w:pStyle w:val="ListParagraph"/>
        <w:numPr>
          <w:ilvl w:val="0"/>
          <w:numId w:val="1"/>
        </w:numPr>
        <w:spacing w:after="0"/>
      </w:pPr>
      <w:r>
        <w:t>When Created</w:t>
      </w:r>
    </w:p>
    <w:p w14:paraId="037BA26D" w14:textId="77777777" w:rsidR="00220ECF" w:rsidRDefault="00220ECF" w:rsidP="00220ECF">
      <w:pPr>
        <w:pStyle w:val="ListParagraph"/>
        <w:numPr>
          <w:ilvl w:val="0"/>
          <w:numId w:val="1"/>
        </w:numPr>
        <w:spacing w:after="0"/>
      </w:pPr>
      <w:r>
        <w:t>WhenAddCharacter</w:t>
      </w:r>
    </w:p>
    <w:p w14:paraId="3912EE04" w14:textId="77777777" w:rsidR="00220ECF" w:rsidRDefault="00220ECF" w:rsidP="00220ECF">
      <w:pPr>
        <w:pStyle w:val="ListParagraph"/>
        <w:numPr>
          <w:ilvl w:val="1"/>
          <w:numId w:val="1"/>
        </w:numPr>
        <w:spacing w:after="0"/>
      </w:pPr>
      <w:r>
        <w:t>Confirm IsDirty is True</w:t>
      </w:r>
    </w:p>
    <w:p w14:paraId="2641CEB2" w14:textId="77777777" w:rsidR="00220ECF" w:rsidRDefault="00220ECF" w:rsidP="00220ECF">
      <w:pPr>
        <w:pStyle w:val="ListParagraph"/>
        <w:numPr>
          <w:ilvl w:val="1"/>
          <w:numId w:val="1"/>
        </w:numPr>
        <w:spacing w:after="0"/>
      </w:pPr>
      <w:r>
        <w:t>Confirm CharacterCount Increased by One</w:t>
      </w:r>
    </w:p>
    <w:p w14:paraId="45A341D4" w14:textId="77777777" w:rsidR="00220ECF" w:rsidRDefault="00220ECF" w:rsidP="00220ECF">
      <w:pPr>
        <w:pStyle w:val="ListParagraph"/>
        <w:numPr>
          <w:ilvl w:val="0"/>
          <w:numId w:val="1"/>
        </w:numPr>
        <w:spacing w:after="0"/>
      </w:pPr>
      <w:r>
        <w:t>WhenRemoveCharacter</w:t>
      </w:r>
    </w:p>
    <w:p w14:paraId="23214094" w14:textId="77777777" w:rsidR="00220ECF" w:rsidRDefault="00220ECF" w:rsidP="00220ECF">
      <w:pPr>
        <w:pStyle w:val="ListParagraph"/>
        <w:numPr>
          <w:ilvl w:val="1"/>
          <w:numId w:val="1"/>
        </w:numPr>
        <w:spacing w:after="0"/>
      </w:pPr>
      <w:r>
        <w:t>Confirm IsDirty is True</w:t>
      </w:r>
    </w:p>
    <w:p w14:paraId="06D649F0" w14:textId="7B7B95F9" w:rsidR="00220ECF" w:rsidRDefault="00220ECF" w:rsidP="00220ECF">
      <w:pPr>
        <w:pStyle w:val="ListParagraph"/>
        <w:numPr>
          <w:ilvl w:val="0"/>
          <w:numId w:val="1"/>
        </w:numPr>
        <w:spacing w:after="0"/>
      </w:pPr>
      <w:r>
        <w:t>Confirm PhysicalIemCount Decreased by One</w:t>
      </w:r>
      <w:r w:rsidRPr="00220ECF">
        <w:t xml:space="preserve"> </w:t>
      </w:r>
      <w:r>
        <w:t>WhenAddPhysicalIem</w:t>
      </w:r>
    </w:p>
    <w:p w14:paraId="65DF3BA6" w14:textId="77777777" w:rsidR="00220ECF" w:rsidRDefault="00220ECF" w:rsidP="00220ECF">
      <w:pPr>
        <w:pStyle w:val="ListParagraph"/>
        <w:numPr>
          <w:ilvl w:val="1"/>
          <w:numId w:val="1"/>
        </w:numPr>
        <w:spacing w:after="0"/>
      </w:pPr>
      <w:r>
        <w:t>Confirm IsDirty is True</w:t>
      </w:r>
    </w:p>
    <w:p w14:paraId="400049BD" w14:textId="4E7EC75A" w:rsidR="00220ECF" w:rsidRDefault="00220ECF" w:rsidP="00220ECF">
      <w:pPr>
        <w:pStyle w:val="ListParagraph"/>
        <w:numPr>
          <w:ilvl w:val="1"/>
          <w:numId w:val="1"/>
        </w:numPr>
        <w:spacing w:after="0"/>
      </w:pPr>
      <w:r>
        <w:t>Confirm PhysicalIemCount Increased by One</w:t>
      </w:r>
    </w:p>
    <w:p w14:paraId="6619A9DB" w14:textId="0EB2848B" w:rsidR="00220ECF" w:rsidRDefault="00220ECF" w:rsidP="00220ECF">
      <w:pPr>
        <w:pStyle w:val="ListParagraph"/>
        <w:numPr>
          <w:ilvl w:val="0"/>
          <w:numId w:val="1"/>
        </w:numPr>
        <w:spacing w:after="0"/>
      </w:pPr>
      <w:r>
        <w:t>WhenRemovePhysicalIem</w:t>
      </w:r>
    </w:p>
    <w:p w14:paraId="01961A5E" w14:textId="77777777" w:rsidR="00220ECF" w:rsidRDefault="00220ECF" w:rsidP="00220ECF">
      <w:pPr>
        <w:pStyle w:val="ListParagraph"/>
        <w:numPr>
          <w:ilvl w:val="1"/>
          <w:numId w:val="1"/>
        </w:numPr>
        <w:spacing w:after="0"/>
      </w:pPr>
      <w:r>
        <w:t>Confirm IsDirty is True</w:t>
      </w:r>
    </w:p>
    <w:p w14:paraId="70D897B1" w14:textId="404D250C" w:rsidR="00220ECF" w:rsidRDefault="00220ECF" w:rsidP="00220ECF">
      <w:pPr>
        <w:pStyle w:val="ListParagraph"/>
        <w:numPr>
          <w:ilvl w:val="1"/>
          <w:numId w:val="1"/>
        </w:numPr>
        <w:spacing w:after="0"/>
      </w:pPr>
      <w:r>
        <w:t>Confirm PhysicalIemCount Decreased by One</w:t>
      </w:r>
    </w:p>
    <w:p w14:paraId="6CD395D5" w14:textId="77777777" w:rsidR="001E16CD" w:rsidRPr="00AE5D84" w:rsidRDefault="001E16CD" w:rsidP="001E16CD"/>
    <w:p w14:paraId="344593E2" w14:textId="6C3CDC22" w:rsidR="00AE676B" w:rsidRDefault="00AE676B" w:rsidP="00AE676B">
      <w:pPr>
        <w:pStyle w:val="Heading1"/>
      </w:pPr>
      <w:r>
        <w:lastRenderedPageBreak/>
        <w:t>Note</w:t>
      </w:r>
    </w:p>
    <w:p w14:paraId="6C471C77" w14:textId="77777777" w:rsidR="00AE676B" w:rsidRPr="00AE5D84" w:rsidRDefault="00AE676B" w:rsidP="00AE676B">
      <w:pPr>
        <w:spacing w:after="0"/>
        <w:rPr>
          <w:b/>
          <w:bCs/>
        </w:rPr>
      </w:pPr>
      <w:r w:rsidRPr="00AE5D84">
        <w:rPr>
          <w:b/>
          <w:bCs/>
        </w:rPr>
        <w:t>Description</w:t>
      </w:r>
    </w:p>
    <w:p w14:paraId="7F1BF97D" w14:textId="00352FAA" w:rsidR="00AE676B" w:rsidRDefault="00CC73FC" w:rsidP="00AE676B">
      <w:r>
        <w:t>Content the author creates to assist with the development of the object with which the note is associated.</w:t>
      </w:r>
    </w:p>
    <w:p w14:paraId="4B7D3183" w14:textId="654FD746" w:rsidR="00CC73FC" w:rsidRPr="00CC73FC" w:rsidRDefault="00CC73FC" w:rsidP="00CC73FC">
      <w:pPr>
        <w:spacing w:after="0"/>
        <w:rPr>
          <w:b/>
          <w:bCs/>
        </w:rPr>
      </w:pPr>
      <w:r>
        <w:rPr>
          <w:b/>
          <w:bCs/>
        </w:rPr>
        <w:t>Ancestor</w:t>
      </w:r>
    </w:p>
    <w:p w14:paraId="1CE14609" w14:textId="1BE5B149" w:rsidR="00CC73FC" w:rsidRDefault="00CC73FC" w:rsidP="00CC73FC">
      <w:r>
        <w:t>Model</w:t>
      </w:r>
    </w:p>
    <w:p w14:paraId="094879C6" w14:textId="77777777" w:rsidR="00CC73FC" w:rsidRPr="00CC73FC" w:rsidRDefault="00CC73FC" w:rsidP="00CC73FC">
      <w:pPr>
        <w:spacing w:after="0"/>
        <w:rPr>
          <w:b/>
          <w:bCs/>
        </w:rPr>
      </w:pPr>
      <w:r w:rsidRPr="00CC73FC">
        <w:rPr>
          <w:b/>
          <w:bCs/>
        </w:rPr>
        <w:t>Note</w:t>
      </w:r>
    </w:p>
    <w:p w14:paraId="3C7464BE" w14:textId="77777777" w:rsidR="00CC73FC" w:rsidRDefault="00CC73FC" w:rsidP="00CC73FC">
      <w:r w:rsidRPr="00CC73FC">
        <w:rPr>
          <w:b/>
          <w:bCs/>
        </w:rPr>
        <w:t>T</w:t>
      </w:r>
      <w:r>
        <w:t>his class represents a value object.</w:t>
      </w:r>
    </w:p>
    <w:p w14:paraId="6F3F1EC7" w14:textId="77777777" w:rsidR="00AE676B" w:rsidRPr="00AE5D84" w:rsidRDefault="00AE676B" w:rsidP="00AE676B">
      <w:pPr>
        <w:spacing w:after="0"/>
        <w:rPr>
          <w:b/>
          <w:bCs/>
        </w:rPr>
      </w:pPr>
      <w:r w:rsidRPr="00AE5D84">
        <w:rPr>
          <w:b/>
          <w:bCs/>
        </w:rPr>
        <w:t>Attributes</w:t>
      </w:r>
    </w:p>
    <w:tbl>
      <w:tblPr>
        <w:tblStyle w:val="TableGrid"/>
        <w:tblW w:w="0" w:type="auto"/>
        <w:tblLook w:val="04A0" w:firstRow="1" w:lastRow="0" w:firstColumn="1" w:lastColumn="0" w:noHBand="0" w:noVBand="1"/>
      </w:tblPr>
      <w:tblGrid>
        <w:gridCol w:w="2652"/>
        <w:gridCol w:w="2228"/>
        <w:gridCol w:w="4470"/>
      </w:tblGrid>
      <w:tr w:rsidR="00AE676B" w:rsidRPr="00AE5D84" w14:paraId="41A4AA25" w14:textId="77777777" w:rsidTr="00496736">
        <w:tc>
          <w:tcPr>
            <w:tcW w:w="2652" w:type="dxa"/>
          </w:tcPr>
          <w:p w14:paraId="638CA78F" w14:textId="77777777" w:rsidR="00AE676B" w:rsidRPr="00AE5D84" w:rsidRDefault="00AE676B" w:rsidP="00496736">
            <w:pPr>
              <w:rPr>
                <w:b/>
                <w:bCs/>
                <w:sz w:val="22"/>
                <w:szCs w:val="22"/>
              </w:rPr>
            </w:pPr>
            <w:r w:rsidRPr="00AE5D84">
              <w:rPr>
                <w:b/>
                <w:bCs/>
                <w:sz w:val="22"/>
                <w:szCs w:val="22"/>
              </w:rPr>
              <w:t>Name</w:t>
            </w:r>
          </w:p>
        </w:tc>
        <w:tc>
          <w:tcPr>
            <w:tcW w:w="2228" w:type="dxa"/>
          </w:tcPr>
          <w:p w14:paraId="26050F1D" w14:textId="77777777" w:rsidR="00AE676B" w:rsidRPr="00AE5D84" w:rsidRDefault="00AE676B" w:rsidP="00496736">
            <w:pPr>
              <w:rPr>
                <w:b/>
                <w:bCs/>
                <w:sz w:val="22"/>
                <w:szCs w:val="22"/>
              </w:rPr>
            </w:pPr>
            <w:r w:rsidRPr="00AE5D84">
              <w:rPr>
                <w:b/>
                <w:bCs/>
                <w:sz w:val="22"/>
                <w:szCs w:val="22"/>
              </w:rPr>
              <w:t>Type</w:t>
            </w:r>
          </w:p>
        </w:tc>
        <w:tc>
          <w:tcPr>
            <w:tcW w:w="4470" w:type="dxa"/>
          </w:tcPr>
          <w:p w14:paraId="2B21902C" w14:textId="77777777" w:rsidR="00AE676B" w:rsidRPr="00AE5D84" w:rsidRDefault="00AE676B" w:rsidP="00496736">
            <w:pPr>
              <w:rPr>
                <w:b/>
                <w:bCs/>
                <w:sz w:val="22"/>
                <w:szCs w:val="22"/>
              </w:rPr>
            </w:pPr>
            <w:r w:rsidRPr="00AE5D84">
              <w:rPr>
                <w:b/>
                <w:bCs/>
                <w:sz w:val="22"/>
                <w:szCs w:val="22"/>
              </w:rPr>
              <w:t>Description</w:t>
            </w:r>
          </w:p>
        </w:tc>
      </w:tr>
      <w:tr w:rsidR="00AE676B" w:rsidRPr="00AE5D84" w14:paraId="2810B137" w14:textId="77777777" w:rsidTr="00496736">
        <w:tc>
          <w:tcPr>
            <w:tcW w:w="2652" w:type="dxa"/>
          </w:tcPr>
          <w:p w14:paraId="051C5D59" w14:textId="3DBA9AF4" w:rsidR="00AE676B" w:rsidRPr="00AE676B" w:rsidRDefault="00AE676B" w:rsidP="00496736">
            <w:r w:rsidRPr="00AE676B">
              <w:t>ParentId</w:t>
            </w:r>
          </w:p>
        </w:tc>
        <w:tc>
          <w:tcPr>
            <w:tcW w:w="2228" w:type="dxa"/>
          </w:tcPr>
          <w:p w14:paraId="2C35CF83" w14:textId="01349036" w:rsidR="00AE676B" w:rsidRPr="00AE676B" w:rsidRDefault="00AE676B" w:rsidP="00496736">
            <w:r w:rsidRPr="00AE676B">
              <w:t>Identifier</w:t>
            </w:r>
          </w:p>
        </w:tc>
        <w:tc>
          <w:tcPr>
            <w:tcW w:w="4470" w:type="dxa"/>
          </w:tcPr>
          <w:p w14:paraId="2766A690" w14:textId="482242FF" w:rsidR="00AE676B" w:rsidRPr="00AE676B" w:rsidRDefault="00AE676B" w:rsidP="00496736">
            <w:r w:rsidRPr="00AE676B">
              <w:t>The id of the object to which the note belongs.</w:t>
            </w:r>
          </w:p>
        </w:tc>
      </w:tr>
      <w:tr w:rsidR="00AE676B" w:rsidRPr="00AE5D84" w14:paraId="3F28985B" w14:textId="77777777" w:rsidTr="00496736">
        <w:tc>
          <w:tcPr>
            <w:tcW w:w="2652" w:type="dxa"/>
          </w:tcPr>
          <w:p w14:paraId="65203630" w14:textId="494C8888" w:rsidR="00AE676B" w:rsidRPr="00B452C9" w:rsidRDefault="00AE676B" w:rsidP="00496736">
            <w:r>
              <w:t>Content</w:t>
            </w:r>
          </w:p>
        </w:tc>
        <w:tc>
          <w:tcPr>
            <w:tcW w:w="2228" w:type="dxa"/>
          </w:tcPr>
          <w:p w14:paraId="1FCBCD18" w14:textId="56039E3D" w:rsidR="00AE676B" w:rsidRPr="00B452C9" w:rsidRDefault="00AE676B" w:rsidP="00496736">
            <w:r>
              <w:t>Content</w:t>
            </w:r>
          </w:p>
        </w:tc>
        <w:tc>
          <w:tcPr>
            <w:tcW w:w="4470" w:type="dxa"/>
          </w:tcPr>
          <w:p w14:paraId="6887DCA5" w14:textId="0C497033" w:rsidR="00AE676B" w:rsidRPr="00B452C9" w:rsidRDefault="00AE676B" w:rsidP="00496736">
            <w:r>
              <w:t xml:space="preserve">Content the note holds.  </w:t>
            </w:r>
            <w:r w:rsidR="00CC73FC">
              <w:t>It can</w:t>
            </w:r>
            <w:r>
              <w:t xml:space="preserve"> be text, image, link, audio or video.</w:t>
            </w:r>
          </w:p>
        </w:tc>
      </w:tr>
      <w:tr w:rsidR="00AE676B" w:rsidRPr="00AE5D84" w14:paraId="215A8C24" w14:textId="77777777" w:rsidTr="00496736">
        <w:tc>
          <w:tcPr>
            <w:tcW w:w="2652" w:type="dxa"/>
          </w:tcPr>
          <w:p w14:paraId="49F9BBFC" w14:textId="2EAFDC0D" w:rsidR="00AE676B" w:rsidRDefault="00AE676B" w:rsidP="00496736">
            <w:r>
              <w:t>Order</w:t>
            </w:r>
          </w:p>
        </w:tc>
        <w:tc>
          <w:tcPr>
            <w:tcW w:w="2228" w:type="dxa"/>
          </w:tcPr>
          <w:p w14:paraId="0CAD9023" w14:textId="36C45468" w:rsidR="00AE676B" w:rsidRDefault="00AE676B" w:rsidP="00496736">
            <w:r>
              <w:t>Integer</w:t>
            </w:r>
          </w:p>
        </w:tc>
        <w:tc>
          <w:tcPr>
            <w:tcW w:w="4470" w:type="dxa"/>
          </w:tcPr>
          <w:p w14:paraId="797F3D2B" w14:textId="2AA36C71" w:rsidR="00AE676B" w:rsidRDefault="00AE676B" w:rsidP="00496736">
            <w:r>
              <w:t>The note’s position in the parent object’s collection.</w:t>
            </w:r>
          </w:p>
        </w:tc>
      </w:tr>
    </w:tbl>
    <w:p w14:paraId="75D5FFFB" w14:textId="77777777" w:rsidR="00AE676B" w:rsidRPr="00AE5D84" w:rsidRDefault="00AE676B" w:rsidP="00AE676B">
      <w:pPr>
        <w:spacing w:before="240" w:after="0"/>
        <w:rPr>
          <w:b/>
          <w:bCs/>
        </w:rPr>
      </w:pPr>
      <w:r w:rsidRPr="00AE5D84">
        <w:rPr>
          <w:b/>
          <w:bCs/>
        </w:rPr>
        <w:t>Operations</w:t>
      </w:r>
    </w:p>
    <w:tbl>
      <w:tblPr>
        <w:tblStyle w:val="TableGrid"/>
        <w:tblW w:w="0" w:type="auto"/>
        <w:tblLook w:val="04A0" w:firstRow="1" w:lastRow="0" w:firstColumn="1" w:lastColumn="0" w:noHBand="0" w:noVBand="1"/>
      </w:tblPr>
      <w:tblGrid>
        <w:gridCol w:w="2652"/>
        <w:gridCol w:w="1705"/>
        <w:gridCol w:w="4993"/>
      </w:tblGrid>
      <w:tr w:rsidR="00AE676B" w:rsidRPr="00AE5D84" w14:paraId="792EE169" w14:textId="77777777" w:rsidTr="00496736">
        <w:tc>
          <w:tcPr>
            <w:tcW w:w="2652" w:type="dxa"/>
          </w:tcPr>
          <w:p w14:paraId="2DCA354C" w14:textId="77777777" w:rsidR="00AE676B" w:rsidRPr="00AE5D84" w:rsidRDefault="00AE676B" w:rsidP="00496736">
            <w:pPr>
              <w:rPr>
                <w:b/>
                <w:bCs/>
                <w:sz w:val="22"/>
                <w:szCs w:val="22"/>
              </w:rPr>
            </w:pPr>
            <w:r w:rsidRPr="00AE5D84">
              <w:rPr>
                <w:b/>
                <w:bCs/>
                <w:sz w:val="22"/>
                <w:szCs w:val="22"/>
              </w:rPr>
              <w:t>Name</w:t>
            </w:r>
          </w:p>
        </w:tc>
        <w:tc>
          <w:tcPr>
            <w:tcW w:w="1705" w:type="dxa"/>
          </w:tcPr>
          <w:p w14:paraId="416B7ADA" w14:textId="77777777" w:rsidR="00AE676B" w:rsidRPr="00AE5D84" w:rsidRDefault="00AE676B" w:rsidP="00496736">
            <w:pPr>
              <w:rPr>
                <w:b/>
                <w:bCs/>
                <w:sz w:val="22"/>
                <w:szCs w:val="22"/>
              </w:rPr>
            </w:pPr>
            <w:r w:rsidRPr="00AE5D84">
              <w:rPr>
                <w:b/>
                <w:bCs/>
                <w:sz w:val="22"/>
                <w:szCs w:val="22"/>
              </w:rPr>
              <w:t>Return Type</w:t>
            </w:r>
          </w:p>
        </w:tc>
        <w:tc>
          <w:tcPr>
            <w:tcW w:w="4993" w:type="dxa"/>
          </w:tcPr>
          <w:p w14:paraId="5354D9A8" w14:textId="77777777" w:rsidR="00AE676B" w:rsidRPr="00AE5D84" w:rsidRDefault="00AE676B" w:rsidP="00496736">
            <w:pPr>
              <w:rPr>
                <w:b/>
                <w:bCs/>
                <w:sz w:val="22"/>
                <w:szCs w:val="22"/>
              </w:rPr>
            </w:pPr>
            <w:r w:rsidRPr="00AE5D84">
              <w:rPr>
                <w:b/>
                <w:bCs/>
                <w:sz w:val="22"/>
                <w:szCs w:val="22"/>
              </w:rPr>
              <w:t>Description</w:t>
            </w:r>
          </w:p>
        </w:tc>
      </w:tr>
      <w:tr w:rsidR="00AE676B" w14:paraId="27EACA10" w14:textId="77777777" w:rsidTr="00496736">
        <w:tc>
          <w:tcPr>
            <w:tcW w:w="2652" w:type="dxa"/>
          </w:tcPr>
          <w:p w14:paraId="168A821E" w14:textId="14D0BFC4" w:rsidR="00AE676B" w:rsidRDefault="00AE676B" w:rsidP="00496736"/>
        </w:tc>
        <w:tc>
          <w:tcPr>
            <w:tcW w:w="1705" w:type="dxa"/>
          </w:tcPr>
          <w:p w14:paraId="5AAE6DDF" w14:textId="77777777" w:rsidR="00AE676B" w:rsidRDefault="00AE676B" w:rsidP="00496736"/>
        </w:tc>
        <w:tc>
          <w:tcPr>
            <w:tcW w:w="4993" w:type="dxa"/>
          </w:tcPr>
          <w:p w14:paraId="70B9EDF5" w14:textId="752B2FAC" w:rsidR="00AE676B" w:rsidRDefault="00AE676B" w:rsidP="00496736"/>
        </w:tc>
      </w:tr>
    </w:tbl>
    <w:p w14:paraId="1B1E8820" w14:textId="77777777" w:rsidR="00CC73FC" w:rsidRPr="00AE5D84" w:rsidRDefault="00CC73FC" w:rsidP="00CC73FC">
      <w:pPr>
        <w:spacing w:before="240" w:after="0"/>
        <w:rPr>
          <w:b/>
          <w:bCs/>
        </w:rPr>
      </w:pPr>
      <w:r>
        <w:rPr>
          <w:b/>
          <w:bCs/>
        </w:rPr>
        <w:t>Invariants</w:t>
      </w:r>
    </w:p>
    <w:p w14:paraId="44CD8E5F" w14:textId="157CF901" w:rsidR="00AE5D84" w:rsidRDefault="00CC73FC" w:rsidP="00CC73FC">
      <w:pPr>
        <w:pStyle w:val="ListParagraph"/>
        <w:numPr>
          <w:ilvl w:val="0"/>
          <w:numId w:val="1"/>
        </w:numPr>
      </w:pPr>
      <w:r>
        <w:t>ParentId is REQUIRED</w:t>
      </w:r>
    </w:p>
    <w:p w14:paraId="42279296" w14:textId="6E481334" w:rsidR="00CC73FC" w:rsidRDefault="00CC73FC" w:rsidP="00CC73FC">
      <w:pPr>
        <w:pStyle w:val="ListParagraph"/>
        <w:numPr>
          <w:ilvl w:val="0"/>
          <w:numId w:val="1"/>
        </w:numPr>
      </w:pPr>
      <w:r>
        <w:t>Order &gt;= 0</w:t>
      </w:r>
    </w:p>
    <w:p w14:paraId="7DC91DA4" w14:textId="37B16C82" w:rsidR="00CC73FC" w:rsidRDefault="00CC73FC" w:rsidP="00CC73FC">
      <w:pPr>
        <w:pStyle w:val="ListParagraph"/>
        <w:numPr>
          <w:ilvl w:val="0"/>
          <w:numId w:val="1"/>
        </w:numPr>
      </w:pPr>
      <w:r>
        <w:t>Order IS REQUIRED</w:t>
      </w:r>
    </w:p>
    <w:p w14:paraId="0C9E8004" w14:textId="696AA27F" w:rsidR="00CC73FC" w:rsidRPr="00AE5D84" w:rsidRDefault="00CC73FC" w:rsidP="00CC73FC">
      <w:pPr>
        <w:pStyle w:val="ListParagraph"/>
        <w:numPr>
          <w:ilvl w:val="0"/>
          <w:numId w:val="1"/>
        </w:numPr>
      </w:pPr>
      <w:r>
        <w:t>Content IS REQUIRED</w:t>
      </w:r>
    </w:p>
    <w:sectPr w:rsidR="00CC73FC" w:rsidRPr="00AE5D8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C2C4E" w14:textId="77777777" w:rsidR="000C7C66" w:rsidRDefault="000C7C66" w:rsidP="00AE5D84">
      <w:pPr>
        <w:spacing w:after="0" w:line="240" w:lineRule="auto"/>
      </w:pPr>
      <w:r>
        <w:separator/>
      </w:r>
    </w:p>
  </w:endnote>
  <w:endnote w:type="continuationSeparator" w:id="0">
    <w:p w14:paraId="62102953" w14:textId="77777777" w:rsidR="000C7C66" w:rsidRDefault="000C7C66" w:rsidP="00AE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4A485" w14:textId="02E1F41D" w:rsidR="00AE5D84" w:rsidRDefault="00AE5D84">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F31E1" w14:textId="77777777" w:rsidR="000C7C66" w:rsidRDefault="000C7C66" w:rsidP="00AE5D84">
      <w:pPr>
        <w:spacing w:after="0" w:line="240" w:lineRule="auto"/>
      </w:pPr>
      <w:r>
        <w:separator/>
      </w:r>
    </w:p>
  </w:footnote>
  <w:footnote w:type="continuationSeparator" w:id="0">
    <w:p w14:paraId="63AED37A" w14:textId="77777777" w:rsidR="000C7C66" w:rsidRDefault="000C7C66" w:rsidP="00AE5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FF970" w14:textId="3C0EDC89" w:rsidR="00AE5D84" w:rsidRDefault="00AE5D84" w:rsidP="00AE5D84">
    <w:pPr>
      <w:pStyle w:val="Title"/>
    </w:pPr>
    <w:r>
      <w:t>Weave a Tale Class Design</w:t>
    </w:r>
  </w:p>
  <w:p w14:paraId="49BECF27" w14:textId="1F8D1326" w:rsidR="00C35301" w:rsidRPr="00C35301" w:rsidRDefault="00C35301" w:rsidP="00C35301">
    <w:pPr>
      <w:pStyle w:val="Subtitle"/>
    </w:pPr>
    <w:r>
      <w:t>Abstract Classes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4D9A1" w14:textId="77777777" w:rsidR="00C35301" w:rsidRDefault="00C35301" w:rsidP="00AE5D84">
    <w:pPr>
      <w:pStyle w:val="Title"/>
    </w:pPr>
    <w:r>
      <w:t>Weave a Tale Class Design</w:t>
    </w:r>
  </w:p>
  <w:p w14:paraId="035DAF1D" w14:textId="5F4071C4" w:rsidR="00C35301" w:rsidRPr="00C35301" w:rsidRDefault="00C35301" w:rsidP="00C35301">
    <w:pPr>
      <w:pStyle w:val="Subtitle"/>
    </w:pPr>
    <w:r>
      <w:t>Concrete Classes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A16F1"/>
    <w:multiLevelType w:val="hybridMultilevel"/>
    <w:tmpl w:val="85CEC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6024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D84"/>
    <w:rsid w:val="00034208"/>
    <w:rsid w:val="00053BC5"/>
    <w:rsid w:val="000919ED"/>
    <w:rsid w:val="000978D6"/>
    <w:rsid w:val="000C7C66"/>
    <w:rsid w:val="001A31DF"/>
    <w:rsid w:val="001E0050"/>
    <w:rsid w:val="001E16CD"/>
    <w:rsid w:val="001F6535"/>
    <w:rsid w:val="00220ECF"/>
    <w:rsid w:val="00273592"/>
    <w:rsid w:val="002A50F8"/>
    <w:rsid w:val="002E3914"/>
    <w:rsid w:val="003253A9"/>
    <w:rsid w:val="00330251"/>
    <w:rsid w:val="00343D7D"/>
    <w:rsid w:val="00360A6D"/>
    <w:rsid w:val="003A79DA"/>
    <w:rsid w:val="003C1696"/>
    <w:rsid w:val="00411D0B"/>
    <w:rsid w:val="0049424F"/>
    <w:rsid w:val="004C714C"/>
    <w:rsid w:val="005C5940"/>
    <w:rsid w:val="00603D16"/>
    <w:rsid w:val="006442F7"/>
    <w:rsid w:val="006664FC"/>
    <w:rsid w:val="0071051B"/>
    <w:rsid w:val="0076159D"/>
    <w:rsid w:val="007643F0"/>
    <w:rsid w:val="00773E67"/>
    <w:rsid w:val="00781E90"/>
    <w:rsid w:val="007F4A5F"/>
    <w:rsid w:val="00810D3D"/>
    <w:rsid w:val="00856476"/>
    <w:rsid w:val="008A1011"/>
    <w:rsid w:val="008B6920"/>
    <w:rsid w:val="00961CF2"/>
    <w:rsid w:val="009F43F0"/>
    <w:rsid w:val="00A06D3C"/>
    <w:rsid w:val="00AC2D37"/>
    <w:rsid w:val="00AE5D84"/>
    <w:rsid w:val="00AE676B"/>
    <w:rsid w:val="00B14B47"/>
    <w:rsid w:val="00B452C9"/>
    <w:rsid w:val="00C35301"/>
    <w:rsid w:val="00C50CA3"/>
    <w:rsid w:val="00C604A1"/>
    <w:rsid w:val="00CC73FC"/>
    <w:rsid w:val="00D146CB"/>
    <w:rsid w:val="00D35087"/>
    <w:rsid w:val="00DF4989"/>
    <w:rsid w:val="00E41A3D"/>
    <w:rsid w:val="00E82D6E"/>
    <w:rsid w:val="00E94C3A"/>
    <w:rsid w:val="00F25148"/>
    <w:rsid w:val="00F347EB"/>
    <w:rsid w:val="00F825D2"/>
    <w:rsid w:val="00F84630"/>
    <w:rsid w:val="00FD2D5B"/>
    <w:rsid w:val="00FD4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A480"/>
  <w15:chartTrackingRefBased/>
  <w15:docId w15:val="{697E2867-A59B-470E-A5D6-96905246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301"/>
    <w:pPr>
      <w:keepNext/>
      <w:keepLines/>
      <w:pageBreakBefore/>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5D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D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D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D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D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D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D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D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5D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D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D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D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D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D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D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D84"/>
    <w:rPr>
      <w:rFonts w:eastAsiaTheme="majorEastAsia" w:cstheme="majorBidi"/>
      <w:color w:val="272727" w:themeColor="text1" w:themeTint="D8"/>
    </w:rPr>
  </w:style>
  <w:style w:type="paragraph" w:styleId="Title">
    <w:name w:val="Title"/>
    <w:basedOn w:val="Normal"/>
    <w:next w:val="Normal"/>
    <w:link w:val="TitleChar"/>
    <w:uiPriority w:val="10"/>
    <w:qFormat/>
    <w:rsid w:val="00AE5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D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D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D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D84"/>
    <w:pPr>
      <w:spacing w:before="160"/>
      <w:jc w:val="center"/>
    </w:pPr>
    <w:rPr>
      <w:i/>
      <w:iCs/>
      <w:color w:val="404040" w:themeColor="text1" w:themeTint="BF"/>
    </w:rPr>
  </w:style>
  <w:style w:type="character" w:customStyle="1" w:styleId="QuoteChar">
    <w:name w:val="Quote Char"/>
    <w:basedOn w:val="DefaultParagraphFont"/>
    <w:link w:val="Quote"/>
    <w:uiPriority w:val="29"/>
    <w:rsid w:val="00AE5D84"/>
    <w:rPr>
      <w:i/>
      <w:iCs/>
      <w:color w:val="404040" w:themeColor="text1" w:themeTint="BF"/>
    </w:rPr>
  </w:style>
  <w:style w:type="paragraph" w:styleId="ListParagraph">
    <w:name w:val="List Paragraph"/>
    <w:basedOn w:val="Normal"/>
    <w:uiPriority w:val="34"/>
    <w:qFormat/>
    <w:rsid w:val="00AE5D84"/>
    <w:pPr>
      <w:ind w:left="720"/>
      <w:contextualSpacing/>
    </w:pPr>
  </w:style>
  <w:style w:type="character" w:styleId="IntenseEmphasis">
    <w:name w:val="Intense Emphasis"/>
    <w:basedOn w:val="DefaultParagraphFont"/>
    <w:uiPriority w:val="21"/>
    <w:qFormat/>
    <w:rsid w:val="00AE5D84"/>
    <w:rPr>
      <w:i/>
      <w:iCs/>
      <w:color w:val="0F4761" w:themeColor="accent1" w:themeShade="BF"/>
    </w:rPr>
  </w:style>
  <w:style w:type="paragraph" w:styleId="IntenseQuote">
    <w:name w:val="Intense Quote"/>
    <w:basedOn w:val="Normal"/>
    <w:next w:val="Normal"/>
    <w:link w:val="IntenseQuoteChar"/>
    <w:uiPriority w:val="30"/>
    <w:qFormat/>
    <w:rsid w:val="00AE5D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D84"/>
    <w:rPr>
      <w:i/>
      <w:iCs/>
      <w:color w:val="0F4761" w:themeColor="accent1" w:themeShade="BF"/>
    </w:rPr>
  </w:style>
  <w:style w:type="character" w:styleId="IntenseReference">
    <w:name w:val="Intense Reference"/>
    <w:basedOn w:val="DefaultParagraphFont"/>
    <w:uiPriority w:val="32"/>
    <w:qFormat/>
    <w:rsid w:val="00AE5D84"/>
    <w:rPr>
      <w:b/>
      <w:bCs/>
      <w:smallCaps/>
      <w:color w:val="0F4761" w:themeColor="accent1" w:themeShade="BF"/>
      <w:spacing w:val="5"/>
    </w:rPr>
  </w:style>
  <w:style w:type="table" w:styleId="TableGrid">
    <w:name w:val="Table Grid"/>
    <w:basedOn w:val="TableNormal"/>
    <w:uiPriority w:val="39"/>
    <w:rsid w:val="00AE5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5D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5D84"/>
  </w:style>
  <w:style w:type="paragraph" w:styleId="Footer">
    <w:name w:val="footer"/>
    <w:basedOn w:val="Normal"/>
    <w:link w:val="FooterChar"/>
    <w:uiPriority w:val="99"/>
    <w:unhideWhenUsed/>
    <w:rsid w:val="00AE5D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5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730</TotalTime>
  <Pages>17</Pages>
  <Words>1851</Words>
  <Characters>10533</Characters>
  <Application>Microsoft Office Word</Application>
  <DocSecurity>0</DocSecurity>
  <Lines>658</Lines>
  <Paragraphs>562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Thompson</dc:creator>
  <cp:keywords/>
  <dc:description/>
  <cp:lastModifiedBy>Terry Thompson</cp:lastModifiedBy>
  <cp:revision>27</cp:revision>
  <dcterms:created xsi:type="dcterms:W3CDTF">2025-12-24T01:48:00Z</dcterms:created>
  <dcterms:modified xsi:type="dcterms:W3CDTF">2025-12-27T02:01:00Z</dcterms:modified>
</cp:coreProperties>
</file>